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656A" w14:textId="47C3B2D7" w:rsidR="00A3753C" w:rsidRPr="00DB53FB" w:rsidRDefault="00A3753C" w:rsidP="00A3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B53FB">
        <w:rPr>
          <w:rFonts w:ascii="Times New Roman" w:eastAsia="Times New Roman" w:hAnsi="Times New Roman" w:cs="Times New Roman"/>
          <w:sz w:val="28"/>
          <w:szCs w:val="28"/>
          <w:lang w:eastAsia="it-IT"/>
        </w:rPr>
        <w:t>Dipartimento di</w:t>
      </w:r>
      <w:r w:rsidR="000324E7" w:rsidRPr="00DB53F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NOMEDIPARTIMENTO</w:t>
      </w:r>
    </w:p>
    <w:p w14:paraId="00A611C4" w14:textId="067D0A65" w:rsidR="00A3753C" w:rsidRPr="00DB53FB" w:rsidRDefault="00A3753C" w:rsidP="00555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60470D4" w14:textId="6A07F381" w:rsidR="0040183A" w:rsidRPr="006E6871" w:rsidRDefault="0040183A" w:rsidP="00555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DB53FB">
        <w:rPr>
          <w:rFonts w:ascii="Times New Roman" w:eastAsia="Times New Roman" w:hAnsi="Times New Roman" w:cs="Times New Roman"/>
          <w:lang w:eastAsia="it-IT"/>
        </w:rPr>
        <w:t xml:space="preserve">Nome </w:t>
      </w:r>
      <w:r w:rsidR="000324E7" w:rsidRPr="00DB53FB">
        <w:rPr>
          <w:rFonts w:ascii="Times New Roman" w:eastAsia="Times New Roman" w:hAnsi="Times New Roman" w:cs="Times New Roman"/>
          <w:lang w:eastAsia="it-IT"/>
        </w:rPr>
        <w:t xml:space="preserve">Referente </w:t>
      </w:r>
      <w:r w:rsidR="00847FB7" w:rsidRPr="00DB53FB">
        <w:rPr>
          <w:rFonts w:ascii="Times New Roman" w:eastAsia="Times New Roman" w:hAnsi="Times New Roman" w:cs="Times New Roman"/>
          <w:lang w:eastAsia="it-IT"/>
        </w:rPr>
        <w:t>scheda</w:t>
      </w:r>
      <w:r w:rsidR="000324E7" w:rsidRPr="00DB53F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B53FB">
        <w:rPr>
          <w:rFonts w:ascii="Times New Roman" w:eastAsia="Times New Roman" w:hAnsi="Times New Roman" w:cs="Times New Roman"/>
          <w:lang w:eastAsia="it-IT"/>
        </w:rPr>
        <w:t xml:space="preserve">ed </w:t>
      </w:r>
      <w:proofErr w:type="gramStart"/>
      <w:r w:rsidRPr="00DB53FB">
        <w:rPr>
          <w:rFonts w:ascii="Times New Roman" w:eastAsia="Times New Roman" w:hAnsi="Times New Roman" w:cs="Times New Roman"/>
          <w:lang w:eastAsia="it-IT"/>
        </w:rPr>
        <w:t>email</w:t>
      </w:r>
      <w:proofErr w:type="gramEnd"/>
      <w:r w:rsidRPr="00DB53FB">
        <w:rPr>
          <w:rFonts w:ascii="Times New Roman" w:eastAsia="Times New Roman" w:hAnsi="Times New Roman" w:cs="Times New Roman"/>
          <w:lang w:eastAsia="it-IT"/>
        </w:rPr>
        <w:t xml:space="preserve"> </w:t>
      </w:r>
      <w:r w:rsidR="00847FB7" w:rsidRPr="00DB53FB">
        <w:rPr>
          <w:rFonts w:ascii="Times New Roman" w:eastAsia="Times New Roman" w:hAnsi="Times New Roman" w:cs="Times New Roman"/>
          <w:lang w:eastAsia="it-IT"/>
        </w:rPr>
        <w:t>Referente scheda (</w:t>
      </w:r>
      <w:r w:rsidR="006E6871" w:rsidRPr="00DB53FB">
        <w:rPr>
          <w:rFonts w:ascii="Times New Roman" w:eastAsia="Times New Roman" w:hAnsi="Times New Roman" w:cs="Times New Roman"/>
          <w:lang w:eastAsia="it-IT"/>
        </w:rPr>
        <w:t xml:space="preserve">contatto </w:t>
      </w:r>
      <w:r w:rsidR="00672AEE" w:rsidRPr="00DB53FB">
        <w:rPr>
          <w:rFonts w:ascii="Times New Roman" w:eastAsia="Times New Roman" w:hAnsi="Times New Roman" w:cs="Times New Roman"/>
          <w:lang w:eastAsia="it-IT"/>
        </w:rPr>
        <w:t>in caso di richiesta chiarimenti</w:t>
      </w:r>
      <w:r w:rsidR="00847FB7" w:rsidRPr="00DB53FB">
        <w:rPr>
          <w:rFonts w:ascii="Times New Roman" w:eastAsia="Times New Roman" w:hAnsi="Times New Roman" w:cs="Times New Roman"/>
          <w:lang w:eastAsia="it-IT"/>
        </w:rPr>
        <w:t>)</w:t>
      </w:r>
      <w:r w:rsidRPr="006E6871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0C390A0" w14:textId="698BCF0C" w:rsidR="00A3753C" w:rsidRDefault="00A3753C" w:rsidP="00555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392EFD4" w14:textId="77777777" w:rsidR="0040183A" w:rsidRPr="00931BF3" w:rsidRDefault="0040183A" w:rsidP="00555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005EB61" w14:textId="09275375" w:rsidR="0055521C" w:rsidRPr="00931BF3" w:rsidRDefault="0040183A" w:rsidP="00555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31BF3">
        <w:rPr>
          <w:rFonts w:ascii="Times New Roman" w:eastAsia="Times New Roman" w:hAnsi="Times New Roman" w:cs="Times New Roman"/>
          <w:sz w:val="28"/>
          <w:szCs w:val="28"/>
          <w:lang w:eastAsia="it-IT"/>
        </w:rPr>
        <w:t>ATTIVITÀ DI PUBLIC ENGAGEMENT</w:t>
      </w:r>
    </w:p>
    <w:p w14:paraId="0117C9E7" w14:textId="77777777" w:rsidR="00A3753C" w:rsidRPr="00931BF3" w:rsidRDefault="00A3753C" w:rsidP="00555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18829DB" w14:textId="1D59D668" w:rsidR="0055521C" w:rsidRPr="00847FB7" w:rsidRDefault="0055521C" w:rsidP="00977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A6A6A6" w:themeColor="background1" w:themeShade="A6"/>
          <w:sz w:val="24"/>
          <w:szCs w:val="24"/>
          <w:lang w:eastAsia="it-IT"/>
        </w:rPr>
      </w:pPr>
      <w:r w:rsidRPr="00847FB7">
        <w:rPr>
          <w:rFonts w:ascii="Times New Roman" w:eastAsia="Times New Roman" w:hAnsi="Times New Roman" w:cs="Times New Roman"/>
          <w:b/>
          <w:bCs/>
          <w:i/>
          <w:iCs/>
          <w:color w:val="A6A6A6" w:themeColor="background1" w:themeShade="A6"/>
          <w:sz w:val="24"/>
          <w:szCs w:val="24"/>
          <w:lang w:eastAsia="it-IT"/>
        </w:rPr>
        <w:t>“Insieme di attività organizzate istituzionalmente dall’Ateneo o dalle sue strutture senza scopo di lucro con valore educativo, culturale e di sviluppo della società e rivolte a un pubblico non accademico”</w:t>
      </w:r>
    </w:p>
    <w:p w14:paraId="1A830BAE" w14:textId="3063D905" w:rsidR="000E6243" w:rsidRPr="00847FB7" w:rsidRDefault="000E6243" w:rsidP="00977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A6A6A6" w:themeColor="background1" w:themeShade="A6"/>
          <w:sz w:val="24"/>
          <w:szCs w:val="24"/>
          <w:lang w:eastAsia="it-IT"/>
        </w:rPr>
      </w:pPr>
    </w:p>
    <w:p w14:paraId="0189613F" w14:textId="77777777" w:rsidR="000E6243" w:rsidRPr="00847FB7" w:rsidRDefault="000E6243" w:rsidP="00977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A6A6A6" w:themeColor="background1" w:themeShade="A6"/>
          <w:sz w:val="24"/>
          <w:szCs w:val="24"/>
          <w:lang w:eastAsia="it-IT"/>
        </w:rPr>
      </w:pPr>
    </w:p>
    <w:p w14:paraId="51140EA8" w14:textId="6F69B82E" w:rsidR="00000A8E" w:rsidRPr="00847FB7" w:rsidRDefault="00000A8E" w:rsidP="00A45171">
      <w:pPr>
        <w:pStyle w:val="Paragrafoelenco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  <w:lang w:eastAsia="it-IT"/>
        </w:rPr>
      </w:pPr>
      <w:r w:rsidRPr="00847FB7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  <w:lang w:eastAsia="it-IT"/>
        </w:rPr>
        <w:t xml:space="preserve">Le attività di Public Engagement con impatto misurabile nel periodo 2020 -2024 </w:t>
      </w:r>
      <w:r w:rsidR="00EB6894" w:rsidRPr="00847FB7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  <w:lang w:eastAsia="it-IT"/>
        </w:rPr>
        <w:t>sono</w:t>
      </w:r>
      <w:r w:rsidRPr="00847FB7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  <w:lang w:eastAsia="it-IT"/>
        </w:rPr>
        <w:t xml:space="preserve"> </w:t>
      </w:r>
      <w:r w:rsidR="008F4507" w:rsidRPr="00847FB7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  <w:lang w:eastAsia="it-IT"/>
        </w:rPr>
        <w:t>candidabili</w:t>
      </w:r>
      <w:r w:rsidRPr="00847FB7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  <w:lang w:eastAsia="it-IT"/>
        </w:rPr>
        <w:t xml:space="preserve"> per la prossima VQR</w:t>
      </w:r>
      <w:r w:rsidR="00EB6894" w:rsidRPr="00847FB7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  <w:lang w:eastAsia="it-IT"/>
        </w:rPr>
        <w:t>/TM</w:t>
      </w:r>
    </w:p>
    <w:p w14:paraId="45CBBFD6" w14:textId="7AAED574" w:rsidR="000324E7" w:rsidRPr="00847FB7" w:rsidRDefault="000324E7" w:rsidP="00A45171">
      <w:pPr>
        <w:pStyle w:val="Paragrafoelenco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  <w:lang w:eastAsia="it-IT"/>
        </w:rPr>
      </w:pPr>
      <w:r w:rsidRPr="00847FB7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  <w:lang w:eastAsia="it-IT"/>
        </w:rPr>
        <w:t xml:space="preserve">Le attività di PE del 2021, 2022, 2023 saranno censite ai fini del Piano Triennale 2021/2023 </w:t>
      </w:r>
    </w:p>
    <w:p w14:paraId="78DD1773" w14:textId="374CA0ED" w:rsidR="0092780D" w:rsidRPr="00847FB7" w:rsidRDefault="0092780D" w:rsidP="00A45171">
      <w:pPr>
        <w:pStyle w:val="Paragrafoelenco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  <w:lang w:eastAsia="it-IT"/>
        </w:rPr>
      </w:pPr>
      <w:r w:rsidRPr="00847FB7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  <w:lang w:eastAsia="it-IT"/>
        </w:rPr>
        <w:t>I campi contrassegnati con * sono obbligatori</w:t>
      </w:r>
    </w:p>
    <w:p w14:paraId="51659662" w14:textId="53673819" w:rsidR="005F7B8B" w:rsidRPr="00016DAF" w:rsidRDefault="005F7B8B" w:rsidP="00977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DFFD6F" w14:textId="77777777" w:rsidR="002C1914" w:rsidRPr="00016DAF" w:rsidRDefault="002C1914" w:rsidP="00977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A2A946" w14:textId="5163197B" w:rsidR="007A089F" w:rsidRPr="00016DAF" w:rsidRDefault="00B972DB" w:rsidP="00016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016D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DATI GENERALI</w:t>
      </w:r>
    </w:p>
    <w:p w14:paraId="6EE08756" w14:textId="62E9571B" w:rsidR="00B42905" w:rsidRPr="00016DAF" w:rsidRDefault="00B42905" w:rsidP="00B4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4017"/>
        <w:gridCol w:w="6419"/>
      </w:tblGrid>
      <w:tr w:rsidR="00E20DA4" w:rsidRPr="00016DAF" w14:paraId="063D7D34" w14:textId="77777777" w:rsidTr="65745891">
        <w:tc>
          <w:tcPr>
            <w:tcW w:w="4077" w:type="dxa"/>
            <w:shd w:val="clear" w:color="auto" w:fill="auto"/>
          </w:tcPr>
          <w:p w14:paraId="08A61140" w14:textId="2505F978" w:rsidR="00E20DA4" w:rsidRPr="000E5ECE" w:rsidRDefault="00E20DA4" w:rsidP="000E5E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E5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 Attività*</w:t>
            </w:r>
          </w:p>
          <w:p w14:paraId="159B83D3" w14:textId="77777777" w:rsidR="009A40BE" w:rsidRDefault="00E20DA4" w:rsidP="000E5ECE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Inserire un titolo breve e significativo</w:t>
            </w:r>
          </w:p>
          <w:p w14:paraId="0077A1DA" w14:textId="6EF05937" w:rsidR="008F4507" w:rsidRPr="009A40BE" w:rsidRDefault="008F4507" w:rsidP="000E5ECE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529" w:type="dxa"/>
            <w:shd w:val="clear" w:color="auto" w:fill="auto"/>
          </w:tcPr>
          <w:p w14:paraId="14810BAB" w14:textId="77777777" w:rsidR="00E20DA4" w:rsidRDefault="00E20DA4" w:rsidP="00B42905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888E172" w14:textId="49065F41" w:rsidR="00C274B7" w:rsidRPr="00016DAF" w:rsidRDefault="00C274B7" w:rsidP="00B42905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C2EE0" w:rsidRPr="00016DAF" w14:paraId="5B5EC254" w14:textId="77777777" w:rsidTr="65745891">
        <w:tc>
          <w:tcPr>
            <w:tcW w:w="4077" w:type="dxa"/>
            <w:shd w:val="clear" w:color="auto" w:fill="auto"/>
          </w:tcPr>
          <w:p w14:paraId="2789C26B" w14:textId="77777777" w:rsidR="00CC2EE0" w:rsidRDefault="00CC2EE0" w:rsidP="000E5E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Edizione n. </w:t>
            </w:r>
          </w:p>
          <w:p w14:paraId="79A9767E" w14:textId="4910E0B8" w:rsidR="00CC2EE0" w:rsidRPr="000E5ECE" w:rsidRDefault="00CC2EE0" w:rsidP="000E5E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529" w:type="dxa"/>
            <w:shd w:val="clear" w:color="auto" w:fill="auto"/>
          </w:tcPr>
          <w:p w14:paraId="7533B2C9" w14:textId="77777777" w:rsidR="00CC2EE0" w:rsidRDefault="00CC2EE0" w:rsidP="00B42905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20DA4" w:rsidRPr="00016DAF" w14:paraId="318B1FDD" w14:textId="77777777" w:rsidTr="65745891">
        <w:tc>
          <w:tcPr>
            <w:tcW w:w="4077" w:type="dxa"/>
            <w:shd w:val="clear" w:color="auto" w:fill="auto"/>
          </w:tcPr>
          <w:p w14:paraId="2521A5F6" w14:textId="77777777" w:rsidR="009A40BE" w:rsidRPr="00016DAF" w:rsidRDefault="009A40BE" w:rsidP="000E5E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Tipologia prevalente* </w:t>
            </w:r>
          </w:p>
          <w:p w14:paraId="7FF8E800" w14:textId="0819C523" w:rsidR="009A40BE" w:rsidRPr="000E5ECE" w:rsidRDefault="00E60E3A" w:rsidP="000E5ECE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Barrare con una X </w:t>
            </w:r>
            <w:r w:rsidR="009A40BE" w:rsidRPr="000E5ECE">
              <w:rPr>
                <w:rFonts w:ascii="Times New Roman" w:eastAsia="Times New Roman" w:hAnsi="Times New Roman" w:cs="Times New Roman"/>
                <w:lang w:eastAsia="it-IT"/>
              </w:rPr>
              <w:t>la categoria predominante per il tipo di attività</w:t>
            </w:r>
          </w:p>
        </w:tc>
        <w:tc>
          <w:tcPr>
            <w:tcW w:w="6529" w:type="dxa"/>
            <w:shd w:val="clear" w:color="auto" w:fill="auto"/>
          </w:tcPr>
          <w:p w14:paraId="72D722D4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Organizzazione di concerti, spettacoli teatrali, rassegne cinematografiche, eventi sportivi, mostre, esposizioni e altri eventi di pubblica utilità aperti alla comunità;</w:t>
            </w:r>
          </w:p>
          <w:p w14:paraId="42602237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Pubblicazioni (cartacee e digitali) dedicate al pubblico non accademico; </w:t>
            </w:r>
          </w:p>
          <w:p w14:paraId="7D0D73EA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Produzione di programmi radiofonici e televisivi; </w:t>
            </w:r>
          </w:p>
          <w:p w14:paraId="0824D358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Pubblicazione e gestione di siti web e altri canali sociali di comunicazione e divulgazione scientifica; </w:t>
            </w:r>
          </w:p>
          <w:p w14:paraId="07CC89D9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Organizzazione di iniziative di valorizzazione, consultazione e condivisione della ricerca; </w:t>
            </w:r>
          </w:p>
          <w:p w14:paraId="4CD10A1F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Iniziative di tutela della salute; </w:t>
            </w:r>
          </w:p>
          <w:p w14:paraId="0A7E1B43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Attività di coinvolgimento e interazione con il mondo della scuola;</w:t>
            </w:r>
          </w:p>
          <w:p w14:paraId="22E87E35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Partecipazione alla formulazione di programmi di pubblico interesse; </w:t>
            </w:r>
          </w:p>
          <w:p w14:paraId="4C3E78D1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Partecipazione a progetti di sviluppo urbano o valorizzazione del territorio; </w:t>
            </w:r>
          </w:p>
          <w:p w14:paraId="13ADC14C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Iniziative di democrazia partecipativa; </w:t>
            </w:r>
          </w:p>
          <w:p w14:paraId="0BDD2C25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Iniziative di co-produzione di conoscenza;</w:t>
            </w:r>
          </w:p>
          <w:p w14:paraId="3EF34F5F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Partecipazione dello staff docente a trasmissioni radiotelevisive a livello nazionale e internazionale; </w:t>
            </w:r>
          </w:p>
          <w:p w14:paraId="1738D7BD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Partecipazioni attive a incontri pubblici organizzati da altri soggetti;  </w:t>
            </w:r>
          </w:p>
          <w:p w14:paraId="7AB93A89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Partecipazione a comitati per la definizione di standard e norme tecniche; </w:t>
            </w:r>
          </w:p>
          <w:p w14:paraId="2F07818C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Giornate organizzate di formazione alla comunicazione - rivolta a PTA o docenti</w:t>
            </w:r>
          </w:p>
          <w:p w14:paraId="0AE941B9" w14:textId="77777777" w:rsidR="00E20DA4" w:rsidRPr="00016DAF" w:rsidRDefault="00E20DA4" w:rsidP="00B02030">
            <w:p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20DA4" w:rsidRPr="00016DAF" w14:paraId="6CEEE009" w14:textId="77777777" w:rsidTr="65745891">
        <w:tc>
          <w:tcPr>
            <w:tcW w:w="4077" w:type="dxa"/>
            <w:shd w:val="clear" w:color="auto" w:fill="auto"/>
          </w:tcPr>
          <w:p w14:paraId="10E3517D" w14:textId="5F70915C" w:rsidR="00E20DA4" w:rsidRPr="00016DAF" w:rsidRDefault="00E20DA4" w:rsidP="00E20D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Tipologia secondaria</w:t>
            </w:r>
            <w:r w:rsidR="005B4F53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7BB9E71F" w14:textId="017A3925" w:rsidR="00E20DA4" w:rsidRPr="00016DAF" w:rsidRDefault="008B3D74" w:rsidP="00E20DA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Barrare con una X u</w:t>
            </w:r>
            <w:r w:rsidR="00E20DA4" w:rsidRPr="00016DAF">
              <w:rPr>
                <w:rFonts w:ascii="Times New Roman" w:eastAsia="Times New Roman" w:hAnsi="Times New Roman" w:cs="Times New Roman"/>
                <w:lang w:eastAsia="it-IT"/>
              </w:rPr>
              <w:t>lteriori tipologie specificabili per l’iniziativa in aggiunta a quella indicata</w:t>
            </w:r>
            <w:r w:rsidR="00B02030"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E20DA4" w:rsidRPr="00016DAF">
              <w:rPr>
                <w:rFonts w:ascii="Times New Roman" w:eastAsia="Times New Roman" w:hAnsi="Times New Roman" w:cs="Times New Roman"/>
                <w:lang w:eastAsia="it-IT"/>
              </w:rPr>
              <w:t>come prevalente</w:t>
            </w:r>
          </w:p>
          <w:p w14:paraId="415229F7" w14:textId="77777777" w:rsidR="00E20DA4" w:rsidRPr="00016DAF" w:rsidRDefault="00E20DA4" w:rsidP="00B42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529" w:type="dxa"/>
            <w:shd w:val="clear" w:color="auto" w:fill="auto"/>
          </w:tcPr>
          <w:p w14:paraId="6867B588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Organizzazione di concerti, spettacoli teatrali, rassegne cinematografiche, eventi sportivi, mostre, esposizioni e altri eventi di pubblica utilità aperti alla comunità;</w:t>
            </w:r>
          </w:p>
          <w:p w14:paraId="6DAC1D10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Pubblicazioni (cartacee e digitali) dedicate al pubblico non accademico; </w:t>
            </w:r>
          </w:p>
          <w:p w14:paraId="7EE3D5E9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Produzione di programmi radiofonici e televisivi; </w:t>
            </w:r>
          </w:p>
          <w:p w14:paraId="05924974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Pubblicazione e gestione di siti web e altri canali sociali di comunicazione e divulgazione scientifica; </w:t>
            </w:r>
          </w:p>
          <w:p w14:paraId="581899B7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Organizzazione di iniziative di valorizzazione, consultazione e condivisione della ricerca; </w:t>
            </w:r>
          </w:p>
          <w:p w14:paraId="42CDF29F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Iniziative di tutela della salute; </w:t>
            </w:r>
          </w:p>
          <w:p w14:paraId="71E1A23D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Attività di coinvolgimento e interazione con il mondo della scuola;</w:t>
            </w:r>
          </w:p>
          <w:p w14:paraId="7819EE40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Partecipazione alla formulazione di programmi di pubblico interesse; </w:t>
            </w:r>
          </w:p>
          <w:p w14:paraId="15D60344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Partecipazione a progetti di sviluppo urbano o valorizzazione del territorio; </w:t>
            </w:r>
          </w:p>
          <w:p w14:paraId="4E47FE7A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Iniziative di democrazia partecipativa; </w:t>
            </w:r>
          </w:p>
          <w:p w14:paraId="3AFA5FB1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Iniziative di co-produzione di conoscenza;</w:t>
            </w:r>
          </w:p>
          <w:p w14:paraId="3235ED2E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Partecipazione dello staff docente a trasmissioni radiotelevisive a livello nazionale e internazionale; </w:t>
            </w:r>
          </w:p>
          <w:p w14:paraId="59D8DC6B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Partecipazioni attive a incontri pubblici organizzati da altri soggetti;  </w:t>
            </w:r>
          </w:p>
          <w:p w14:paraId="6F8CE57C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Partecipazione a comitati per la definizione di standard e norme tecniche; </w:t>
            </w:r>
          </w:p>
          <w:p w14:paraId="0B4CC67A" w14:textId="77777777" w:rsidR="00E20DA4" w:rsidRPr="00016DAF" w:rsidRDefault="00E20DA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Giornate organizzate di formazione alla comunicazione - rivolta a PTA o docenti</w:t>
            </w:r>
          </w:p>
          <w:p w14:paraId="0820C9EB" w14:textId="77777777" w:rsidR="00E20DA4" w:rsidRPr="00016DAF" w:rsidRDefault="00E20DA4" w:rsidP="00980E24">
            <w:p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20DA4" w:rsidRPr="00016DAF" w14:paraId="638AD33B" w14:textId="77777777" w:rsidTr="65745891">
        <w:tc>
          <w:tcPr>
            <w:tcW w:w="4077" w:type="dxa"/>
            <w:shd w:val="clear" w:color="auto" w:fill="auto"/>
          </w:tcPr>
          <w:p w14:paraId="7F39F443" w14:textId="0BEC17ED" w:rsidR="00A73A68" w:rsidRPr="00016DAF" w:rsidRDefault="00A73A68" w:rsidP="00A73A6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Descrizione dell’iniziativa</w:t>
            </w:r>
            <w:r w:rsidR="008022F3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*</w:t>
            </w:r>
          </w:p>
          <w:p w14:paraId="6D5CBC7A" w14:textId="67F2E242" w:rsidR="00A73A68" w:rsidRPr="00016DAF" w:rsidRDefault="00997569" w:rsidP="00A73A6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="00A73A68" w:rsidRPr="00016DAF">
              <w:rPr>
                <w:rFonts w:ascii="Times New Roman" w:eastAsia="Times New Roman" w:hAnsi="Times New Roman" w:cs="Times New Roman"/>
              </w:rPr>
              <w:t xml:space="preserve">ax </w:t>
            </w:r>
            <w:r w:rsidR="00A73A68"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1000 caratteri; </w:t>
            </w:r>
            <w:r w:rsidR="008022F3" w:rsidRPr="00016DAF">
              <w:rPr>
                <w:rFonts w:ascii="Times New Roman" w:eastAsia="Times New Roman" w:hAnsi="Times New Roman" w:cs="Times New Roman"/>
                <w:lang w:eastAsia="it-IT"/>
              </w:rPr>
              <w:t>i</w:t>
            </w:r>
            <w:r w:rsidR="00A73A68"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ndicare brevemente i dati e i contenuti principali dell’iniziativa dettagliando soprattutto </w:t>
            </w:r>
            <w:r w:rsidR="00BF3DC6">
              <w:rPr>
                <w:rFonts w:ascii="Times New Roman" w:eastAsia="Times New Roman" w:hAnsi="Times New Roman" w:cs="Times New Roman"/>
                <w:lang w:eastAsia="it-IT"/>
              </w:rPr>
              <w:t xml:space="preserve">il collegamento con la ricerca e </w:t>
            </w:r>
            <w:r w:rsidR="00A73A68" w:rsidRPr="00016DAF">
              <w:rPr>
                <w:rFonts w:ascii="Times New Roman" w:eastAsia="Times New Roman" w:hAnsi="Times New Roman" w:cs="Times New Roman"/>
                <w:lang w:eastAsia="it-IT"/>
              </w:rPr>
              <w:t>quanto non recuperabile in altri parti della scheda</w:t>
            </w:r>
          </w:p>
          <w:p w14:paraId="3E31F1F7" w14:textId="77777777" w:rsidR="00E20DA4" w:rsidRPr="00016DAF" w:rsidRDefault="00E20DA4" w:rsidP="003015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529" w:type="dxa"/>
            <w:shd w:val="clear" w:color="auto" w:fill="auto"/>
          </w:tcPr>
          <w:p w14:paraId="1D1C58E4" w14:textId="77777777" w:rsidR="00E20DA4" w:rsidRPr="00016DAF" w:rsidRDefault="00E20DA4" w:rsidP="00301594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3A68" w:rsidRPr="00016DAF" w14:paraId="6FEEDFEA" w14:textId="77777777" w:rsidTr="65745891">
        <w:tc>
          <w:tcPr>
            <w:tcW w:w="4077" w:type="dxa"/>
            <w:shd w:val="clear" w:color="auto" w:fill="auto"/>
          </w:tcPr>
          <w:p w14:paraId="649C9376" w14:textId="6B7FE7E4" w:rsidR="00A73A68" w:rsidRPr="00016DAF" w:rsidRDefault="00A73A68" w:rsidP="00A73A6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Iniziativa istituzionale*</w:t>
            </w:r>
            <w:r w:rsidR="005B4F53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46D68B86" w14:textId="011168C8" w:rsidR="00A73A68" w:rsidRPr="00016DAF" w:rsidRDefault="00A73A68" w:rsidP="00A73A6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L’iniziativa è istituzionale se realizzata centralmente dall’Ateneo; in tutti gli altri casi indicare NO</w:t>
            </w:r>
          </w:p>
          <w:p w14:paraId="40816CD7" w14:textId="77777777" w:rsidR="00A73A68" w:rsidRPr="00016DAF" w:rsidRDefault="00A73A68" w:rsidP="003015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529" w:type="dxa"/>
            <w:shd w:val="clear" w:color="auto" w:fill="auto"/>
          </w:tcPr>
          <w:p w14:paraId="3EFE97D0" w14:textId="77777777" w:rsidR="00A73A68" w:rsidRPr="00016DAF" w:rsidRDefault="00A73A68" w:rsidP="00A73A68">
            <w:pPr>
              <w:pStyle w:val="Paragrafoelenco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SI</w:t>
            </w:r>
          </w:p>
          <w:p w14:paraId="4812EDBD" w14:textId="61689285" w:rsidR="00A73A68" w:rsidRPr="00016DAF" w:rsidRDefault="00BA6550" w:rsidP="00BA655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X</w:t>
            </w: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ab/>
            </w:r>
            <w:r w:rsidR="00A73A68" w:rsidRPr="00016DAF">
              <w:rPr>
                <w:rFonts w:ascii="Times New Roman" w:eastAsia="Times New Roman" w:hAnsi="Times New Roman" w:cs="Times New Roman"/>
                <w:lang w:eastAsia="it-IT"/>
              </w:rPr>
              <w:t>NO</w:t>
            </w:r>
          </w:p>
          <w:p w14:paraId="403943E8" w14:textId="77777777" w:rsidR="00A73A68" w:rsidRPr="00016DAF" w:rsidRDefault="00A73A68" w:rsidP="00301594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0DA4" w:rsidRPr="00016DAF" w14:paraId="6846EF6D" w14:textId="77777777" w:rsidTr="65745891">
        <w:tc>
          <w:tcPr>
            <w:tcW w:w="4077" w:type="dxa"/>
            <w:shd w:val="clear" w:color="auto" w:fill="auto"/>
          </w:tcPr>
          <w:p w14:paraId="3E1F374E" w14:textId="293F4604" w:rsidR="00A73A68" w:rsidRPr="00016DAF" w:rsidRDefault="00A73A68" w:rsidP="00A73A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Iniziative padre collegate</w:t>
            </w:r>
            <w:r w:rsidR="005B4F53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4E997D9B" w14:textId="691A32F1" w:rsidR="00A73A68" w:rsidRPr="00016DAF" w:rsidRDefault="00A73A68" w:rsidP="00A73A68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Indicare l’iniziativa nel quadro della quale si svolge l’iniziativa che si sta censendo</w:t>
            </w:r>
            <w:r w:rsidR="00BF3DC6">
              <w:rPr>
                <w:rFonts w:ascii="Times New Roman" w:eastAsia="Times New Roman" w:hAnsi="Times New Roman" w:cs="Times New Roman"/>
                <w:lang w:eastAsia="it-IT"/>
              </w:rPr>
              <w:t>, ad es. una presentazione nell’ambito di “La notte dei ricercatori”</w:t>
            </w:r>
          </w:p>
          <w:p w14:paraId="2C9F0C60" w14:textId="77777777" w:rsidR="00E20DA4" w:rsidRPr="00016DAF" w:rsidRDefault="00E20DA4" w:rsidP="00E20D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529" w:type="dxa"/>
            <w:shd w:val="clear" w:color="auto" w:fill="auto"/>
          </w:tcPr>
          <w:p w14:paraId="6CAA9C9C" w14:textId="77777777" w:rsidR="00E20DA4" w:rsidRPr="00016DAF" w:rsidRDefault="00E20DA4" w:rsidP="00E20DA4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E7624" w:rsidRPr="00016DAF" w14:paraId="119DD7E2" w14:textId="77777777" w:rsidTr="65745891">
        <w:tc>
          <w:tcPr>
            <w:tcW w:w="4077" w:type="dxa"/>
            <w:shd w:val="clear" w:color="auto" w:fill="auto"/>
          </w:tcPr>
          <w:p w14:paraId="31A6256E" w14:textId="41322E60" w:rsidR="00DE7624" w:rsidRPr="00016DAF" w:rsidRDefault="00DE7624" w:rsidP="00DE762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Link a siti web</w:t>
            </w:r>
            <w:r w:rsidR="005B4F53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2A7318FB" w14:textId="7AD9D7EA" w:rsidR="00DE7624" w:rsidRPr="00016DAF" w:rsidRDefault="00DE7624" w:rsidP="00DE762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Inserire URL completo e descrizione testuale del sito</w:t>
            </w:r>
          </w:p>
          <w:p w14:paraId="4C0D85D6" w14:textId="77777777" w:rsidR="00DE7624" w:rsidRPr="00016DAF" w:rsidRDefault="00DE7624" w:rsidP="00A73A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529" w:type="dxa"/>
            <w:shd w:val="clear" w:color="auto" w:fill="auto"/>
          </w:tcPr>
          <w:p w14:paraId="3DD4390F" w14:textId="77777777" w:rsidR="00DE7624" w:rsidRPr="00016DAF" w:rsidRDefault="00DE7624" w:rsidP="00E20DA4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E77502A" w14:textId="4FCF9A4D" w:rsidR="65745891" w:rsidRDefault="65745891"/>
    <w:p w14:paraId="30B507DA" w14:textId="77777777" w:rsidR="002D1630" w:rsidRPr="00016DAF" w:rsidRDefault="002D1630" w:rsidP="00193B26">
      <w:pPr>
        <w:shd w:val="clear" w:color="auto" w:fill="F2F7F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0C46602E" w14:textId="5BE664C7" w:rsidR="00430783" w:rsidRPr="00016DAF" w:rsidRDefault="009F6ECD" w:rsidP="008136E7">
      <w:pPr>
        <w:shd w:val="clear" w:color="auto" w:fill="F2F7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016D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DATA E LUOGO</w:t>
      </w:r>
    </w:p>
    <w:p w14:paraId="0C05A6C5" w14:textId="77777777" w:rsidR="009F6ECD" w:rsidRPr="00016DAF" w:rsidRDefault="009F6ECD" w:rsidP="00193B26">
      <w:pPr>
        <w:shd w:val="clear" w:color="auto" w:fill="F2F7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61"/>
        <w:gridCol w:w="3475"/>
      </w:tblGrid>
      <w:tr w:rsidR="00A73A68" w:rsidRPr="00016DAF" w14:paraId="27A07250" w14:textId="77777777" w:rsidTr="65745891">
        <w:tc>
          <w:tcPr>
            <w:tcW w:w="7196" w:type="dxa"/>
          </w:tcPr>
          <w:p w14:paraId="0DD53448" w14:textId="16820DB0" w:rsidR="00A73A68" w:rsidRPr="00016DAF" w:rsidRDefault="00A73A68" w:rsidP="00A73A6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Sede dell’iniziativa</w:t>
            </w:r>
            <w:r w:rsidR="005B4F53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47435F29" w14:textId="50D899B9" w:rsidR="00A73A68" w:rsidRPr="00016DAF" w:rsidRDefault="00A73A68" w:rsidP="00A73A6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Indicare la sede principale dell’iniziativa</w:t>
            </w:r>
          </w:p>
          <w:p w14:paraId="0934F06E" w14:textId="77777777" w:rsidR="00A73A68" w:rsidRPr="00016DAF" w:rsidRDefault="00A73A68" w:rsidP="009F0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86" w:type="dxa"/>
          </w:tcPr>
          <w:p w14:paraId="4EF8534C" w14:textId="77777777" w:rsidR="00A73A68" w:rsidRPr="00016DAF" w:rsidRDefault="00A73A68" w:rsidP="009F0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73A68" w:rsidRPr="00016DAF" w14:paraId="7BB7FF5B" w14:textId="77777777" w:rsidTr="65745891">
        <w:tc>
          <w:tcPr>
            <w:tcW w:w="7196" w:type="dxa"/>
          </w:tcPr>
          <w:p w14:paraId="65B42DF0" w14:textId="2337F46C" w:rsidR="00A73A68" w:rsidRPr="00016DAF" w:rsidRDefault="00A73A68" w:rsidP="00A73A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Data di svolgimento dell’iniziativa (dal)*</w:t>
            </w:r>
            <w:r w:rsidR="005B4F53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514E2986" w14:textId="77777777" w:rsidR="00A73A68" w:rsidRPr="00016DAF" w:rsidRDefault="00A73A68" w:rsidP="009F0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86" w:type="dxa"/>
          </w:tcPr>
          <w:p w14:paraId="3E9BD7F1" w14:textId="77777777" w:rsidR="00A73A68" w:rsidRPr="00016DAF" w:rsidRDefault="00A73A68" w:rsidP="009F0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73A68" w:rsidRPr="00016DAF" w14:paraId="21D8240E" w14:textId="77777777" w:rsidTr="65745891">
        <w:tc>
          <w:tcPr>
            <w:tcW w:w="7196" w:type="dxa"/>
          </w:tcPr>
          <w:p w14:paraId="6359A229" w14:textId="41363AED" w:rsidR="00A73A68" w:rsidRPr="00016DAF" w:rsidRDefault="00A73A68" w:rsidP="00A73A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di svolgimento dell’iniziativa (al)</w:t>
            </w:r>
            <w:r w:rsidR="005B4F53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5346C1B8" w14:textId="2AA72833" w:rsidR="00A73A68" w:rsidRPr="00016DAF" w:rsidRDefault="00A73A68" w:rsidP="00A45171">
            <w:pPr>
              <w:shd w:val="clear" w:color="auto" w:fill="F2F7F9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Inserire la data di termine dell'iniziativa solo se applicabile; in caso contrario come durata va indicato 0</w:t>
            </w:r>
          </w:p>
          <w:p w14:paraId="5CCC38D9" w14:textId="77777777" w:rsidR="00A73A68" w:rsidRPr="00016DAF" w:rsidRDefault="00A73A68" w:rsidP="009F0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86" w:type="dxa"/>
          </w:tcPr>
          <w:p w14:paraId="21ADC12A" w14:textId="77777777" w:rsidR="00A73A68" w:rsidRPr="00016DAF" w:rsidRDefault="00A73A68" w:rsidP="009F0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73A68" w:rsidRPr="00016DAF" w14:paraId="6F1B6CC7" w14:textId="77777777" w:rsidTr="65745891">
        <w:tc>
          <w:tcPr>
            <w:tcW w:w="7196" w:type="dxa"/>
          </w:tcPr>
          <w:p w14:paraId="033AF061" w14:textId="77777777" w:rsidR="00A73A68" w:rsidRPr="00016DAF" w:rsidRDefault="00A73A68" w:rsidP="00A73A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072460F4" w14:textId="2BC25E30" w:rsidR="00A73A68" w:rsidRPr="00016DAF" w:rsidRDefault="00A73A68" w:rsidP="00A73A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Durata in giorni*</w:t>
            </w:r>
            <w:r w:rsidR="005B4F53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7BEBDE9C" w14:textId="77777777" w:rsidR="00A73A68" w:rsidRPr="00016DAF" w:rsidRDefault="00A73A68" w:rsidP="009F0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86" w:type="dxa"/>
          </w:tcPr>
          <w:p w14:paraId="22C80959" w14:textId="77777777" w:rsidR="00A73A68" w:rsidRPr="00016DAF" w:rsidRDefault="00A73A68" w:rsidP="009F0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73A68" w:rsidRPr="00016DAF" w14:paraId="27278E7E" w14:textId="77777777" w:rsidTr="65745891">
        <w:tc>
          <w:tcPr>
            <w:tcW w:w="7196" w:type="dxa"/>
          </w:tcPr>
          <w:p w14:paraId="210AD8A5" w14:textId="679047A3" w:rsidR="00A73A68" w:rsidRPr="00016DAF" w:rsidRDefault="00A73A68" w:rsidP="00A73A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Anno*</w:t>
            </w:r>
            <w:r w:rsidR="005B4F53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20C80C94" w14:textId="77777777" w:rsidR="00A73A68" w:rsidRPr="00016DAF" w:rsidRDefault="00A73A68" w:rsidP="00A73A6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8F925" w14:textId="77777777" w:rsidR="00A73A68" w:rsidRPr="00016DAF" w:rsidRDefault="00A73A68" w:rsidP="009F0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86" w:type="dxa"/>
          </w:tcPr>
          <w:p w14:paraId="60EAB4D1" w14:textId="77777777" w:rsidR="00A73A68" w:rsidRPr="00016DAF" w:rsidRDefault="00A73A68" w:rsidP="009F0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73A68" w:rsidRPr="00016DAF" w14:paraId="0DDE5E9D" w14:textId="77777777" w:rsidTr="65745891">
        <w:tc>
          <w:tcPr>
            <w:tcW w:w="7196" w:type="dxa"/>
          </w:tcPr>
          <w:p w14:paraId="24B39504" w14:textId="4F7A21E0" w:rsidR="00A73A68" w:rsidRPr="00016DAF" w:rsidRDefault="00A73A68" w:rsidP="00A73A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Evento periodico</w:t>
            </w:r>
            <w:r w:rsidR="005B4F53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18688502" w14:textId="484F991D" w:rsidR="00A73A68" w:rsidRPr="00016DAF" w:rsidRDefault="00A73A68" w:rsidP="00A73A6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Indicare SI se l’iniziativa è stata pensata per essere ripetuta secondo una periodicità determinata (ogni anno, ogni sei mesi, ecc.</w:t>
            </w:r>
          </w:p>
          <w:p w14:paraId="6C6BED19" w14:textId="77777777" w:rsidR="00A73A68" w:rsidRPr="00016DAF" w:rsidRDefault="00A73A68" w:rsidP="00A73A6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6" w:type="dxa"/>
          </w:tcPr>
          <w:p w14:paraId="0AB4928F" w14:textId="10EA68E7" w:rsidR="00A73A68" w:rsidRPr="00016DAF" w:rsidRDefault="00A73A68" w:rsidP="0095786B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SI</w:t>
            </w:r>
            <w:r w:rsidR="00301A92" w:rsidRPr="00016DAF">
              <w:rPr>
                <w:rFonts w:ascii="Times New Roman" w:eastAsia="Times New Roman" w:hAnsi="Times New Roman" w:cs="Times New Roman"/>
                <w:lang w:eastAsia="it-IT"/>
              </w:rPr>
              <w:t>; specificare</w:t>
            </w: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 la </w:t>
            </w:r>
            <w:proofErr w:type="gramStart"/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periodicità</w:t>
            </w:r>
            <w:r w:rsidR="00301A92" w:rsidRPr="00016DAF">
              <w:rPr>
                <w:rFonts w:ascii="Times New Roman" w:eastAsia="Times New Roman" w:hAnsi="Times New Roman" w:cs="Times New Roman"/>
                <w:lang w:eastAsia="it-IT"/>
              </w:rPr>
              <w:t>:_</w:t>
            </w:r>
            <w:proofErr w:type="gramEnd"/>
            <w:r w:rsidR="00301A92" w:rsidRPr="00016DAF">
              <w:rPr>
                <w:rFonts w:ascii="Times New Roman" w:eastAsia="Times New Roman" w:hAnsi="Times New Roman" w:cs="Times New Roman"/>
                <w:lang w:eastAsia="it-IT"/>
              </w:rPr>
              <w:t>_____________</w:t>
            </w:r>
          </w:p>
          <w:p w14:paraId="4C673ADC" w14:textId="77777777" w:rsidR="00A73A68" w:rsidRPr="00016DAF" w:rsidRDefault="00A73A68" w:rsidP="0095786B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NO</w:t>
            </w:r>
          </w:p>
          <w:p w14:paraId="0373D5D1" w14:textId="77777777" w:rsidR="00A73A68" w:rsidRPr="00016DAF" w:rsidRDefault="00A73A68" w:rsidP="0095786B">
            <w:p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2D0DA2D9" w14:textId="49CE1CA1" w:rsidR="65745891" w:rsidRDefault="65745891"/>
    <w:p w14:paraId="771DE074" w14:textId="4CE04B62" w:rsidR="00727C8A" w:rsidRPr="00016DAF" w:rsidRDefault="00727C8A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D0513C" w14:textId="21C93700" w:rsidR="00653401" w:rsidRPr="00016DAF" w:rsidRDefault="00653401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2D97FC" w14:textId="51E402AF" w:rsidR="00193B26" w:rsidRPr="00016DAF" w:rsidRDefault="009F6ECD" w:rsidP="008136E7">
      <w:pPr>
        <w:shd w:val="clear" w:color="auto" w:fill="F2F7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016D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REFERENTI</w:t>
      </w:r>
    </w:p>
    <w:p w14:paraId="3347C925" w14:textId="2F49EBA1" w:rsidR="009F6ECD" w:rsidRPr="00016DAF" w:rsidRDefault="009F6ECD" w:rsidP="00193B26">
      <w:pPr>
        <w:shd w:val="clear" w:color="auto" w:fill="F2F7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12"/>
        <w:gridCol w:w="3828"/>
      </w:tblGrid>
      <w:tr w:rsidR="00F37F0A" w:rsidRPr="00016DAF" w14:paraId="4EE735BD" w14:textId="77777777" w:rsidTr="00517498">
        <w:tc>
          <w:tcPr>
            <w:tcW w:w="6912" w:type="dxa"/>
          </w:tcPr>
          <w:tbl>
            <w:tblPr>
              <w:tblW w:w="2674" w:type="pct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2"/>
            </w:tblGrid>
            <w:tr w:rsidR="00F37F0A" w:rsidRPr="00016DAF" w14:paraId="6602EC81" w14:textId="77777777" w:rsidTr="00301594">
              <w:trPr>
                <w:tblHeader/>
              </w:trPr>
              <w:tc>
                <w:tcPr>
                  <w:tcW w:w="5000" w:type="pct"/>
                  <w:tcBorders>
                    <w:top w:val="nil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8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14:paraId="0545E8DC" w14:textId="376F048F" w:rsidR="00F37F0A" w:rsidRPr="00016DAF" w:rsidRDefault="00F37F0A" w:rsidP="00512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016D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Dipartimento/i coinvolto/i* </w:t>
                  </w:r>
                </w:p>
              </w:tc>
            </w:tr>
          </w:tbl>
          <w:p w14:paraId="159A4960" w14:textId="77777777" w:rsidR="00F37F0A" w:rsidRPr="00016DAF" w:rsidRDefault="00F37F0A" w:rsidP="00512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28" w:type="dxa"/>
          </w:tcPr>
          <w:p w14:paraId="0B5A93A7" w14:textId="48EEED79" w:rsidR="00F37F0A" w:rsidRDefault="00F37F0A" w:rsidP="00F37F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Ruolo* </w:t>
            </w:r>
          </w:p>
          <w:p w14:paraId="11191B2B" w14:textId="25904938" w:rsidR="008B3D74" w:rsidRPr="00A970BB" w:rsidRDefault="00A970BB" w:rsidP="00F37F0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970BB">
              <w:rPr>
                <w:rFonts w:ascii="Times New Roman" w:eastAsia="Times New Roman" w:hAnsi="Times New Roman" w:cs="Times New Roman"/>
                <w:lang w:eastAsia="it-IT"/>
              </w:rPr>
              <w:t>Barrare con una X l’opzione prescelta</w:t>
            </w:r>
          </w:p>
          <w:p w14:paraId="34BC67BA" w14:textId="77777777" w:rsidR="00F37F0A" w:rsidRPr="00016DAF" w:rsidRDefault="00F37F0A" w:rsidP="005123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37F0A" w:rsidRPr="00016DAF" w14:paraId="0232FBF3" w14:textId="77777777" w:rsidTr="00517498">
        <w:tc>
          <w:tcPr>
            <w:tcW w:w="6912" w:type="dxa"/>
          </w:tcPr>
          <w:p w14:paraId="17056017" w14:textId="77777777" w:rsidR="00F37F0A" w:rsidRPr="00016DAF" w:rsidRDefault="00F37F0A" w:rsidP="00512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28" w:type="dxa"/>
          </w:tcPr>
          <w:p w14:paraId="6152E262" w14:textId="77777777" w:rsidR="00F37F0A" w:rsidRPr="00016DAF" w:rsidRDefault="00F37F0A" w:rsidP="00F37F0A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Partecipante</w:t>
            </w:r>
          </w:p>
          <w:p w14:paraId="307260D9" w14:textId="77777777" w:rsidR="00F37F0A" w:rsidRPr="00016DAF" w:rsidRDefault="00F37F0A" w:rsidP="00F37F0A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Organizzatore</w:t>
            </w:r>
          </w:p>
          <w:p w14:paraId="5E38B799" w14:textId="22D069AA" w:rsidR="00F37F0A" w:rsidRPr="00016DAF" w:rsidRDefault="00F37F0A" w:rsidP="00FA4720">
            <w:pPr>
              <w:pStyle w:val="Paragrafoelenco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37F0A" w:rsidRPr="00016DAF" w14:paraId="774BA354" w14:textId="77777777" w:rsidTr="00517498">
        <w:tc>
          <w:tcPr>
            <w:tcW w:w="6912" w:type="dxa"/>
          </w:tcPr>
          <w:p w14:paraId="78F84ACD" w14:textId="77777777" w:rsidR="00F37F0A" w:rsidRPr="00016DAF" w:rsidRDefault="00F37F0A" w:rsidP="00512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28" w:type="dxa"/>
          </w:tcPr>
          <w:p w14:paraId="2C2BB9AC" w14:textId="77777777" w:rsidR="00F37F0A" w:rsidRPr="00016DAF" w:rsidRDefault="00F37F0A" w:rsidP="00512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7F0A" w:rsidRPr="00016DAF" w14:paraId="7D3A324E" w14:textId="77777777" w:rsidTr="00517498">
        <w:tc>
          <w:tcPr>
            <w:tcW w:w="6912" w:type="dxa"/>
          </w:tcPr>
          <w:p w14:paraId="2BC5B644" w14:textId="77777777" w:rsidR="00F37F0A" w:rsidRPr="00016DAF" w:rsidRDefault="00F37F0A" w:rsidP="00512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28" w:type="dxa"/>
          </w:tcPr>
          <w:p w14:paraId="2D3B6BD2" w14:textId="77777777" w:rsidR="00F37F0A" w:rsidRPr="00016DAF" w:rsidRDefault="00F37F0A" w:rsidP="00512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7F0A" w:rsidRPr="00016DAF" w14:paraId="39DB493E" w14:textId="77777777" w:rsidTr="00517498">
        <w:tc>
          <w:tcPr>
            <w:tcW w:w="6912" w:type="dxa"/>
          </w:tcPr>
          <w:p w14:paraId="3CA8C483" w14:textId="77777777" w:rsidR="00F37F0A" w:rsidRPr="00016DAF" w:rsidRDefault="00F37F0A" w:rsidP="00512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28" w:type="dxa"/>
          </w:tcPr>
          <w:p w14:paraId="4539EDF2" w14:textId="77777777" w:rsidR="00F37F0A" w:rsidRPr="00016DAF" w:rsidRDefault="00F37F0A" w:rsidP="00512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0A9E2E1" w14:textId="390EB8F1" w:rsidR="00430783" w:rsidRPr="00016DAF" w:rsidRDefault="00430783" w:rsidP="009F0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84"/>
        <w:gridCol w:w="3652"/>
      </w:tblGrid>
      <w:tr w:rsidR="00F37F0A" w:rsidRPr="00016DAF" w14:paraId="6FC2D23D" w14:textId="77777777" w:rsidTr="00517498">
        <w:tc>
          <w:tcPr>
            <w:tcW w:w="6912" w:type="dxa"/>
          </w:tcPr>
          <w:p w14:paraId="182999D5" w14:textId="46B79C64" w:rsidR="00F37F0A" w:rsidRPr="00016DAF" w:rsidRDefault="00F37F0A" w:rsidP="0095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Responsabile scientifico* </w:t>
            </w:r>
          </w:p>
        </w:tc>
        <w:tc>
          <w:tcPr>
            <w:tcW w:w="3694" w:type="dxa"/>
          </w:tcPr>
          <w:p w14:paraId="7C7189F5" w14:textId="77777777" w:rsidR="00F37F0A" w:rsidRDefault="00F37F0A" w:rsidP="00A970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Ruolo</w:t>
            </w:r>
          </w:p>
          <w:p w14:paraId="2AC679A9" w14:textId="77777777" w:rsidR="00A970BB" w:rsidRPr="00A970BB" w:rsidRDefault="00A970BB" w:rsidP="00A970B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970BB">
              <w:rPr>
                <w:rFonts w:ascii="Times New Roman" w:eastAsia="Times New Roman" w:hAnsi="Times New Roman" w:cs="Times New Roman"/>
                <w:lang w:eastAsia="it-IT"/>
              </w:rPr>
              <w:t>Barrare con una X l’opzione prescelta</w:t>
            </w:r>
          </w:p>
          <w:p w14:paraId="0EFF35E2" w14:textId="46EFE6AE" w:rsidR="00A970BB" w:rsidRPr="00016DAF" w:rsidRDefault="00A970BB" w:rsidP="00F37F0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7F0A" w:rsidRPr="00016DAF" w14:paraId="6AA4FF83" w14:textId="77777777" w:rsidTr="00517498">
        <w:tc>
          <w:tcPr>
            <w:tcW w:w="6912" w:type="dxa"/>
          </w:tcPr>
          <w:p w14:paraId="20085A06" w14:textId="77777777" w:rsidR="00F37F0A" w:rsidRPr="00016DAF" w:rsidRDefault="00F37F0A" w:rsidP="00F37F0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94" w:type="dxa"/>
          </w:tcPr>
          <w:p w14:paraId="1876D268" w14:textId="77777777" w:rsidR="00F37F0A" w:rsidRPr="00016DAF" w:rsidRDefault="00FA4720" w:rsidP="00FA4720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Organizzatore</w:t>
            </w:r>
          </w:p>
          <w:p w14:paraId="16730D5F" w14:textId="01770755" w:rsidR="00FA4720" w:rsidRPr="00016DAF" w:rsidRDefault="00FA4720" w:rsidP="00FA4720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Responsabile scientif</w:t>
            </w:r>
            <w:r w:rsidR="001370BF" w:rsidRPr="00016DAF">
              <w:rPr>
                <w:rFonts w:ascii="Times New Roman" w:eastAsia="Times New Roman" w:hAnsi="Times New Roman" w:cs="Times New Roman"/>
                <w:lang w:eastAsia="it-IT"/>
              </w:rPr>
              <w:t>i</w:t>
            </w: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co</w:t>
            </w:r>
          </w:p>
          <w:p w14:paraId="5060F508" w14:textId="77777777" w:rsidR="00FA4720" w:rsidRPr="00016DAF" w:rsidRDefault="00FA4720" w:rsidP="00FA4720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Chairman</w:t>
            </w:r>
          </w:p>
          <w:p w14:paraId="655C63F2" w14:textId="77777777" w:rsidR="00FA4720" w:rsidRPr="00016DAF" w:rsidRDefault="00FA4720" w:rsidP="00FA4720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Promotore</w:t>
            </w:r>
          </w:p>
          <w:p w14:paraId="7B724A9A" w14:textId="6D32C4F1" w:rsidR="00FA4720" w:rsidRPr="00016DAF" w:rsidRDefault="00FA4720" w:rsidP="00FA4720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Altro</w:t>
            </w:r>
          </w:p>
        </w:tc>
      </w:tr>
      <w:tr w:rsidR="009549B3" w:rsidRPr="00016DAF" w14:paraId="625735CB" w14:textId="77777777" w:rsidTr="00517498">
        <w:tc>
          <w:tcPr>
            <w:tcW w:w="6912" w:type="dxa"/>
          </w:tcPr>
          <w:p w14:paraId="2FC8EF11" w14:textId="77777777" w:rsidR="009549B3" w:rsidRPr="00016DAF" w:rsidRDefault="009549B3" w:rsidP="00F37F0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94" w:type="dxa"/>
          </w:tcPr>
          <w:p w14:paraId="4A8819EB" w14:textId="77777777" w:rsidR="009549B3" w:rsidRPr="00016DAF" w:rsidRDefault="009549B3" w:rsidP="009549B3">
            <w:pPr>
              <w:pStyle w:val="Paragrafoelenco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30063892" w14:textId="77777777" w:rsidR="00F37F0A" w:rsidRPr="00016DAF" w:rsidRDefault="00F37F0A" w:rsidP="009F0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86"/>
        <w:gridCol w:w="3650"/>
      </w:tblGrid>
      <w:tr w:rsidR="007D68E8" w:rsidRPr="00016DAF" w14:paraId="0F93E218" w14:textId="77777777" w:rsidTr="00825337">
        <w:tc>
          <w:tcPr>
            <w:tcW w:w="6912" w:type="dxa"/>
          </w:tcPr>
          <w:p w14:paraId="3B3382F5" w14:textId="36E6F56E" w:rsidR="007D68E8" w:rsidRPr="00016DAF" w:rsidRDefault="00FB3F4D" w:rsidP="007D68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Altri p</w:t>
            </w:r>
            <w:r w:rsidR="007D68E8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artecipanti</w:t>
            </w: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dell’Ateneo</w:t>
            </w:r>
          </w:p>
          <w:p w14:paraId="4233BE68" w14:textId="77777777" w:rsidR="007D68E8" w:rsidRPr="00016DAF" w:rsidRDefault="007D68E8" w:rsidP="007D68E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7B4CEC70" w14:textId="77777777" w:rsidR="007D68E8" w:rsidRPr="00016DAF" w:rsidRDefault="007D68E8" w:rsidP="007D68E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94" w:type="dxa"/>
          </w:tcPr>
          <w:p w14:paraId="51178D48" w14:textId="561C679C" w:rsidR="007D68E8" w:rsidRPr="00016DAF" w:rsidRDefault="007D68E8" w:rsidP="007D68E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Ruolo</w:t>
            </w:r>
          </w:p>
        </w:tc>
      </w:tr>
      <w:tr w:rsidR="007D68E8" w:rsidRPr="00016DAF" w14:paraId="6A74BDB2" w14:textId="77777777" w:rsidTr="00825337">
        <w:tc>
          <w:tcPr>
            <w:tcW w:w="6912" w:type="dxa"/>
          </w:tcPr>
          <w:p w14:paraId="3DEE29CA" w14:textId="77777777" w:rsidR="007D68E8" w:rsidRPr="00016DAF" w:rsidRDefault="007D68E8" w:rsidP="007D68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694" w:type="dxa"/>
          </w:tcPr>
          <w:p w14:paraId="04CBA4DA" w14:textId="77777777" w:rsidR="007D68E8" w:rsidRPr="001B75BA" w:rsidRDefault="001B75BA" w:rsidP="001B75BA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1B75BA">
              <w:rPr>
                <w:rFonts w:ascii="Times New Roman" w:eastAsia="Times New Roman" w:hAnsi="Times New Roman" w:cs="Times New Roman"/>
                <w:lang w:eastAsia="it-IT"/>
              </w:rPr>
              <w:t>Partecipante</w:t>
            </w:r>
          </w:p>
          <w:p w14:paraId="4BF980A5" w14:textId="66C388EB" w:rsidR="001B75BA" w:rsidRPr="001B75BA" w:rsidRDefault="001B75BA" w:rsidP="001B75BA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1B75BA">
              <w:rPr>
                <w:rFonts w:ascii="Times New Roman" w:eastAsia="Times New Roman" w:hAnsi="Times New Roman" w:cs="Times New Roman"/>
                <w:lang w:eastAsia="it-IT"/>
              </w:rPr>
              <w:t>Relatore</w:t>
            </w:r>
          </w:p>
          <w:p w14:paraId="40F0256F" w14:textId="77777777" w:rsidR="001B75BA" w:rsidRPr="001B75BA" w:rsidRDefault="001B75BA" w:rsidP="001B75BA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1B75BA">
              <w:rPr>
                <w:rFonts w:ascii="Times New Roman" w:eastAsia="Times New Roman" w:hAnsi="Times New Roman" w:cs="Times New Roman"/>
                <w:lang w:eastAsia="it-IT"/>
              </w:rPr>
              <w:t>Altro</w:t>
            </w:r>
          </w:p>
          <w:p w14:paraId="74C5FC80" w14:textId="76D0BD03" w:rsidR="001B75BA" w:rsidRPr="001B75BA" w:rsidRDefault="001B75BA" w:rsidP="001B75BA">
            <w:pPr>
              <w:pStyle w:val="Paragrafoelenco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12AD5555" w14:textId="5C177C09" w:rsidR="00044056" w:rsidRDefault="00044056" w:rsidP="009F0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99"/>
        <w:gridCol w:w="3637"/>
      </w:tblGrid>
      <w:tr w:rsidR="00F536A0" w:rsidRPr="00016DAF" w14:paraId="144AF9CB" w14:textId="77777777" w:rsidTr="00301594">
        <w:tc>
          <w:tcPr>
            <w:tcW w:w="6912" w:type="dxa"/>
          </w:tcPr>
          <w:p w14:paraId="5F9C2363" w14:textId="008CE5B5" w:rsidR="00F536A0" w:rsidRPr="00016DAF" w:rsidRDefault="00F536A0" w:rsidP="0030159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Personale esterno</w:t>
            </w:r>
          </w:p>
          <w:p w14:paraId="04066B4E" w14:textId="77777777" w:rsidR="00F536A0" w:rsidRPr="00016DAF" w:rsidRDefault="00F536A0" w:rsidP="0030159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54F36C1" w14:textId="77777777" w:rsidR="00F536A0" w:rsidRPr="00016DAF" w:rsidRDefault="00F536A0" w:rsidP="0030159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94" w:type="dxa"/>
          </w:tcPr>
          <w:p w14:paraId="4AF42C0E" w14:textId="77777777" w:rsidR="00F536A0" w:rsidRPr="00016DAF" w:rsidRDefault="00F536A0" w:rsidP="0030159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Ruolo</w:t>
            </w:r>
          </w:p>
        </w:tc>
      </w:tr>
      <w:tr w:rsidR="00F536A0" w:rsidRPr="00016DAF" w14:paraId="2B6D2DAE" w14:textId="77777777" w:rsidTr="00301594">
        <w:tc>
          <w:tcPr>
            <w:tcW w:w="6912" w:type="dxa"/>
          </w:tcPr>
          <w:p w14:paraId="1B5D9905" w14:textId="77777777" w:rsidR="00F536A0" w:rsidRPr="00016DAF" w:rsidRDefault="00F536A0" w:rsidP="0030159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694" w:type="dxa"/>
          </w:tcPr>
          <w:p w14:paraId="6BA3E24B" w14:textId="77777777" w:rsidR="00F536A0" w:rsidRDefault="00F536A0" w:rsidP="00301594">
            <w:pPr>
              <w:pStyle w:val="Paragrafoelenco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235F7B8" w14:textId="214EEB41" w:rsidR="00086384" w:rsidRPr="001B75BA" w:rsidRDefault="00086384" w:rsidP="00301594">
            <w:pPr>
              <w:pStyle w:val="Paragrafoelenco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0E5B4CC0" w14:textId="77777777" w:rsidR="00F536A0" w:rsidRPr="00016DAF" w:rsidRDefault="00F536A0" w:rsidP="009F0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90"/>
        <w:gridCol w:w="3646"/>
      </w:tblGrid>
      <w:tr w:rsidR="004F1DF9" w:rsidRPr="00016DAF" w14:paraId="66117F95" w14:textId="77777777" w:rsidTr="004F1DF9">
        <w:tc>
          <w:tcPr>
            <w:tcW w:w="6912" w:type="dxa"/>
          </w:tcPr>
          <w:p w14:paraId="51F334FC" w14:textId="57F59168" w:rsidR="004F1DF9" w:rsidRPr="00016DAF" w:rsidRDefault="004F1DF9" w:rsidP="009549B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Ente/Azienda Partner</w:t>
            </w:r>
          </w:p>
          <w:p w14:paraId="7A448F2B" w14:textId="66A6BBA6" w:rsidR="004F1DF9" w:rsidRPr="00016DAF" w:rsidRDefault="004F1DF9" w:rsidP="009549B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Inserire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eventuali </w:t>
            </w: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enti/aziende partner coinvolte come partner dell’iniziativa</w:t>
            </w:r>
          </w:p>
          <w:p w14:paraId="33356CD8" w14:textId="77777777" w:rsidR="004F1DF9" w:rsidRPr="00016DAF" w:rsidRDefault="004F1DF9" w:rsidP="009549B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</w:tcPr>
          <w:p w14:paraId="0465D2A0" w14:textId="77777777" w:rsidR="004F1DF9" w:rsidRDefault="004F1DF9" w:rsidP="00A970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Rilevanza</w:t>
            </w:r>
          </w:p>
          <w:p w14:paraId="239D56A3" w14:textId="514DF713" w:rsidR="00A970BB" w:rsidRPr="00016DAF" w:rsidRDefault="00A970BB" w:rsidP="00A97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70BB">
              <w:rPr>
                <w:rFonts w:ascii="Times New Roman" w:eastAsia="Times New Roman" w:hAnsi="Times New Roman" w:cs="Times New Roman"/>
                <w:lang w:eastAsia="it-IT"/>
              </w:rPr>
              <w:t>Barrare con una X l’opzione prescelta</w:t>
            </w:r>
          </w:p>
        </w:tc>
      </w:tr>
      <w:tr w:rsidR="004F1DF9" w:rsidRPr="00016DAF" w14:paraId="6CC4BAFE" w14:textId="77777777" w:rsidTr="004F1DF9">
        <w:tc>
          <w:tcPr>
            <w:tcW w:w="6912" w:type="dxa"/>
          </w:tcPr>
          <w:p w14:paraId="29F70066" w14:textId="77777777" w:rsidR="004F1DF9" w:rsidRPr="00016DAF" w:rsidRDefault="004F1DF9" w:rsidP="009549B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</w:tcPr>
          <w:p w14:paraId="59689F61" w14:textId="741BF3F2" w:rsidR="004F1DF9" w:rsidRPr="00016DAF" w:rsidRDefault="004F1DF9" w:rsidP="009549B3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Internazionale</w:t>
            </w:r>
          </w:p>
          <w:p w14:paraId="03D71170" w14:textId="1CE49BBB" w:rsidR="004F1DF9" w:rsidRPr="00016DAF" w:rsidRDefault="004F1DF9" w:rsidP="009549B3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Nazionale</w:t>
            </w:r>
          </w:p>
        </w:tc>
      </w:tr>
      <w:tr w:rsidR="004F1DF9" w:rsidRPr="00016DAF" w14:paraId="30A670AB" w14:textId="77777777" w:rsidTr="004F1DF9">
        <w:tc>
          <w:tcPr>
            <w:tcW w:w="6912" w:type="dxa"/>
          </w:tcPr>
          <w:p w14:paraId="53B15DF0" w14:textId="77777777" w:rsidR="004F1DF9" w:rsidRPr="00016DAF" w:rsidRDefault="004F1DF9" w:rsidP="009549B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</w:tcPr>
          <w:p w14:paraId="46366AA7" w14:textId="77777777" w:rsidR="004F1DF9" w:rsidRPr="00016DAF" w:rsidRDefault="004F1DF9" w:rsidP="00517498">
            <w:pPr>
              <w:pStyle w:val="Paragrafoelenco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7A560B0F" w14:textId="2A5D61AE" w:rsidR="000C4F03" w:rsidRPr="00016DAF" w:rsidRDefault="000C4F03" w:rsidP="009F0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08"/>
        <w:gridCol w:w="3628"/>
      </w:tblGrid>
      <w:tr w:rsidR="00544558" w:rsidRPr="00517498" w14:paraId="667DE148" w14:textId="77777777" w:rsidTr="004F1DF9">
        <w:tc>
          <w:tcPr>
            <w:tcW w:w="6912" w:type="dxa"/>
          </w:tcPr>
          <w:p w14:paraId="6F5EBB16" w14:textId="77777777" w:rsidR="00544558" w:rsidRPr="00016DAF" w:rsidRDefault="00544558" w:rsidP="003015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 studenti universitari coinvolti</w:t>
            </w:r>
          </w:p>
          <w:p w14:paraId="203C3DBF" w14:textId="77777777" w:rsidR="00544558" w:rsidRPr="00517498" w:rsidRDefault="00544558" w:rsidP="00517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694" w:type="dxa"/>
          </w:tcPr>
          <w:p w14:paraId="42197A84" w14:textId="77777777" w:rsidR="00544558" w:rsidRPr="00517498" w:rsidRDefault="00544558" w:rsidP="00517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3F7E67BE" w14:textId="77777777" w:rsidR="00544558" w:rsidRPr="00016DAF" w:rsidRDefault="00544558" w:rsidP="009F0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08"/>
        <w:gridCol w:w="3628"/>
      </w:tblGrid>
      <w:tr w:rsidR="00240179" w:rsidRPr="00016DAF" w14:paraId="6C36D419" w14:textId="77777777" w:rsidTr="004F1DF9">
        <w:tc>
          <w:tcPr>
            <w:tcW w:w="6912" w:type="dxa"/>
          </w:tcPr>
          <w:p w14:paraId="0B59C097" w14:textId="77777777" w:rsidR="00240179" w:rsidRPr="00016DAF" w:rsidRDefault="00240179" w:rsidP="0024017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Terzo settore</w:t>
            </w:r>
          </w:p>
          <w:p w14:paraId="0D3E1BC1" w14:textId="74DACD89" w:rsidR="00240179" w:rsidRPr="00016DAF" w:rsidRDefault="00BD5DEC" w:rsidP="00240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</w:t>
            </w:r>
            <w:r w:rsidR="00D06521" w:rsidRPr="00016DAF">
              <w:rPr>
                <w:rFonts w:ascii="Times New Roman" w:eastAsia="Times New Roman" w:hAnsi="Times New Roman" w:cs="Times New Roman"/>
                <w:lang w:eastAsia="it-IT"/>
              </w:rPr>
              <w:t>ax</w:t>
            </w:r>
            <w:r w:rsidR="00D06521" w:rsidRPr="00016DA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r w:rsidR="00D06521" w:rsidRPr="00016DAF">
              <w:rPr>
                <w:rFonts w:ascii="Times New Roman" w:eastAsia="Times New Roman" w:hAnsi="Times New Roman" w:cs="Times New Roman"/>
                <w:lang w:eastAsia="it-IT"/>
              </w:rPr>
              <w:t>200 caratteri</w:t>
            </w:r>
            <w:r w:rsidR="00D06521">
              <w:rPr>
                <w:rFonts w:ascii="Times New Roman" w:eastAsia="Times New Roman" w:hAnsi="Times New Roman" w:cs="Times New Roman"/>
                <w:lang w:eastAsia="it-IT"/>
              </w:rPr>
              <w:t>; i</w:t>
            </w:r>
            <w:r w:rsidR="00850303" w:rsidRPr="00016DAF">
              <w:rPr>
                <w:rFonts w:ascii="Times New Roman" w:eastAsia="Times New Roman" w:hAnsi="Times New Roman" w:cs="Times New Roman"/>
                <w:lang w:eastAsia="it-IT"/>
              </w:rPr>
              <w:t>nserire eventuali enti del Terzo settore</w:t>
            </w:r>
          </w:p>
          <w:p w14:paraId="22BB65C0" w14:textId="77777777" w:rsidR="00240179" w:rsidRPr="00016DAF" w:rsidRDefault="00240179" w:rsidP="002401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1C7DD88" w14:textId="77777777" w:rsidR="00240179" w:rsidRPr="00016DAF" w:rsidRDefault="00240179" w:rsidP="0030159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94" w:type="dxa"/>
          </w:tcPr>
          <w:p w14:paraId="5B8A85AB" w14:textId="77777777" w:rsidR="00240179" w:rsidRPr="00016DAF" w:rsidRDefault="00240179" w:rsidP="0030159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40179" w:rsidRPr="00016DAF" w14:paraId="39BAB8D2" w14:textId="77777777" w:rsidTr="004F1DF9">
        <w:tc>
          <w:tcPr>
            <w:tcW w:w="6912" w:type="dxa"/>
          </w:tcPr>
          <w:p w14:paraId="278464A0" w14:textId="77777777" w:rsidR="00240179" w:rsidRPr="00016DAF" w:rsidRDefault="00240179" w:rsidP="002401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Promotori</w:t>
            </w:r>
          </w:p>
          <w:p w14:paraId="1D151370" w14:textId="2946C7F8" w:rsidR="00240179" w:rsidRPr="00016DAF" w:rsidRDefault="00BD5DEC" w:rsidP="00240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</w:t>
            </w:r>
            <w:r w:rsidR="00D06521" w:rsidRPr="00016DAF">
              <w:rPr>
                <w:rFonts w:ascii="Times New Roman" w:eastAsia="Times New Roman" w:hAnsi="Times New Roman" w:cs="Times New Roman"/>
                <w:lang w:eastAsia="it-IT"/>
              </w:rPr>
              <w:t>ax 500 caratteri</w:t>
            </w:r>
            <w:r w:rsidR="00D06521">
              <w:rPr>
                <w:rFonts w:ascii="Times New Roman" w:eastAsia="Times New Roman" w:hAnsi="Times New Roman" w:cs="Times New Roman"/>
                <w:lang w:eastAsia="it-IT"/>
              </w:rPr>
              <w:t>; i</w:t>
            </w:r>
            <w:r w:rsidR="00240179" w:rsidRPr="00016DAF">
              <w:rPr>
                <w:rFonts w:ascii="Times New Roman" w:eastAsia="Times New Roman" w:hAnsi="Times New Roman" w:cs="Times New Roman"/>
                <w:lang w:eastAsia="it-IT"/>
              </w:rPr>
              <w:t>nserire eventuali enti/aziende che hanno un ruolo di promozione dell’in</w:t>
            </w:r>
            <w:r w:rsidR="00850303" w:rsidRPr="00016DAF">
              <w:rPr>
                <w:rFonts w:ascii="Times New Roman" w:eastAsia="Times New Roman" w:hAnsi="Times New Roman" w:cs="Times New Roman"/>
                <w:lang w:eastAsia="it-IT"/>
              </w:rPr>
              <w:t>i</w:t>
            </w:r>
            <w:r w:rsidR="00240179" w:rsidRPr="00016DAF">
              <w:rPr>
                <w:rFonts w:ascii="Times New Roman" w:eastAsia="Times New Roman" w:hAnsi="Times New Roman" w:cs="Times New Roman"/>
                <w:lang w:eastAsia="it-IT"/>
              </w:rPr>
              <w:t>ziativa</w:t>
            </w:r>
          </w:p>
          <w:p w14:paraId="458CB5AC" w14:textId="77777777" w:rsidR="00240179" w:rsidRPr="00016DAF" w:rsidRDefault="00240179" w:rsidP="009F03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94" w:type="dxa"/>
          </w:tcPr>
          <w:p w14:paraId="42225243" w14:textId="77777777" w:rsidR="00240179" w:rsidRPr="00016DAF" w:rsidRDefault="00240179" w:rsidP="009F03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ED8202D" w14:textId="345726BB" w:rsidR="00B07104" w:rsidRPr="00016DAF" w:rsidRDefault="00B07104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E2B9A3" w14:textId="77777777" w:rsidR="008A0C84" w:rsidRPr="00016DAF" w:rsidRDefault="008A0C84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5D65C3" w14:textId="5A8969C2" w:rsidR="001615B5" w:rsidRPr="00016DAF" w:rsidRDefault="001615B5" w:rsidP="00813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016D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OBIETTIVI</w:t>
      </w:r>
    </w:p>
    <w:p w14:paraId="64AB1D4D" w14:textId="008F5DAF" w:rsidR="001615B5" w:rsidRPr="00016DAF" w:rsidRDefault="001615B5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27"/>
        <w:gridCol w:w="5309"/>
      </w:tblGrid>
      <w:tr w:rsidR="00CC091F" w:rsidRPr="00016DAF" w14:paraId="02C420F1" w14:textId="77777777" w:rsidTr="001E5349">
        <w:tc>
          <w:tcPr>
            <w:tcW w:w="5211" w:type="dxa"/>
          </w:tcPr>
          <w:p w14:paraId="76325E19" w14:textId="108912ED" w:rsidR="00CC091F" w:rsidRPr="00016DAF" w:rsidRDefault="00CC091F" w:rsidP="00CC09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Descrizione obiettivi</w:t>
            </w:r>
            <w:r w:rsidRPr="00016D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</w:t>
            </w:r>
            <w:r w:rsidR="005B4F53" w:rsidRPr="00016D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016D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</w:p>
          <w:p w14:paraId="0550D421" w14:textId="7584A061" w:rsidR="00CC091F" w:rsidRPr="00016DAF" w:rsidRDefault="00BD5DEC" w:rsidP="00CC091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</w:t>
            </w:r>
            <w:r w:rsidR="00D06521" w:rsidRPr="00016DAF">
              <w:rPr>
                <w:rFonts w:ascii="Times New Roman" w:eastAsia="Times New Roman" w:hAnsi="Times New Roman" w:cs="Times New Roman"/>
                <w:lang w:eastAsia="it-IT"/>
              </w:rPr>
              <w:t>ax 500 caratteri</w:t>
            </w:r>
            <w:r w:rsidR="00D06521">
              <w:rPr>
                <w:rFonts w:ascii="Times New Roman" w:eastAsia="Times New Roman" w:hAnsi="Times New Roman" w:cs="Times New Roman"/>
                <w:lang w:eastAsia="it-IT"/>
              </w:rPr>
              <w:t>; in</w:t>
            </w:r>
            <w:r w:rsidR="00CC091F"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dicare </w:t>
            </w:r>
            <w:r w:rsidR="00772DBA">
              <w:rPr>
                <w:rFonts w:ascii="Times New Roman" w:eastAsia="Times New Roman" w:hAnsi="Times New Roman" w:cs="Times New Roman"/>
                <w:lang w:eastAsia="it-IT"/>
              </w:rPr>
              <w:t xml:space="preserve">i </w:t>
            </w:r>
            <w:r w:rsidR="00CC091F" w:rsidRPr="00016DAF">
              <w:rPr>
                <w:rFonts w:ascii="Times New Roman" w:eastAsia="Times New Roman" w:hAnsi="Times New Roman" w:cs="Times New Roman"/>
                <w:lang w:eastAsia="it-IT"/>
              </w:rPr>
              <w:t>principali obiettivi dell’iniziativa</w:t>
            </w:r>
          </w:p>
          <w:p w14:paraId="594C6D24" w14:textId="77777777" w:rsidR="00CC091F" w:rsidRPr="00016DAF" w:rsidRDefault="00CC091F" w:rsidP="009F0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395" w:type="dxa"/>
          </w:tcPr>
          <w:p w14:paraId="6403D9B7" w14:textId="77777777" w:rsidR="00CC091F" w:rsidRPr="00016DAF" w:rsidRDefault="00CC091F" w:rsidP="009F037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C091F" w:rsidRPr="00016DAF" w14:paraId="6D4B6A69" w14:textId="77777777" w:rsidTr="001E5349">
        <w:tc>
          <w:tcPr>
            <w:tcW w:w="5211" w:type="dxa"/>
          </w:tcPr>
          <w:p w14:paraId="047CAF58" w14:textId="0CFE16CE" w:rsidR="00CC091F" w:rsidRPr="00016DAF" w:rsidRDefault="00CC091F" w:rsidP="00CC09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Destinatari</w:t>
            </w:r>
            <w:r w:rsidR="005B4F53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3E5F680F" w14:textId="3E315341" w:rsidR="00CC091F" w:rsidRPr="00016DAF" w:rsidRDefault="00C33F1F" w:rsidP="00CC091F">
            <w:pPr>
              <w:shd w:val="clear" w:color="auto" w:fill="F2F7F9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È </w:t>
            </w:r>
            <w:r w:rsidR="00CC091F"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possibile </w:t>
            </w:r>
            <w:r w:rsidR="00A970BB">
              <w:rPr>
                <w:rFonts w:ascii="Times New Roman" w:eastAsia="Times New Roman" w:hAnsi="Times New Roman" w:cs="Times New Roman"/>
                <w:lang w:eastAsia="it-IT"/>
              </w:rPr>
              <w:t>barrare con una X</w:t>
            </w:r>
            <w:r w:rsidR="00CC091F"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 una o più tipologie di Destinatari dell'iniziativa. Nel caso in cui l'iniziativa non sia indirizzata a specifiche tipologie di pubblico, selezionare "Non definito"</w:t>
            </w:r>
          </w:p>
          <w:p w14:paraId="6D27DDEA" w14:textId="77777777" w:rsidR="00CC091F" w:rsidRPr="00016DAF" w:rsidRDefault="00CC091F" w:rsidP="00CC09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393080C3" w14:textId="77777777" w:rsidR="00CC091F" w:rsidRPr="00016DAF" w:rsidRDefault="00CC091F" w:rsidP="009F0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395" w:type="dxa"/>
          </w:tcPr>
          <w:p w14:paraId="132A971F" w14:textId="77777777" w:rsidR="00CC091F" w:rsidRPr="00016DAF" w:rsidRDefault="00CC091F" w:rsidP="00F10B3E">
            <w:pPr>
              <w:pStyle w:val="Paragrafoelenco"/>
              <w:numPr>
                <w:ilvl w:val="0"/>
                <w:numId w:val="23"/>
              </w:numPr>
              <w:shd w:val="clear" w:color="auto" w:fill="F2F7F9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Bambini</w:t>
            </w:r>
          </w:p>
          <w:p w14:paraId="63F443D9" w14:textId="77777777" w:rsidR="00CC091F" w:rsidRPr="00016DAF" w:rsidRDefault="00CC091F" w:rsidP="00F10B3E">
            <w:pPr>
              <w:pStyle w:val="Paragrafoelenco"/>
              <w:numPr>
                <w:ilvl w:val="0"/>
                <w:numId w:val="23"/>
              </w:numPr>
              <w:shd w:val="clear" w:color="auto" w:fill="F2F7F9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Ragazzi</w:t>
            </w:r>
          </w:p>
          <w:p w14:paraId="2CDBC688" w14:textId="77777777" w:rsidR="00CC091F" w:rsidRPr="00016DAF" w:rsidRDefault="00CC091F" w:rsidP="00F10B3E">
            <w:pPr>
              <w:pStyle w:val="Paragrafoelenco"/>
              <w:numPr>
                <w:ilvl w:val="0"/>
                <w:numId w:val="23"/>
              </w:numPr>
              <w:shd w:val="clear" w:color="auto" w:fill="F2F7F9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Adolescenti</w:t>
            </w:r>
          </w:p>
          <w:p w14:paraId="065C1C10" w14:textId="77777777" w:rsidR="00CC091F" w:rsidRPr="00016DAF" w:rsidRDefault="00CC091F" w:rsidP="00F10B3E">
            <w:pPr>
              <w:pStyle w:val="Paragrafoelenco"/>
              <w:numPr>
                <w:ilvl w:val="0"/>
                <w:numId w:val="23"/>
              </w:numPr>
              <w:shd w:val="clear" w:color="auto" w:fill="F2F7F9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Adulti</w:t>
            </w:r>
          </w:p>
          <w:p w14:paraId="16AD3E53" w14:textId="77777777" w:rsidR="00CC091F" w:rsidRPr="00016DAF" w:rsidRDefault="00CC091F" w:rsidP="00F10B3E">
            <w:pPr>
              <w:pStyle w:val="Paragrafoelenco"/>
              <w:numPr>
                <w:ilvl w:val="0"/>
                <w:numId w:val="23"/>
              </w:numPr>
              <w:shd w:val="clear" w:color="auto" w:fill="F2F7F9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Anziani</w:t>
            </w:r>
          </w:p>
          <w:p w14:paraId="0F3CA596" w14:textId="77777777" w:rsidR="00CC091F" w:rsidRPr="00016DAF" w:rsidRDefault="00CC091F" w:rsidP="00F10B3E">
            <w:pPr>
              <w:pStyle w:val="Paragrafoelenco"/>
              <w:numPr>
                <w:ilvl w:val="0"/>
                <w:numId w:val="23"/>
              </w:numPr>
              <w:shd w:val="clear" w:color="auto" w:fill="F2F7F9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Associazione di categoria</w:t>
            </w:r>
          </w:p>
          <w:p w14:paraId="24A91E25" w14:textId="77777777" w:rsidR="00CC091F" w:rsidRPr="00016DAF" w:rsidRDefault="00CC091F" w:rsidP="00F10B3E">
            <w:pPr>
              <w:pStyle w:val="Paragrafoelenco"/>
              <w:numPr>
                <w:ilvl w:val="0"/>
                <w:numId w:val="23"/>
              </w:numPr>
              <w:shd w:val="clear" w:color="auto" w:fill="F2F7F9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Famiglie</w:t>
            </w:r>
          </w:p>
          <w:p w14:paraId="06F64331" w14:textId="77777777" w:rsidR="00CC091F" w:rsidRPr="00016DAF" w:rsidRDefault="00CC091F" w:rsidP="00F10B3E">
            <w:pPr>
              <w:pStyle w:val="Paragrafoelenco"/>
              <w:numPr>
                <w:ilvl w:val="0"/>
                <w:numId w:val="23"/>
              </w:numPr>
              <w:shd w:val="clear" w:color="auto" w:fill="F2F7F9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Insegnanti</w:t>
            </w:r>
          </w:p>
          <w:p w14:paraId="307C68CC" w14:textId="77777777" w:rsidR="00CC091F" w:rsidRPr="00016DAF" w:rsidRDefault="00CC091F" w:rsidP="00F10B3E">
            <w:pPr>
              <w:pStyle w:val="Paragrafoelenco"/>
              <w:numPr>
                <w:ilvl w:val="0"/>
                <w:numId w:val="23"/>
              </w:numPr>
              <w:shd w:val="clear" w:color="auto" w:fill="F2F7F9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Operatori sociali</w:t>
            </w:r>
          </w:p>
          <w:p w14:paraId="2FCD2437" w14:textId="77777777" w:rsidR="00CC091F" w:rsidRPr="00016DAF" w:rsidRDefault="00CC091F" w:rsidP="00F10B3E">
            <w:pPr>
              <w:pStyle w:val="Paragrafoelenco"/>
              <w:numPr>
                <w:ilvl w:val="0"/>
                <w:numId w:val="23"/>
              </w:numPr>
              <w:shd w:val="clear" w:color="auto" w:fill="F2F7F9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Ordini professionali</w:t>
            </w:r>
          </w:p>
          <w:p w14:paraId="6BF31E1B" w14:textId="77777777" w:rsidR="00CC091F" w:rsidRPr="00016DAF" w:rsidRDefault="00CC091F" w:rsidP="00F10B3E">
            <w:pPr>
              <w:pStyle w:val="Paragrafoelenco"/>
              <w:numPr>
                <w:ilvl w:val="0"/>
                <w:numId w:val="23"/>
              </w:numPr>
              <w:shd w:val="clear" w:color="auto" w:fill="F2F7F9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Professionisti</w:t>
            </w:r>
          </w:p>
          <w:p w14:paraId="68D6E0A0" w14:textId="77777777" w:rsidR="00CC091F" w:rsidRPr="00016DAF" w:rsidRDefault="00CC091F" w:rsidP="00F10B3E">
            <w:pPr>
              <w:pStyle w:val="Paragrafoelenco"/>
              <w:numPr>
                <w:ilvl w:val="0"/>
                <w:numId w:val="23"/>
              </w:numPr>
              <w:shd w:val="clear" w:color="auto" w:fill="F2F7F9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Studenti </w:t>
            </w:r>
          </w:p>
          <w:p w14:paraId="16744CD8" w14:textId="77777777" w:rsidR="00CC091F" w:rsidRPr="00016DAF" w:rsidRDefault="00CC091F" w:rsidP="00F10B3E">
            <w:pPr>
              <w:pStyle w:val="Paragrafoelenco"/>
              <w:numPr>
                <w:ilvl w:val="0"/>
                <w:numId w:val="23"/>
              </w:numPr>
              <w:shd w:val="clear" w:color="auto" w:fill="F2F7F9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Non definito </w:t>
            </w:r>
          </w:p>
          <w:p w14:paraId="06B4B178" w14:textId="77777777" w:rsidR="00CC091F" w:rsidRPr="00016DAF" w:rsidRDefault="00CC091F" w:rsidP="00F10B3E">
            <w:pPr>
              <w:pStyle w:val="Paragrafoelenco"/>
              <w:numPr>
                <w:ilvl w:val="0"/>
                <w:numId w:val="23"/>
              </w:numPr>
              <w:shd w:val="clear" w:color="auto" w:fill="F2F7F9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Altro</w:t>
            </w:r>
          </w:p>
          <w:p w14:paraId="14C89010" w14:textId="77777777" w:rsidR="00CC091F" w:rsidRPr="00016DAF" w:rsidRDefault="00CC091F" w:rsidP="009F037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C091F" w:rsidRPr="00016DAF" w14:paraId="5461ACF5" w14:textId="77777777" w:rsidTr="001E5349">
        <w:tc>
          <w:tcPr>
            <w:tcW w:w="5211" w:type="dxa"/>
          </w:tcPr>
          <w:p w14:paraId="7A094BBF" w14:textId="2EA9894A" w:rsidR="00CC091F" w:rsidRPr="00016DAF" w:rsidRDefault="00CC091F" w:rsidP="00CC09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Tipo</w:t>
            </w:r>
            <w:r w:rsidR="00BF1D23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 coinvolgimento</w:t>
            </w:r>
            <w:r w:rsidR="0074043B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*</w:t>
            </w:r>
          </w:p>
          <w:p w14:paraId="013E2B9E" w14:textId="77777777" w:rsidR="00CC091F" w:rsidRPr="00016DAF" w:rsidRDefault="00CC091F" w:rsidP="009F0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395" w:type="dxa"/>
          </w:tcPr>
          <w:p w14:paraId="1407E4A3" w14:textId="77777777" w:rsidR="00CC091F" w:rsidRPr="00016DAF" w:rsidRDefault="00CC091F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Informazione</w:t>
            </w:r>
          </w:p>
          <w:p w14:paraId="0DDAFD03" w14:textId="77777777" w:rsidR="00CC091F" w:rsidRPr="00016DAF" w:rsidRDefault="00CC091F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Ascolto e dialogo</w:t>
            </w:r>
          </w:p>
          <w:p w14:paraId="25290D9F" w14:textId="77777777" w:rsidR="00CC091F" w:rsidRPr="00016DAF" w:rsidRDefault="00CC091F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Collaborazione</w:t>
            </w:r>
          </w:p>
          <w:p w14:paraId="491C0E69" w14:textId="77777777" w:rsidR="00CC091F" w:rsidRPr="00016DAF" w:rsidRDefault="00CC091F" w:rsidP="00BC6CF1">
            <w:p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1709A066" w14:textId="3AFEEED4" w:rsidR="00F45801" w:rsidRPr="00016DAF" w:rsidRDefault="00F45801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87"/>
        <w:gridCol w:w="1549"/>
      </w:tblGrid>
      <w:tr w:rsidR="00E65417" w:rsidRPr="00016DAF" w14:paraId="62039096" w14:textId="77777777" w:rsidTr="001E5349">
        <w:tc>
          <w:tcPr>
            <w:tcW w:w="9039" w:type="dxa"/>
          </w:tcPr>
          <w:p w14:paraId="760C58D9" w14:textId="77777777" w:rsidR="00E65417" w:rsidRDefault="00E65417" w:rsidP="00A970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Pubblic</w:t>
            </w:r>
            <w:r w:rsidR="0074043B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</w:t>
            </w: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Coinvolt</w:t>
            </w:r>
            <w:r w:rsidR="0074043B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</w:t>
            </w:r>
          </w:p>
          <w:p w14:paraId="70A9007F" w14:textId="52B97431" w:rsidR="00A970BB" w:rsidRPr="00016DAF" w:rsidRDefault="00A970BB" w:rsidP="00301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70BB">
              <w:rPr>
                <w:rFonts w:ascii="Times New Roman" w:eastAsia="Times New Roman" w:hAnsi="Times New Roman" w:cs="Times New Roman"/>
                <w:lang w:eastAsia="it-IT"/>
              </w:rPr>
              <w:t>Barrare con una X l’opzione prescelta</w:t>
            </w:r>
          </w:p>
        </w:tc>
        <w:tc>
          <w:tcPr>
            <w:tcW w:w="1559" w:type="dxa"/>
          </w:tcPr>
          <w:p w14:paraId="2B64EC73" w14:textId="07A6FE6D" w:rsidR="00E65417" w:rsidRPr="00016DAF" w:rsidRDefault="00E65417" w:rsidP="00E6541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Numero</w:t>
            </w:r>
          </w:p>
        </w:tc>
      </w:tr>
      <w:tr w:rsidR="00521F44" w:rsidRPr="00016DAF" w14:paraId="37445791" w14:textId="77777777" w:rsidTr="00521F44">
        <w:trPr>
          <w:trHeight w:val="213"/>
        </w:trPr>
        <w:tc>
          <w:tcPr>
            <w:tcW w:w="9039" w:type="dxa"/>
          </w:tcPr>
          <w:p w14:paraId="6BCA57B8" w14:textId="77777777" w:rsidR="00521F44" w:rsidRDefault="00521F44" w:rsidP="00521F44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Istituzioni </w:t>
            </w:r>
          </w:p>
          <w:p w14:paraId="691F8078" w14:textId="1BB437B8" w:rsidR="00572D28" w:rsidRPr="00521F44" w:rsidRDefault="00572D28" w:rsidP="00572D28">
            <w:pPr>
              <w:pStyle w:val="Paragrafoelenco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78907400" w14:textId="77777777" w:rsidR="00521F44" w:rsidRPr="00016DAF" w:rsidRDefault="00521F44" w:rsidP="00E65417">
            <w:pPr>
              <w:pStyle w:val="Paragrafoelenco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F44" w:rsidRPr="00016DAF" w14:paraId="56285C12" w14:textId="77777777" w:rsidTr="001E5349">
        <w:trPr>
          <w:trHeight w:val="210"/>
        </w:trPr>
        <w:tc>
          <w:tcPr>
            <w:tcW w:w="9039" w:type="dxa"/>
          </w:tcPr>
          <w:p w14:paraId="487AFF4C" w14:textId="77777777" w:rsidR="00521F44" w:rsidRPr="00016DAF" w:rsidRDefault="00521F44" w:rsidP="00521F44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Terzo settore</w:t>
            </w:r>
          </w:p>
          <w:p w14:paraId="1DDD4F37" w14:textId="77777777" w:rsidR="00521F44" w:rsidRPr="00016DAF" w:rsidRDefault="00521F44" w:rsidP="00572D28">
            <w:pPr>
              <w:pStyle w:val="Paragrafoelenco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4E34AEF2" w14:textId="77777777" w:rsidR="00521F44" w:rsidRPr="00016DAF" w:rsidRDefault="00521F44" w:rsidP="00E65417">
            <w:pPr>
              <w:pStyle w:val="Paragrafoelenco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F44" w:rsidRPr="00016DAF" w14:paraId="088F6CE1" w14:textId="77777777" w:rsidTr="001E5349">
        <w:trPr>
          <w:trHeight w:val="210"/>
        </w:trPr>
        <w:tc>
          <w:tcPr>
            <w:tcW w:w="9039" w:type="dxa"/>
          </w:tcPr>
          <w:p w14:paraId="7CE31EB2" w14:textId="77777777" w:rsidR="00521F44" w:rsidRDefault="00521F4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Cittadin</w:t>
            </w:r>
            <w:r w:rsidR="00572D28">
              <w:rPr>
                <w:rFonts w:ascii="Times New Roman" w:eastAsia="Times New Roman" w:hAnsi="Times New Roman" w:cs="Times New Roman"/>
                <w:lang w:eastAsia="it-IT"/>
              </w:rPr>
              <w:t>i</w:t>
            </w:r>
          </w:p>
          <w:p w14:paraId="6560F66E" w14:textId="6C470DA3" w:rsidR="00572D28" w:rsidRPr="00016DAF" w:rsidRDefault="00572D28" w:rsidP="00572D28">
            <w:pPr>
              <w:pStyle w:val="Paragrafoelenco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53DAB646" w14:textId="77777777" w:rsidR="00521F44" w:rsidRPr="00016DAF" w:rsidRDefault="00521F44" w:rsidP="00E65417">
            <w:pPr>
              <w:pStyle w:val="Paragrafoelenco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F44" w:rsidRPr="00016DAF" w14:paraId="0714573E" w14:textId="77777777" w:rsidTr="001E5349">
        <w:trPr>
          <w:trHeight w:val="210"/>
        </w:trPr>
        <w:tc>
          <w:tcPr>
            <w:tcW w:w="9039" w:type="dxa"/>
          </w:tcPr>
          <w:p w14:paraId="21962021" w14:textId="77777777" w:rsidR="00521F44" w:rsidRPr="00016DAF" w:rsidRDefault="00521F44" w:rsidP="00521F44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Infanzia studenti</w:t>
            </w:r>
          </w:p>
          <w:p w14:paraId="0150B83A" w14:textId="77777777" w:rsidR="00521F44" w:rsidRPr="00016DAF" w:rsidRDefault="00521F44" w:rsidP="00572D28">
            <w:pPr>
              <w:pStyle w:val="Paragrafoelenco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10B83D4C" w14:textId="77777777" w:rsidR="00521F44" w:rsidRPr="00016DAF" w:rsidRDefault="00521F44" w:rsidP="00E65417">
            <w:pPr>
              <w:pStyle w:val="Paragrafoelenco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F44" w:rsidRPr="00016DAF" w14:paraId="401AF8E7" w14:textId="77777777" w:rsidTr="001E5349">
        <w:trPr>
          <w:trHeight w:val="210"/>
        </w:trPr>
        <w:tc>
          <w:tcPr>
            <w:tcW w:w="9039" w:type="dxa"/>
          </w:tcPr>
          <w:p w14:paraId="0ABBCCA6" w14:textId="77777777" w:rsidR="00521F44" w:rsidRPr="00016DAF" w:rsidRDefault="00521F44" w:rsidP="00521F44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Infanzia insegnanti</w:t>
            </w:r>
          </w:p>
          <w:p w14:paraId="3263A134" w14:textId="77777777" w:rsidR="00521F44" w:rsidRPr="00016DAF" w:rsidRDefault="00521F44" w:rsidP="00572D28">
            <w:pPr>
              <w:pStyle w:val="Paragrafoelenco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332C2883" w14:textId="77777777" w:rsidR="00521F44" w:rsidRPr="00016DAF" w:rsidRDefault="00521F44" w:rsidP="00E65417">
            <w:pPr>
              <w:pStyle w:val="Paragrafoelenco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F44" w:rsidRPr="00016DAF" w14:paraId="1DA8C854" w14:textId="77777777" w:rsidTr="001E5349">
        <w:trPr>
          <w:trHeight w:val="210"/>
        </w:trPr>
        <w:tc>
          <w:tcPr>
            <w:tcW w:w="9039" w:type="dxa"/>
          </w:tcPr>
          <w:p w14:paraId="7BC42DE1" w14:textId="77777777" w:rsidR="00521F44" w:rsidRPr="00016DAF" w:rsidRDefault="00521F44" w:rsidP="00521F44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Primaria studenti</w:t>
            </w:r>
          </w:p>
          <w:p w14:paraId="65CB86CD" w14:textId="301D95DD" w:rsidR="00572D28" w:rsidRPr="00016DAF" w:rsidRDefault="00572D28" w:rsidP="00572D28">
            <w:pPr>
              <w:pStyle w:val="Paragrafoelenco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4BFF5691" w14:textId="77777777" w:rsidR="00521F44" w:rsidRPr="00016DAF" w:rsidRDefault="00521F44" w:rsidP="00E65417">
            <w:pPr>
              <w:pStyle w:val="Paragrafoelenco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F44" w:rsidRPr="00016DAF" w14:paraId="4131DCAD" w14:textId="77777777" w:rsidTr="001E5349">
        <w:trPr>
          <w:trHeight w:val="210"/>
        </w:trPr>
        <w:tc>
          <w:tcPr>
            <w:tcW w:w="9039" w:type="dxa"/>
          </w:tcPr>
          <w:p w14:paraId="1557A662" w14:textId="77777777" w:rsidR="00521F44" w:rsidRPr="00016DAF" w:rsidRDefault="00521F44" w:rsidP="00521F44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Primaria insegnanti</w:t>
            </w:r>
          </w:p>
          <w:p w14:paraId="6F19F536" w14:textId="77777777" w:rsidR="00521F44" w:rsidRPr="00016DAF" w:rsidRDefault="00521F44" w:rsidP="00572D28">
            <w:pPr>
              <w:pStyle w:val="Paragrafoelenco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51E10962" w14:textId="77777777" w:rsidR="00521F44" w:rsidRPr="00016DAF" w:rsidRDefault="00521F44" w:rsidP="00E65417">
            <w:pPr>
              <w:pStyle w:val="Paragrafoelenco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F44" w:rsidRPr="00016DAF" w14:paraId="6B351255" w14:textId="77777777" w:rsidTr="001E5349">
        <w:trPr>
          <w:trHeight w:val="210"/>
        </w:trPr>
        <w:tc>
          <w:tcPr>
            <w:tcW w:w="9039" w:type="dxa"/>
          </w:tcPr>
          <w:p w14:paraId="6CD9AD83" w14:textId="77777777" w:rsidR="00521F44" w:rsidRPr="00016DAF" w:rsidRDefault="00521F44" w:rsidP="00521F44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Secondaria I grado studenti</w:t>
            </w:r>
          </w:p>
          <w:p w14:paraId="30EBBE27" w14:textId="77777777" w:rsidR="00521F44" w:rsidRPr="00016DAF" w:rsidRDefault="00521F44" w:rsidP="00572D28">
            <w:pPr>
              <w:pStyle w:val="Paragrafoelenco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5EEAA7D2" w14:textId="77777777" w:rsidR="00521F44" w:rsidRPr="00016DAF" w:rsidRDefault="00521F44" w:rsidP="00E65417">
            <w:pPr>
              <w:pStyle w:val="Paragrafoelenco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F44" w:rsidRPr="00016DAF" w14:paraId="278A7E93" w14:textId="77777777" w:rsidTr="001E5349">
        <w:trPr>
          <w:trHeight w:val="210"/>
        </w:trPr>
        <w:tc>
          <w:tcPr>
            <w:tcW w:w="9039" w:type="dxa"/>
          </w:tcPr>
          <w:p w14:paraId="329BF8EA" w14:textId="77777777" w:rsidR="00521F44" w:rsidRPr="00016DAF" w:rsidRDefault="00521F44" w:rsidP="00521F44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Secondaria I grado insegnanti</w:t>
            </w:r>
          </w:p>
          <w:p w14:paraId="6E0D280F" w14:textId="77777777" w:rsidR="00521F44" w:rsidRPr="00016DAF" w:rsidRDefault="00521F44" w:rsidP="00572D28">
            <w:pPr>
              <w:pStyle w:val="Paragrafoelenco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09C6B7EC" w14:textId="77777777" w:rsidR="00521F44" w:rsidRPr="00016DAF" w:rsidRDefault="00521F44" w:rsidP="00E65417">
            <w:pPr>
              <w:pStyle w:val="Paragrafoelenco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F44" w:rsidRPr="00016DAF" w14:paraId="3E483A64" w14:textId="77777777" w:rsidTr="001E5349">
        <w:trPr>
          <w:trHeight w:val="210"/>
        </w:trPr>
        <w:tc>
          <w:tcPr>
            <w:tcW w:w="9039" w:type="dxa"/>
          </w:tcPr>
          <w:p w14:paraId="060A11CB" w14:textId="77777777" w:rsidR="00521F44" w:rsidRPr="00016DAF" w:rsidRDefault="00521F44" w:rsidP="00521F44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Secondaria II grado studenti</w:t>
            </w:r>
          </w:p>
          <w:p w14:paraId="67C3F16D" w14:textId="77777777" w:rsidR="00521F44" w:rsidRPr="00016DAF" w:rsidRDefault="00521F44" w:rsidP="00572D28">
            <w:pPr>
              <w:pStyle w:val="Paragrafoelenco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6311D5E9" w14:textId="77777777" w:rsidR="00521F44" w:rsidRPr="00016DAF" w:rsidRDefault="00521F44" w:rsidP="00E65417">
            <w:pPr>
              <w:pStyle w:val="Paragrafoelenco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F44" w:rsidRPr="00016DAF" w14:paraId="5620D130" w14:textId="77777777" w:rsidTr="001E5349">
        <w:trPr>
          <w:trHeight w:val="210"/>
        </w:trPr>
        <w:tc>
          <w:tcPr>
            <w:tcW w:w="9039" w:type="dxa"/>
          </w:tcPr>
          <w:p w14:paraId="06C077B1" w14:textId="77777777" w:rsidR="00572D28" w:rsidRPr="00016DAF" w:rsidRDefault="00572D28" w:rsidP="00572D28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Secondaria II grado studenti insegnanti</w:t>
            </w:r>
          </w:p>
          <w:p w14:paraId="224163C7" w14:textId="77777777" w:rsidR="00521F44" w:rsidRPr="00016DAF" w:rsidRDefault="00521F44" w:rsidP="00572D28">
            <w:pPr>
              <w:pStyle w:val="Paragrafoelenco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419D99C4" w14:textId="77777777" w:rsidR="00521F44" w:rsidRPr="00016DAF" w:rsidRDefault="00521F44" w:rsidP="00E65417">
            <w:pPr>
              <w:pStyle w:val="Paragrafoelenco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F44" w:rsidRPr="00016DAF" w14:paraId="07600256" w14:textId="77777777" w:rsidTr="001E5349">
        <w:trPr>
          <w:trHeight w:val="210"/>
        </w:trPr>
        <w:tc>
          <w:tcPr>
            <w:tcW w:w="9039" w:type="dxa"/>
          </w:tcPr>
          <w:p w14:paraId="40836851" w14:textId="77777777" w:rsidR="00572D28" w:rsidRDefault="00572D28" w:rsidP="00572D28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Categorie speciali o svantaggiate</w:t>
            </w:r>
          </w:p>
          <w:p w14:paraId="4406083C" w14:textId="77777777" w:rsidR="00521F44" w:rsidRPr="00016DAF" w:rsidRDefault="00521F44" w:rsidP="00572D28">
            <w:pPr>
              <w:pStyle w:val="Paragrafoelenco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3676D1EB" w14:textId="77777777" w:rsidR="00521F44" w:rsidRPr="00016DAF" w:rsidRDefault="00521F44" w:rsidP="00E65417">
            <w:pPr>
              <w:pStyle w:val="Paragrafoelenco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11D177A" w14:textId="341A82B5" w:rsidR="00E65417" w:rsidRPr="00016DAF" w:rsidRDefault="00E65417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1515FE" w14:textId="5BF9B2F9" w:rsidR="00E65417" w:rsidRPr="00016DAF" w:rsidRDefault="00E65417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F029A9" w14:textId="2A2A068B" w:rsidR="00B972DB" w:rsidRPr="00016DAF" w:rsidRDefault="00B972DB" w:rsidP="008136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016D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IMPATTO E VALUTAZIONE</w:t>
      </w:r>
    </w:p>
    <w:p w14:paraId="2949B90C" w14:textId="08966412" w:rsidR="00B972DB" w:rsidRPr="00016DAF" w:rsidRDefault="00B972DB" w:rsidP="009F0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tbl>
      <w:tblPr>
        <w:tblStyle w:val="Grigliatabel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61"/>
        <w:gridCol w:w="4375"/>
      </w:tblGrid>
      <w:tr w:rsidR="00827374" w:rsidRPr="00016DAF" w14:paraId="6265F367" w14:textId="77777777" w:rsidTr="001E5349">
        <w:tc>
          <w:tcPr>
            <w:tcW w:w="2904" w:type="pct"/>
          </w:tcPr>
          <w:p w14:paraId="49A2C87C" w14:textId="4C6E7B81" w:rsidR="00827374" w:rsidRPr="00016DAF" w:rsidRDefault="00827374" w:rsidP="008273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Impatto stimato*</w:t>
            </w:r>
            <w:r w:rsidR="005B4F53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04F22AAC" w14:textId="1CA2B371" w:rsidR="00827374" w:rsidRPr="00016DAF" w:rsidRDefault="00D06521" w:rsidP="0082737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max 500 caratteri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; s</w:t>
            </w:r>
            <w:r w:rsidR="00827374"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pecificare indicatori di impatto decisi per la stima in fase di progettazione dell’iniziativa accompagnati dalla quantità da raggiungere (es visualizzazioni per un video su </w:t>
            </w:r>
            <w:proofErr w:type="spellStart"/>
            <w:r w:rsidR="00827374" w:rsidRPr="00016DAF">
              <w:rPr>
                <w:rFonts w:ascii="Times New Roman" w:eastAsia="Times New Roman" w:hAnsi="Times New Roman" w:cs="Times New Roman"/>
                <w:lang w:eastAsia="it-IT"/>
              </w:rPr>
              <w:t>Youtube</w:t>
            </w:r>
            <w:proofErr w:type="spellEnd"/>
            <w:r w:rsidR="00352406">
              <w:rPr>
                <w:rFonts w:ascii="Times New Roman" w:eastAsia="Times New Roman" w:hAnsi="Times New Roman" w:cs="Times New Roman"/>
                <w:lang w:eastAsia="it-IT"/>
              </w:rPr>
              <w:t>)</w:t>
            </w:r>
          </w:p>
          <w:p w14:paraId="595BB1FE" w14:textId="77777777" w:rsidR="00827374" w:rsidRPr="00016DAF" w:rsidRDefault="00827374" w:rsidP="008273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B01AB52" w14:textId="77777777" w:rsidR="00827374" w:rsidRPr="00016DAF" w:rsidRDefault="00827374" w:rsidP="009F037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096" w:type="pct"/>
          </w:tcPr>
          <w:p w14:paraId="1A163E6F" w14:textId="77777777" w:rsidR="00827374" w:rsidRPr="00016DAF" w:rsidRDefault="00827374" w:rsidP="009F037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</w:tr>
      <w:tr w:rsidR="00827374" w:rsidRPr="00016DAF" w14:paraId="2AC05E7A" w14:textId="77777777" w:rsidTr="001E5349">
        <w:tc>
          <w:tcPr>
            <w:tcW w:w="2904" w:type="pct"/>
          </w:tcPr>
          <w:p w14:paraId="3904CDC9" w14:textId="10B283AC" w:rsidR="00827374" w:rsidRDefault="00827374" w:rsidP="008273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Dimensione geografica dell’impatto*</w:t>
            </w:r>
            <w:r w:rsidR="005B4F53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2B721263" w14:textId="52381C95" w:rsidR="00F01851" w:rsidRPr="00016DAF" w:rsidRDefault="00F01851" w:rsidP="008273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970BB">
              <w:rPr>
                <w:rFonts w:ascii="Times New Roman" w:eastAsia="Times New Roman" w:hAnsi="Times New Roman" w:cs="Times New Roman"/>
                <w:lang w:eastAsia="it-IT"/>
              </w:rPr>
              <w:t>Barrare con una X l’opzione prescelta</w:t>
            </w:r>
          </w:p>
          <w:p w14:paraId="7C379067" w14:textId="77777777" w:rsidR="00827374" w:rsidRPr="00016DAF" w:rsidRDefault="00827374" w:rsidP="009F037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096" w:type="pct"/>
          </w:tcPr>
          <w:p w14:paraId="53D721B6" w14:textId="77777777" w:rsidR="00827374" w:rsidRPr="00016DAF" w:rsidRDefault="0082737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Nazionale</w:t>
            </w:r>
          </w:p>
          <w:p w14:paraId="7F352B7D" w14:textId="77777777" w:rsidR="00827374" w:rsidRPr="00016DAF" w:rsidRDefault="0082737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Internazionale</w:t>
            </w:r>
          </w:p>
          <w:p w14:paraId="35D25B96" w14:textId="507E6F0C" w:rsidR="00827374" w:rsidRPr="00016DAF" w:rsidRDefault="0082737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Region</w:t>
            </w:r>
            <w:r w:rsidR="001E5349"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le</w:t>
            </w:r>
          </w:p>
          <w:p w14:paraId="62106906" w14:textId="77777777" w:rsidR="00827374" w:rsidRPr="00016DAF" w:rsidRDefault="0082737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Locale</w:t>
            </w:r>
          </w:p>
          <w:p w14:paraId="7AABC563" w14:textId="77777777" w:rsidR="00827374" w:rsidRPr="00016DAF" w:rsidRDefault="00827374" w:rsidP="00BC6CF1">
            <w:pPr>
              <w:spacing w:after="150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00ABE770" w14:textId="05C1D6C3" w:rsidR="002F7158" w:rsidRDefault="002F7158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78589808" w14:textId="77777777" w:rsidR="00E31EE9" w:rsidRPr="00016DAF" w:rsidRDefault="00E31EE9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213E376E" w14:textId="0E13B443" w:rsidR="00DD36B2" w:rsidRPr="00016DAF" w:rsidRDefault="00014196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016D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Tipo di indicator</w:t>
      </w:r>
      <w:r w:rsidR="00F0185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47"/>
        <w:gridCol w:w="3089"/>
      </w:tblGrid>
      <w:tr w:rsidR="00DD36B2" w:rsidRPr="00016DAF" w14:paraId="32B8A0C6" w14:textId="77777777" w:rsidTr="00E5210E">
        <w:tc>
          <w:tcPr>
            <w:tcW w:w="7479" w:type="dxa"/>
          </w:tcPr>
          <w:p w14:paraId="1F0116C0" w14:textId="7E719572" w:rsidR="00DD36B2" w:rsidRPr="00016DAF" w:rsidRDefault="00DD36B2" w:rsidP="0001419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inerente </w:t>
            </w:r>
            <w:proofErr w:type="gramStart"/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la</w:t>
            </w:r>
            <w:proofErr w:type="gramEnd"/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 dimensione economica</w:t>
            </w:r>
          </w:p>
        </w:tc>
        <w:tc>
          <w:tcPr>
            <w:tcW w:w="3127" w:type="dxa"/>
          </w:tcPr>
          <w:p w14:paraId="6F7DFF0F" w14:textId="5112120C" w:rsidR="00014196" w:rsidRPr="00016DAF" w:rsidRDefault="00014196" w:rsidP="000141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Valore impatto</w:t>
            </w:r>
            <w:r w:rsidR="008F4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BA0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conseguito </w:t>
            </w: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(numerico)  </w:t>
            </w:r>
          </w:p>
          <w:p w14:paraId="07D28803" w14:textId="77777777" w:rsidR="00DD36B2" w:rsidRPr="00016DAF" w:rsidRDefault="00DD36B2" w:rsidP="009F0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</w:tr>
      <w:tr w:rsidR="00014196" w:rsidRPr="00016DAF" w14:paraId="09A8D372" w14:textId="77777777" w:rsidTr="00E5210E">
        <w:tc>
          <w:tcPr>
            <w:tcW w:w="7479" w:type="dxa"/>
          </w:tcPr>
          <w:p w14:paraId="1A7FB904" w14:textId="77777777" w:rsidR="00014196" w:rsidRPr="00016DAF" w:rsidRDefault="00014196" w:rsidP="0001419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127" w:type="dxa"/>
          </w:tcPr>
          <w:p w14:paraId="30E9853A" w14:textId="77777777" w:rsidR="00014196" w:rsidRPr="00016DAF" w:rsidRDefault="00014196" w:rsidP="000141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D36B2" w:rsidRPr="00016DAF" w14:paraId="721C6DB4" w14:textId="77777777" w:rsidTr="00E5210E">
        <w:tc>
          <w:tcPr>
            <w:tcW w:w="7479" w:type="dxa"/>
          </w:tcPr>
          <w:p w14:paraId="3A54076D" w14:textId="77777777" w:rsidR="00014196" w:rsidRPr="00016DAF" w:rsidRDefault="00014196" w:rsidP="0001419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inerente </w:t>
            </w:r>
            <w:proofErr w:type="gramStart"/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la</w:t>
            </w:r>
            <w:proofErr w:type="gramEnd"/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 dimensione culturale</w:t>
            </w:r>
          </w:p>
          <w:p w14:paraId="6FFCA2EB" w14:textId="77777777" w:rsidR="00DD36B2" w:rsidRPr="00016DAF" w:rsidRDefault="00DD36B2" w:rsidP="0001419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127" w:type="dxa"/>
          </w:tcPr>
          <w:p w14:paraId="4A030D27" w14:textId="77777777" w:rsidR="00DD36B2" w:rsidRPr="00016DAF" w:rsidRDefault="00DD36B2" w:rsidP="009F0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</w:tr>
      <w:tr w:rsidR="00014196" w:rsidRPr="00016DAF" w14:paraId="6F515EB5" w14:textId="77777777" w:rsidTr="00E5210E">
        <w:tc>
          <w:tcPr>
            <w:tcW w:w="7479" w:type="dxa"/>
          </w:tcPr>
          <w:p w14:paraId="64C93ACE" w14:textId="77777777" w:rsidR="00014196" w:rsidRPr="00016DAF" w:rsidRDefault="00014196" w:rsidP="0001419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127" w:type="dxa"/>
          </w:tcPr>
          <w:p w14:paraId="16E1CBBA" w14:textId="77777777" w:rsidR="00014196" w:rsidRPr="00016DAF" w:rsidRDefault="00014196" w:rsidP="009F0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</w:tr>
      <w:tr w:rsidR="00DD36B2" w:rsidRPr="00016DAF" w14:paraId="05BBE9AF" w14:textId="77777777" w:rsidTr="00E5210E">
        <w:tc>
          <w:tcPr>
            <w:tcW w:w="7479" w:type="dxa"/>
          </w:tcPr>
          <w:p w14:paraId="54219709" w14:textId="77777777" w:rsidR="00014196" w:rsidRPr="00016DAF" w:rsidRDefault="00014196" w:rsidP="0001419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inerente </w:t>
            </w:r>
            <w:proofErr w:type="gramStart"/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la</w:t>
            </w:r>
            <w:proofErr w:type="gramEnd"/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 dimensione sociale</w:t>
            </w:r>
          </w:p>
          <w:p w14:paraId="47A978BE" w14:textId="77777777" w:rsidR="00DD36B2" w:rsidRPr="00016DAF" w:rsidRDefault="00DD36B2" w:rsidP="0001419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127" w:type="dxa"/>
          </w:tcPr>
          <w:p w14:paraId="4B89EFA8" w14:textId="77777777" w:rsidR="00DD36B2" w:rsidRPr="00016DAF" w:rsidRDefault="00DD36B2" w:rsidP="009F0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</w:tr>
      <w:tr w:rsidR="00014196" w:rsidRPr="00016DAF" w14:paraId="42DC3581" w14:textId="77777777" w:rsidTr="00E5210E">
        <w:tc>
          <w:tcPr>
            <w:tcW w:w="7479" w:type="dxa"/>
          </w:tcPr>
          <w:p w14:paraId="682507F8" w14:textId="77777777" w:rsidR="00014196" w:rsidRPr="00016DAF" w:rsidRDefault="00014196" w:rsidP="0001419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127" w:type="dxa"/>
          </w:tcPr>
          <w:p w14:paraId="6FAFB5BE" w14:textId="77777777" w:rsidR="00014196" w:rsidRPr="00016DAF" w:rsidRDefault="00014196" w:rsidP="009F0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</w:tr>
      <w:tr w:rsidR="00DD36B2" w:rsidRPr="00016DAF" w14:paraId="73C1CFBD" w14:textId="77777777" w:rsidTr="00E5210E">
        <w:tc>
          <w:tcPr>
            <w:tcW w:w="7479" w:type="dxa"/>
          </w:tcPr>
          <w:p w14:paraId="1129FCE1" w14:textId="5C6C0A67" w:rsidR="00014196" w:rsidRPr="00016DAF" w:rsidRDefault="00014196" w:rsidP="0001419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inerenti </w:t>
            </w:r>
            <w:proofErr w:type="gramStart"/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la</w:t>
            </w:r>
            <w:proofErr w:type="gramEnd"/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 rilevanza rispetto al contesto </w:t>
            </w:r>
            <w:r w:rsidR="009D2CEC">
              <w:rPr>
                <w:rFonts w:ascii="Times New Roman" w:eastAsia="Times New Roman" w:hAnsi="Times New Roman" w:cs="Times New Roman"/>
                <w:lang w:eastAsia="it-IT"/>
              </w:rPr>
              <w:t xml:space="preserve">di riferimento </w:t>
            </w: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interno ed esterno</w:t>
            </w:r>
          </w:p>
          <w:p w14:paraId="15009666" w14:textId="77777777" w:rsidR="00DD36B2" w:rsidRPr="00016DAF" w:rsidRDefault="00DD36B2" w:rsidP="0001419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127" w:type="dxa"/>
          </w:tcPr>
          <w:p w14:paraId="529686E5" w14:textId="77777777" w:rsidR="00DD36B2" w:rsidRPr="00016DAF" w:rsidRDefault="00DD36B2" w:rsidP="009F0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</w:tr>
      <w:tr w:rsidR="00014196" w:rsidRPr="00016DAF" w14:paraId="7A41FD97" w14:textId="77777777" w:rsidTr="00E5210E">
        <w:tc>
          <w:tcPr>
            <w:tcW w:w="7479" w:type="dxa"/>
          </w:tcPr>
          <w:p w14:paraId="17FDF1F6" w14:textId="77777777" w:rsidR="00014196" w:rsidRPr="00016DAF" w:rsidRDefault="00014196" w:rsidP="0001419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127" w:type="dxa"/>
          </w:tcPr>
          <w:p w14:paraId="04382DCE" w14:textId="77777777" w:rsidR="00014196" w:rsidRPr="00016DAF" w:rsidRDefault="00014196" w:rsidP="009F0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</w:tr>
      <w:tr w:rsidR="00DD36B2" w:rsidRPr="00016DAF" w14:paraId="332B9F6E" w14:textId="77777777" w:rsidTr="00E5210E">
        <w:tc>
          <w:tcPr>
            <w:tcW w:w="7479" w:type="dxa"/>
          </w:tcPr>
          <w:p w14:paraId="5B698F91" w14:textId="77777777" w:rsidR="00014196" w:rsidRPr="00016DAF" w:rsidRDefault="00014196" w:rsidP="0001419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legati al valore aggiunto per i beneficiari</w:t>
            </w:r>
          </w:p>
          <w:p w14:paraId="6D4B699D" w14:textId="77777777" w:rsidR="00DD36B2" w:rsidRPr="00016DAF" w:rsidRDefault="00DD36B2" w:rsidP="0001419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127" w:type="dxa"/>
          </w:tcPr>
          <w:p w14:paraId="011F91DE" w14:textId="77777777" w:rsidR="00DD36B2" w:rsidRPr="00016DAF" w:rsidRDefault="00DD36B2" w:rsidP="009F0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</w:tr>
      <w:tr w:rsidR="00DD36B2" w:rsidRPr="00016DAF" w14:paraId="0F79E1F7" w14:textId="77777777" w:rsidTr="00E5210E">
        <w:tc>
          <w:tcPr>
            <w:tcW w:w="7479" w:type="dxa"/>
          </w:tcPr>
          <w:p w14:paraId="7E841FF7" w14:textId="77777777" w:rsidR="00014196" w:rsidRPr="00016DAF" w:rsidRDefault="00014196" w:rsidP="0001419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legati al contributo della struttura proponente</w:t>
            </w:r>
          </w:p>
          <w:p w14:paraId="2B901821" w14:textId="77777777" w:rsidR="00DD36B2" w:rsidRPr="00016DAF" w:rsidRDefault="00DD36B2" w:rsidP="0001419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127" w:type="dxa"/>
          </w:tcPr>
          <w:p w14:paraId="51FA6ECF" w14:textId="77777777" w:rsidR="00DD36B2" w:rsidRPr="00016DAF" w:rsidRDefault="00DD36B2" w:rsidP="009F0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</w:tr>
    </w:tbl>
    <w:p w14:paraId="7464DD68" w14:textId="5C8EE713" w:rsidR="00DD36B2" w:rsidRPr="00016DAF" w:rsidRDefault="00DD36B2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2F58B676" w14:textId="77777777" w:rsidR="00DD36B2" w:rsidRPr="00016DAF" w:rsidRDefault="00DD36B2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055FEE5A" w14:textId="77777777" w:rsidR="00DD36B2" w:rsidRPr="00016DAF" w:rsidRDefault="00DD36B2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97"/>
        <w:gridCol w:w="3639"/>
      </w:tblGrid>
      <w:tr w:rsidR="00DD36B2" w:rsidRPr="00016DAF" w14:paraId="4FA177A3" w14:textId="77777777" w:rsidTr="000C71AC">
        <w:tc>
          <w:tcPr>
            <w:tcW w:w="6912" w:type="dxa"/>
          </w:tcPr>
          <w:p w14:paraId="4766C032" w14:textId="52E9C40F" w:rsidR="00DD36B2" w:rsidRDefault="00352406" w:rsidP="0030159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Presenza di s</w:t>
            </w:r>
            <w:r w:rsidR="00DD36B2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trumenti di valutazione* </w:t>
            </w:r>
          </w:p>
          <w:p w14:paraId="6D1348CA" w14:textId="2C2AB023" w:rsidR="00B21E94" w:rsidRPr="00B21E94" w:rsidRDefault="00B21E94" w:rsidP="00301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Pr="00B21E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er misurare l’impatto stimato</w:t>
            </w:r>
          </w:p>
          <w:p w14:paraId="4BE8215E" w14:textId="77777777" w:rsidR="00DD36B2" w:rsidRPr="00016DAF" w:rsidRDefault="00DD36B2" w:rsidP="003015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694" w:type="dxa"/>
          </w:tcPr>
          <w:p w14:paraId="2354FFDF" w14:textId="77777777" w:rsidR="00DD36B2" w:rsidRPr="00016DAF" w:rsidRDefault="00DD36B2" w:rsidP="00301594">
            <w:pPr>
              <w:pStyle w:val="Paragrafoelenco"/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</w:t>
            </w:r>
          </w:p>
          <w:p w14:paraId="0EE8D6FF" w14:textId="77777777" w:rsidR="00DD36B2" w:rsidRPr="00016DAF" w:rsidRDefault="00DD36B2" w:rsidP="00301594">
            <w:pPr>
              <w:pStyle w:val="Paragrafoelenco"/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</w:t>
            </w:r>
          </w:p>
          <w:p w14:paraId="158CA4F8" w14:textId="77777777" w:rsidR="00DD36B2" w:rsidRPr="00016DAF" w:rsidRDefault="00DD36B2" w:rsidP="00301594">
            <w:pPr>
              <w:pStyle w:val="Paragrafoelenco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D36B2" w:rsidRPr="00016DAF" w14:paraId="52898ABF" w14:textId="77777777" w:rsidTr="000C71AC">
        <w:tc>
          <w:tcPr>
            <w:tcW w:w="6912" w:type="dxa"/>
          </w:tcPr>
          <w:p w14:paraId="0077953D" w14:textId="77777777" w:rsidR="00DD36B2" w:rsidRPr="00016DAF" w:rsidRDefault="00DD36B2" w:rsidP="0030159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Strumenti di valutazione</w:t>
            </w:r>
          </w:p>
          <w:p w14:paraId="06A503A7" w14:textId="6FB700A4" w:rsidR="00DD36B2" w:rsidRPr="00016DAF" w:rsidRDefault="00DD36B2" w:rsidP="00301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Se si seleziona "SI" per </w:t>
            </w:r>
            <w:r w:rsidR="003F636C">
              <w:rPr>
                <w:rFonts w:ascii="Times New Roman" w:eastAsia="Times New Roman" w:hAnsi="Times New Roman" w:cs="Times New Roman"/>
                <w:lang w:eastAsia="it-IT"/>
              </w:rPr>
              <w:t>“Presenza di s</w:t>
            </w: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trumenti di </w:t>
            </w:r>
            <w:r w:rsidR="003F636C">
              <w:rPr>
                <w:rFonts w:ascii="Times New Roman" w:eastAsia="Times New Roman" w:hAnsi="Times New Roman" w:cs="Times New Roman"/>
                <w:lang w:eastAsia="it-IT"/>
              </w:rPr>
              <w:t>v</w:t>
            </w: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alutazione</w:t>
            </w:r>
            <w:r w:rsidR="003F636C">
              <w:rPr>
                <w:rFonts w:ascii="Times New Roman" w:eastAsia="Times New Roman" w:hAnsi="Times New Roman" w:cs="Times New Roman"/>
                <w:lang w:eastAsia="it-IT"/>
              </w:rPr>
              <w:t>”</w:t>
            </w: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, è obbligatorio specificare la tipologia di strumenti adottati</w:t>
            </w:r>
          </w:p>
          <w:p w14:paraId="0389E3E2" w14:textId="77777777" w:rsidR="00DD36B2" w:rsidRPr="00016DAF" w:rsidRDefault="00DD36B2" w:rsidP="0030159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694" w:type="dxa"/>
          </w:tcPr>
          <w:p w14:paraId="5BF7F547" w14:textId="77777777" w:rsidR="00DD36B2" w:rsidRPr="00016DAF" w:rsidRDefault="00DD36B2" w:rsidP="00301594">
            <w:pPr>
              <w:pStyle w:val="Paragrafoelenco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D36B2" w:rsidRPr="00016DAF" w14:paraId="0A21A447" w14:textId="77777777" w:rsidTr="000C71AC">
        <w:tc>
          <w:tcPr>
            <w:tcW w:w="6912" w:type="dxa"/>
          </w:tcPr>
          <w:p w14:paraId="019CA39F" w14:textId="77777777" w:rsidR="00DD36B2" w:rsidRPr="00016DAF" w:rsidRDefault="00DD36B2" w:rsidP="003015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Descrivere brevemente strumenti e metodi utilizzati</w:t>
            </w:r>
          </w:p>
          <w:p w14:paraId="713DC341" w14:textId="77777777" w:rsidR="00DD36B2" w:rsidRPr="00016DAF" w:rsidRDefault="00DD36B2" w:rsidP="0030159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max 250 caratteri</w:t>
            </w:r>
          </w:p>
          <w:p w14:paraId="6978932B" w14:textId="77777777" w:rsidR="00DD36B2" w:rsidRPr="00016DAF" w:rsidRDefault="00DD36B2" w:rsidP="003015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B2B60E" w14:textId="77777777" w:rsidR="00DD36B2" w:rsidRPr="00016DAF" w:rsidRDefault="00DD36B2" w:rsidP="0030159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694" w:type="dxa"/>
          </w:tcPr>
          <w:p w14:paraId="4FFF2455" w14:textId="77777777" w:rsidR="00DD36B2" w:rsidRPr="00016DAF" w:rsidRDefault="00DD36B2" w:rsidP="00301594">
            <w:pPr>
              <w:pStyle w:val="Paragrafoelenco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D36B2" w:rsidRPr="00016DAF" w14:paraId="669BA764" w14:textId="77777777" w:rsidTr="000C71AC">
        <w:tc>
          <w:tcPr>
            <w:tcW w:w="6912" w:type="dxa"/>
          </w:tcPr>
          <w:p w14:paraId="47A7F1A3" w14:textId="274A8862" w:rsidR="00DD36B2" w:rsidRPr="00016DAF" w:rsidRDefault="00DD36B2" w:rsidP="003015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Descrivere brevemente </w:t>
            </w:r>
            <w:r w:rsidR="00FB1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i </w:t>
            </w: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risultati ottenuti in termini di raggiungimento degli obiettivi prefissati e gradimento ed efficacia dell’iniziativa</w:t>
            </w:r>
            <w:r w:rsidRPr="00016D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10EDDCC0" w14:textId="77777777" w:rsidR="00DD36B2" w:rsidRPr="00016DAF" w:rsidRDefault="00DD36B2" w:rsidP="0030159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max 300 caratteri</w:t>
            </w:r>
          </w:p>
          <w:p w14:paraId="103A5FC2" w14:textId="77777777" w:rsidR="00DD36B2" w:rsidRPr="00016DAF" w:rsidRDefault="00DD36B2" w:rsidP="0030159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694" w:type="dxa"/>
          </w:tcPr>
          <w:p w14:paraId="2A785D2F" w14:textId="77777777" w:rsidR="00DD36B2" w:rsidRPr="00016DAF" w:rsidRDefault="00DD36B2" w:rsidP="00301594">
            <w:pPr>
              <w:pStyle w:val="Paragrafoelenco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AAF9D06" w14:textId="5E27AD12" w:rsidR="00DD36B2" w:rsidRPr="00016DAF" w:rsidRDefault="00DD36B2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332766BA" w14:textId="099CC996" w:rsidR="00DD36B2" w:rsidRPr="00016DAF" w:rsidRDefault="00DD36B2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5EEE3510" w14:textId="7376A224" w:rsidR="00DD36B2" w:rsidRPr="00016DAF" w:rsidRDefault="00DD36B2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29373E88" w14:textId="77777777" w:rsidR="00DD36B2" w:rsidRPr="00016DAF" w:rsidRDefault="00DD36B2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3A592EA3" w14:textId="2636B8AF" w:rsidR="007D1FDD" w:rsidRPr="00016DAF" w:rsidRDefault="00A71FAE" w:rsidP="00813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016D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FINANZIAMENTI</w:t>
      </w:r>
    </w:p>
    <w:p w14:paraId="4C14173A" w14:textId="77777777" w:rsidR="00A71FAE" w:rsidRPr="00016DAF" w:rsidRDefault="00A71FAE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783"/>
        <w:gridCol w:w="2653"/>
      </w:tblGrid>
      <w:tr w:rsidR="003562FC" w:rsidRPr="00016DAF" w14:paraId="7BD02DB6" w14:textId="77777777" w:rsidTr="00B404F6">
        <w:tc>
          <w:tcPr>
            <w:tcW w:w="7905" w:type="dxa"/>
          </w:tcPr>
          <w:p w14:paraId="634990A2" w14:textId="2A220E8F" w:rsidR="003562FC" w:rsidRPr="00016DAF" w:rsidRDefault="003562FC" w:rsidP="003562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Budget complessivo*</w:t>
            </w:r>
            <w:r w:rsidR="005B4F53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183E7E2E" w14:textId="77777777" w:rsidR="003562FC" w:rsidRPr="00016DAF" w:rsidRDefault="003562FC" w:rsidP="003562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119E3CE" w14:textId="77777777" w:rsidR="003562FC" w:rsidRPr="00016DAF" w:rsidRDefault="003562FC" w:rsidP="009F0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1" w:type="dxa"/>
          </w:tcPr>
          <w:p w14:paraId="49451F57" w14:textId="77777777" w:rsidR="003562FC" w:rsidRPr="00016DAF" w:rsidRDefault="003562FC" w:rsidP="009F0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62FC" w:rsidRPr="00016DAF" w14:paraId="272A4F71" w14:textId="77777777" w:rsidTr="00B404F6">
        <w:tc>
          <w:tcPr>
            <w:tcW w:w="7905" w:type="dxa"/>
          </w:tcPr>
          <w:p w14:paraId="1FC42C86" w14:textId="413B5599" w:rsidR="003562FC" w:rsidRPr="00016DAF" w:rsidRDefault="002C39D5" w:rsidP="003562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 cui f</w:t>
            </w:r>
            <w:r w:rsidR="003562FC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inanziamenti esterni</w:t>
            </w:r>
            <w:r w:rsidR="005B4F53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7C76888A" w14:textId="77777777" w:rsidR="003562FC" w:rsidRPr="00016DAF" w:rsidRDefault="003562FC" w:rsidP="008D4D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1" w:type="dxa"/>
          </w:tcPr>
          <w:p w14:paraId="6A6105D9" w14:textId="77777777" w:rsidR="003562FC" w:rsidRPr="00016DAF" w:rsidRDefault="003562FC" w:rsidP="009F0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BB0F847" w14:textId="6F317DBA" w:rsidR="00DD36B2" w:rsidRPr="00016DAF" w:rsidRDefault="00DD36B2" w:rsidP="00EF6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B142C7" w14:textId="77777777" w:rsidR="00DD36B2" w:rsidRPr="00016DAF" w:rsidRDefault="00DD36B2" w:rsidP="00EF6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C1565F" w14:textId="1C57E32C" w:rsidR="00EF6824" w:rsidRPr="00016DAF" w:rsidRDefault="00EF6824" w:rsidP="00813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016D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CLASSIFICAZIONI</w:t>
      </w:r>
    </w:p>
    <w:p w14:paraId="0B3126F5" w14:textId="77B044B1" w:rsidR="00EF6824" w:rsidRPr="00016DAF" w:rsidRDefault="00EF6824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482347" w14:textId="77777777" w:rsidR="00EF6824" w:rsidRPr="00016DAF" w:rsidRDefault="00EF6824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87"/>
        <w:gridCol w:w="7249"/>
      </w:tblGrid>
      <w:tr w:rsidR="00EF6824" w:rsidRPr="00016DAF" w14:paraId="4ABC8EC6" w14:textId="77777777" w:rsidTr="00B404F6">
        <w:tc>
          <w:tcPr>
            <w:tcW w:w="3227" w:type="dxa"/>
          </w:tcPr>
          <w:p w14:paraId="7AA1F478" w14:textId="2DFD09B9" w:rsidR="00EF6824" w:rsidRPr="00016DAF" w:rsidRDefault="00EF6824" w:rsidP="00EF682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Area</w:t>
            </w:r>
            <w:r w:rsidR="006E517D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scientific</w:t>
            </w:r>
            <w:r w:rsidR="006E517D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 </w:t>
            </w: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coinvolta*</w:t>
            </w:r>
            <w:r w:rsidR="005B4F53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152784D1" w14:textId="189907E2" w:rsidR="00EF6824" w:rsidRPr="00016DAF" w:rsidRDefault="00F01851" w:rsidP="009F0378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970BB">
              <w:rPr>
                <w:rFonts w:ascii="Times New Roman" w:eastAsia="Times New Roman" w:hAnsi="Times New Roman" w:cs="Times New Roman"/>
                <w:lang w:eastAsia="it-IT"/>
              </w:rPr>
              <w:t xml:space="preserve">Barrare con una X </w:t>
            </w:r>
            <w:r w:rsidR="006E517D" w:rsidRPr="00016DAF">
              <w:rPr>
                <w:rFonts w:ascii="Times New Roman" w:eastAsia="Times New Roman" w:hAnsi="Times New Roman" w:cs="Times New Roman"/>
                <w:lang w:eastAsia="it-IT"/>
              </w:rPr>
              <w:t>almeno una area scientifica</w:t>
            </w:r>
          </w:p>
        </w:tc>
        <w:tc>
          <w:tcPr>
            <w:tcW w:w="7379" w:type="dxa"/>
          </w:tcPr>
          <w:p w14:paraId="3B78AAAA" w14:textId="77777777" w:rsidR="00EF6824" w:rsidRPr="00016DAF" w:rsidRDefault="00EF682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 xml:space="preserve">Area 1 Scienze matematiche e informatiche </w:t>
            </w:r>
          </w:p>
          <w:p w14:paraId="1F381E84" w14:textId="77777777" w:rsidR="00EF6824" w:rsidRPr="00016DAF" w:rsidRDefault="00EF682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Area 2 Scienze fisiche</w:t>
            </w:r>
          </w:p>
          <w:p w14:paraId="46F770DD" w14:textId="77777777" w:rsidR="00EF6824" w:rsidRPr="00016DAF" w:rsidRDefault="00EF682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Area 3 Scienze chimiche</w:t>
            </w:r>
          </w:p>
          <w:p w14:paraId="1DB1AFFE" w14:textId="77777777" w:rsidR="00EF6824" w:rsidRPr="00016DAF" w:rsidRDefault="00EF682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Area 4 Scienze della terra</w:t>
            </w:r>
          </w:p>
          <w:p w14:paraId="44B977B8" w14:textId="77777777" w:rsidR="00EF6824" w:rsidRPr="00016DAF" w:rsidRDefault="00EF682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Area 5 Scienze biologiche</w:t>
            </w:r>
          </w:p>
          <w:p w14:paraId="1A329C85" w14:textId="77777777" w:rsidR="00EF6824" w:rsidRPr="00016DAF" w:rsidRDefault="00EF682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Area 6 Scienze mediche</w:t>
            </w:r>
          </w:p>
          <w:p w14:paraId="22AB6985" w14:textId="77777777" w:rsidR="00EF6824" w:rsidRPr="00016DAF" w:rsidRDefault="00EF682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Area 7 Scienze agrarie e veterinarie</w:t>
            </w:r>
          </w:p>
          <w:p w14:paraId="24FBC692" w14:textId="77777777" w:rsidR="00EF6824" w:rsidRPr="00016DAF" w:rsidRDefault="00EF682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Area 8 Ingegneria civile ed Architettura</w:t>
            </w:r>
          </w:p>
          <w:p w14:paraId="69FD8BCE" w14:textId="77777777" w:rsidR="00EF6824" w:rsidRPr="00016DAF" w:rsidRDefault="00EF682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Area 9 Ingegneria industriale e dell’informazione</w:t>
            </w:r>
          </w:p>
          <w:p w14:paraId="3EE94397" w14:textId="77777777" w:rsidR="00EF6824" w:rsidRPr="00016DAF" w:rsidRDefault="00EF682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Area 10 Scienze dell’antichità, filologico-letterarie e storico-artistiche</w:t>
            </w:r>
          </w:p>
          <w:p w14:paraId="15D2C4F6" w14:textId="77777777" w:rsidR="00EF6824" w:rsidRPr="00016DAF" w:rsidRDefault="00EF682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Area 11 Scienze storiche, filosofiche, pedagogiche e psicologiche</w:t>
            </w:r>
          </w:p>
          <w:p w14:paraId="51DAC152" w14:textId="77777777" w:rsidR="00EF6824" w:rsidRPr="00016DAF" w:rsidRDefault="00EF682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Area 12 Scienze giuridiche</w:t>
            </w:r>
          </w:p>
          <w:p w14:paraId="5ECFD548" w14:textId="77777777" w:rsidR="00EC6AAF" w:rsidRPr="00016DAF" w:rsidRDefault="00EF682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Area 13 Scienze economiche e statistiche</w:t>
            </w:r>
          </w:p>
          <w:p w14:paraId="1CE4F294" w14:textId="77777777" w:rsidR="00EF6824" w:rsidRDefault="00EF6824" w:rsidP="00F10B3E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Area 14 Scienze politiche e sociali</w:t>
            </w:r>
          </w:p>
          <w:p w14:paraId="281F102E" w14:textId="71672435" w:rsidR="00075955" w:rsidRPr="00016DAF" w:rsidRDefault="00075955" w:rsidP="00075955">
            <w:pPr>
              <w:pStyle w:val="Paragrafoelenco"/>
              <w:ind w:left="46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F6824" w:rsidRPr="00016DAF" w14:paraId="3F561CF6" w14:textId="77777777" w:rsidTr="00B404F6">
        <w:tc>
          <w:tcPr>
            <w:tcW w:w="3227" w:type="dxa"/>
          </w:tcPr>
          <w:p w14:paraId="4FC5068A" w14:textId="00A7B880" w:rsidR="00EF6824" w:rsidRPr="00016DAF" w:rsidRDefault="00EF6824" w:rsidP="00EF682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Settori e sottosettori ERC</w:t>
            </w:r>
            <w:r w:rsidR="005B4F53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EBE2882" w14:textId="77777777" w:rsidR="00EF6824" w:rsidRPr="00016DAF" w:rsidRDefault="00EF6824" w:rsidP="009F0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79" w:type="dxa"/>
          </w:tcPr>
          <w:p w14:paraId="2024D041" w14:textId="77777777" w:rsidR="00EF6824" w:rsidRPr="00016DAF" w:rsidRDefault="00EF6824" w:rsidP="009F0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6824" w:rsidRPr="00016DAF" w14:paraId="088EC47B" w14:textId="77777777" w:rsidTr="00B404F6">
        <w:tc>
          <w:tcPr>
            <w:tcW w:w="3227" w:type="dxa"/>
          </w:tcPr>
          <w:p w14:paraId="393E4842" w14:textId="196EB8F8" w:rsidR="00EF6824" w:rsidRPr="00016DAF" w:rsidRDefault="00EF6824" w:rsidP="00EF682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Parole chiave</w:t>
            </w:r>
            <w:r w:rsidR="005B4F53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3907AA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definite dall’utente</w:t>
            </w:r>
          </w:p>
          <w:p w14:paraId="65A1F0EB" w14:textId="77777777" w:rsidR="00EF6824" w:rsidRPr="00016DAF" w:rsidRDefault="00EF6824" w:rsidP="009F0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79" w:type="dxa"/>
          </w:tcPr>
          <w:p w14:paraId="10A44243" w14:textId="77777777" w:rsidR="00EF6824" w:rsidRPr="00016DAF" w:rsidRDefault="00EF6824" w:rsidP="009F0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6824" w:rsidRPr="00DB53FB" w14:paraId="7B360CF2" w14:textId="77777777" w:rsidTr="00B404F6">
        <w:tc>
          <w:tcPr>
            <w:tcW w:w="3227" w:type="dxa"/>
          </w:tcPr>
          <w:p w14:paraId="6225FF8F" w14:textId="163ACBD8" w:rsidR="00EF6824" w:rsidRDefault="00EF6824" w:rsidP="00EF682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SDG - </w:t>
            </w:r>
            <w:proofErr w:type="spellStart"/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Sustainable</w:t>
            </w:r>
            <w:proofErr w:type="spellEnd"/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Development Goals</w:t>
            </w:r>
            <w:r w:rsidR="005B4F53"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68AADA29" w14:textId="2758493C" w:rsidR="00075955" w:rsidRPr="00016DAF" w:rsidRDefault="00075955" w:rsidP="00EF682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970BB">
              <w:rPr>
                <w:rFonts w:ascii="Times New Roman" w:eastAsia="Times New Roman" w:hAnsi="Times New Roman" w:cs="Times New Roman"/>
                <w:lang w:eastAsia="it-IT"/>
              </w:rPr>
              <w:t xml:space="preserve">Barrare con una X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almeno un</w:t>
            </w:r>
            <w:r w:rsidR="00E45C43">
              <w:rPr>
                <w:rFonts w:ascii="Times New Roman" w:eastAsia="Times New Roman" w:hAnsi="Times New Roman" w:cs="Times New Roman"/>
                <w:lang w:eastAsia="it-IT"/>
              </w:rPr>
              <w:t xml:space="preserve"> obiettivo </w:t>
            </w:r>
          </w:p>
          <w:p w14:paraId="681468BD" w14:textId="77777777" w:rsidR="00EF6824" w:rsidRPr="00016DAF" w:rsidRDefault="00EF6824" w:rsidP="009F0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79" w:type="dxa"/>
          </w:tcPr>
          <w:p w14:paraId="15A626F4" w14:textId="77777777" w:rsidR="00EF6824" w:rsidRPr="000324E7" w:rsidRDefault="00B227F3" w:rsidP="00DA2B9B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val="en-US" w:eastAsia="it-IT"/>
              </w:rPr>
            </w:pPr>
            <w:hyperlink r:id="rId10" w:history="1"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>End poverty in all its forms everywhere</w:t>
              </w:r>
            </w:hyperlink>
          </w:p>
          <w:p w14:paraId="1034DF9F" w14:textId="77777777" w:rsidR="000B305D" w:rsidRPr="000324E7" w:rsidRDefault="00B227F3" w:rsidP="00DA2B9B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val="en-US" w:eastAsia="it-IT"/>
              </w:rPr>
            </w:pPr>
            <w:hyperlink r:id="rId11" w:history="1"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>End hunger, achieve food security and improved nutrition and promote sustainable agriculture</w:t>
              </w:r>
            </w:hyperlink>
          </w:p>
          <w:p w14:paraId="5A1431EC" w14:textId="77777777" w:rsidR="000B305D" w:rsidRPr="000324E7" w:rsidRDefault="00B227F3" w:rsidP="00DA2B9B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val="en-US" w:eastAsia="it-IT"/>
              </w:rPr>
            </w:pPr>
            <w:hyperlink r:id="rId12" w:history="1"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>Ensure healthy lives and promote well-being for all at all ages</w:t>
              </w:r>
            </w:hyperlink>
          </w:p>
          <w:p w14:paraId="4FF69C86" w14:textId="77777777" w:rsidR="000B305D" w:rsidRPr="000324E7" w:rsidRDefault="00B227F3" w:rsidP="00DA2B9B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val="en-US" w:eastAsia="it-IT"/>
              </w:rPr>
            </w:pPr>
            <w:hyperlink r:id="rId13" w:history="1"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>Ensure inclusive and equitable quality education and promote lifelong learning opportunities for all</w:t>
              </w:r>
            </w:hyperlink>
          </w:p>
          <w:p w14:paraId="0997A2D1" w14:textId="77777777" w:rsidR="000B305D" w:rsidRPr="000324E7" w:rsidRDefault="00B227F3" w:rsidP="00DA2B9B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val="en-US" w:eastAsia="it-IT"/>
              </w:rPr>
            </w:pPr>
            <w:hyperlink r:id="rId14" w:history="1"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>Achieve gender equality and empower all women and girls</w:t>
              </w:r>
            </w:hyperlink>
          </w:p>
          <w:p w14:paraId="393C768E" w14:textId="77777777" w:rsidR="000B305D" w:rsidRPr="000324E7" w:rsidRDefault="00B227F3" w:rsidP="00DA2B9B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val="en-US" w:eastAsia="it-IT"/>
              </w:rPr>
            </w:pPr>
            <w:hyperlink r:id="rId15" w:history="1"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>Ensure availability and sustainable management of water and sanitation for all</w:t>
              </w:r>
            </w:hyperlink>
          </w:p>
          <w:p w14:paraId="0644C439" w14:textId="77777777" w:rsidR="000B305D" w:rsidRPr="000324E7" w:rsidRDefault="00B227F3" w:rsidP="00DA2B9B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val="en-US" w:eastAsia="it-IT"/>
              </w:rPr>
            </w:pPr>
            <w:hyperlink r:id="rId16" w:history="1"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 xml:space="preserve">Ensure access to affordable, reliable, </w:t>
              </w:r>
              <w:proofErr w:type="gramStart"/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>sustainable</w:t>
              </w:r>
              <w:proofErr w:type="gramEnd"/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 xml:space="preserve"> and modern energy for all</w:t>
              </w:r>
            </w:hyperlink>
          </w:p>
          <w:p w14:paraId="732088C8" w14:textId="77777777" w:rsidR="000B305D" w:rsidRPr="000324E7" w:rsidRDefault="00B227F3" w:rsidP="00DA2B9B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val="en-US" w:eastAsia="it-IT"/>
              </w:rPr>
            </w:pPr>
            <w:hyperlink r:id="rId17" w:history="1"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 xml:space="preserve">Promote sustained, </w:t>
              </w:r>
              <w:proofErr w:type="gramStart"/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>inclusive</w:t>
              </w:r>
              <w:proofErr w:type="gramEnd"/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 xml:space="preserve"> and sustainable economic growth, full and productive employment and decent work for all</w:t>
              </w:r>
            </w:hyperlink>
          </w:p>
          <w:p w14:paraId="43FFECAF" w14:textId="77777777" w:rsidR="000B305D" w:rsidRPr="000324E7" w:rsidRDefault="00B227F3" w:rsidP="00DA2B9B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val="en-US" w:eastAsia="it-IT"/>
              </w:rPr>
            </w:pPr>
            <w:hyperlink r:id="rId18" w:history="1"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>Build resilient infrastructure, promote inclusive and sustainable industrialization and foster innovation</w:t>
              </w:r>
            </w:hyperlink>
          </w:p>
          <w:p w14:paraId="1E2FAD54" w14:textId="77777777" w:rsidR="000B305D" w:rsidRPr="000324E7" w:rsidRDefault="00B227F3" w:rsidP="00DA2B9B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val="en-US" w:eastAsia="it-IT"/>
              </w:rPr>
            </w:pPr>
            <w:hyperlink r:id="rId19" w:history="1"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>Reduce inequality within and among countries</w:t>
              </w:r>
            </w:hyperlink>
          </w:p>
          <w:p w14:paraId="3626819E" w14:textId="77777777" w:rsidR="000B305D" w:rsidRPr="000324E7" w:rsidRDefault="00B227F3" w:rsidP="00DA2B9B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val="en-US" w:eastAsia="it-IT"/>
              </w:rPr>
            </w:pPr>
            <w:hyperlink r:id="rId20" w:history="1"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 xml:space="preserve">Make cities and human settlements inclusive, safe, </w:t>
              </w:r>
              <w:proofErr w:type="gramStart"/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>resilient</w:t>
              </w:r>
              <w:proofErr w:type="gramEnd"/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 xml:space="preserve"> and sustainable</w:t>
              </w:r>
            </w:hyperlink>
          </w:p>
          <w:p w14:paraId="06805905" w14:textId="53C47C02" w:rsidR="000B305D" w:rsidRPr="000324E7" w:rsidRDefault="00B227F3" w:rsidP="00DA2B9B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val="en-US" w:eastAsia="it-IT"/>
              </w:rPr>
            </w:pPr>
            <w:hyperlink r:id="rId21" w:history="1"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>Ensure sustainable consumption and production patterns</w:t>
              </w:r>
            </w:hyperlink>
          </w:p>
          <w:p w14:paraId="11ED32D9" w14:textId="1538135A" w:rsidR="000B305D" w:rsidRPr="000324E7" w:rsidRDefault="00B227F3" w:rsidP="00DA2B9B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val="en-US" w:eastAsia="it-IT"/>
              </w:rPr>
            </w:pPr>
            <w:hyperlink r:id="rId22" w:history="1"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>Take urgent action to combat climate change and its impacts</w:t>
              </w:r>
            </w:hyperlink>
          </w:p>
          <w:p w14:paraId="3BE2F066" w14:textId="64B7AA09" w:rsidR="000B305D" w:rsidRPr="000324E7" w:rsidRDefault="00B227F3" w:rsidP="00DA2B9B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val="en-US" w:eastAsia="it-IT"/>
              </w:rPr>
            </w:pPr>
            <w:hyperlink r:id="rId23" w:history="1"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 xml:space="preserve">Conserve and sustainably use the oceans, </w:t>
              </w:r>
              <w:proofErr w:type="gramStart"/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>seas</w:t>
              </w:r>
              <w:proofErr w:type="gramEnd"/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 xml:space="preserve"> and marine resources for sustainable development</w:t>
              </w:r>
            </w:hyperlink>
          </w:p>
          <w:p w14:paraId="78B4E1C7" w14:textId="4F98E191" w:rsidR="000B305D" w:rsidRPr="000324E7" w:rsidRDefault="00B227F3" w:rsidP="00DA2B9B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val="en-US" w:eastAsia="it-IT"/>
              </w:rPr>
            </w:pPr>
            <w:hyperlink r:id="rId24" w:history="1"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 xml:space="preserve">Protect, </w:t>
              </w:r>
              <w:proofErr w:type="gramStart"/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>restore</w:t>
              </w:r>
              <w:proofErr w:type="gramEnd"/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 xml:space="preserve"> and promote sustainable use of terrestrial ecosystems, sustainably manage forests, combat desertification, and halt and reverse land degradation and halt biodiversity loss</w:t>
              </w:r>
            </w:hyperlink>
          </w:p>
          <w:p w14:paraId="37124C1F" w14:textId="1275FDB0" w:rsidR="000B305D" w:rsidRPr="000324E7" w:rsidRDefault="00B227F3" w:rsidP="00DA2B9B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val="en-US" w:eastAsia="it-IT"/>
              </w:rPr>
            </w:pPr>
            <w:hyperlink r:id="rId25" w:history="1"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 xml:space="preserve">Promote peaceful and inclusive societies for sustainable development, provide access to justice for all and build effective, </w:t>
              </w:r>
              <w:proofErr w:type="gramStart"/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>accountable</w:t>
              </w:r>
              <w:proofErr w:type="gramEnd"/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 xml:space="preserve"> and inclusive institutions at all levels</w:t>
              </w:r>
            </w:hyperlink>
          </w:p>
          <w:p w14:paraId="53920853" w14:textId="2237222F" w:rsidR="000B305D" w:rsidRPr="000324E7" w:rsidRDefault="00B227F3" w:rsidP="00DA2B9B">
            <w:pPr>
              <w:pStyle w:val="Paragrafoelenco"/>
              <w:numPr>
                <w:ilvl w:val="0"/>
                <w:numId w:val="23"/>
              </w:numPr>
              <w:ind w:left="462"/>
              <w:rPr>
                <w:rFonts w:ascii="Times New Roman" w:eastAsia="Times New Roman" w:hAnsi="Times New Roman" w:cs="Times New Roman"/>
                <w:lang w:val="en-US" w:eastAsia="it-IT"/>
              </w:rPr>
            </w:pPr>
            <w:hyperlink r:id="rId26" w:history="1">
              <w:r w:rsidR="000B305D" w:rsidRPr="000324E7">
                <w:rPr>
                  <w:rFonts w:ascii="Times New Roman" w:eastAsia="Times New Roman" w:hAnsi="Times New Roman" w:cs="Times New Roman"/>
                  <w:lang w:val="en-US" w:eastAsia="it-IT"/>
                </w:rPr>
                <w:t>Strengthen the means of implementation and revitalize the global partnership for sustainable development</w:t>
              </w:r>
            </w:hyperlink>
          </w:p>
          <w:p w14:paraId="7203147E" w14:textId="147970E8" w:rsidR="000B305D" w:rsidRPr="000324E7" w:rsidRDefault="000B305D" w:rsidP="00BC580A">
            <w:pPr>
              <w:pStyle w:val="Paragrafoelenco"/>
              <w:ind w:left="462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</w:tr>
      <w:tr w:rsidR="00EF6824" w:rsidRPr="00016DAF" w14:paraId="10AFBF0C" w14:textId="77777777" w:rsidTr="00B404F6">
        <w:tc>
          <w:tcPr>
            <w:tcW w:w="3227" w:type="dxa"/>
          </w:tcPr>
          <w:p w14:paraId="7949FCE7" w14:textId="15EC5958" w:rsidR="00EF6824" w:rsidRPr="00016DAF" w:rsidRDefault="00EF6824" w:rsidP="00EF682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Eventuali pubblicazioni</w:t>
            </w:r>
            <w:r w:rsidR="00513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, anche divulgative,</w:t>
            </w:r>
            <w:r w:rsidRPr="0001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di riferimento del caso studio </w:t>
            </w:r>
            <w:r w:rsidRPr="00016DAF">
              <w:rPr>
                <w:rFonts w:ascii="Times New Roman" w:eastAsia="Times New Roman" w:hAnsi="Times New Roman" w:cs="Times New Roman"/>
                <w:lang w:eastAsia="it-IT"/>
              </w:rPr>
              <w:t>(max 5)</w:t>
            </w:r>
          </w:p>
          <w:p w14:paraId="179A83F0" w14:textId="77777777" w:rsidR="00EF6824" w:rsidRPr="00016DAF" w:rsidRDefault="00EF6824" w:rsidP="00EF682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379" w:type="dxa"/>
          </w:tcPr>
          <w:p w14:paraId="1DC459A5" w14:textId="77777777" w:rsidR="00EF6824" w:rsidRPr="00016DAF" w:rsidRDefault="00EF6824" w:rsidP="009F0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A2233A7" w14:textId="39CBDCB2" w:rsidR="00D012E1" w:rsidRPr="00016DAF" w:rsidRDefault="00D012E1" w:rsidP="009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D012E1" w:rsidRPr="00016DAF" w:rsidSect="00E273B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C0D2" w14:textId="77777777" w:rsidR="00B227F3" w:rsidRDefault="00B227F3" w:rsidP="00D45060">
      <w:pPr>
        <w:spacing w:after="0" w:line="240" w:lineRule="auto"/>
      </w:pPr>
      <w:r>
        <w:separator/>
      </w:r>
    </w:p>
  </w:endnote>
  <w:endnote w:type="continuationSeparator" w:id="0">
    <w:p w14:paraId="2358AF59" w14:textId="77777777" w:rsidR="00B227F3" w:rsidRDefault="00B227F3" w:rsidP="00D45060">
      <w:pPr>
        <w:spacing w:after="0" w:line="240" w:lineRule="auto"/>
      </w:pPr>
      <w:r>
        <w:continuationSeparator/>
      </w:r>
    </w:p>
  </w:endnote>
  <w:endnote w:type="continuationNotice" w:id="1">
    <w:p w14:paraId="1E7A83F7" w14:textId="77777777" w:rsidR="00B227F3" w:rsidRDefault="00B227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FB04" w14:textId="77777777" w:rsidR="00E34B9B" w:rsidRDefault="00E34B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519499"/>
      <w:docPartObj>
        <w:docPartGallery w:val="Page Numbers (Bottom of Page)"/>
        <w:docPartUnique/>
      </w:docPartObj>
    </w:sdtPr>
    <w:sdtEndPr/>
    <w:sdtContent>
      <w:p w14:paraId="5F595801" w14:textId="77777777" w:rsidR="00D45060" w:rsidRDefault="00D45060" w:rsidP="00E34B9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E50">
          <w:rPr>
            <w:noProof/>
          </w:rPr>
          <w:t>1</w:t>
        </w:r>
        <w:r>
          <w:fldChar w:fldCharType="end"/>
        </w:r>
      </w:p>
    </w:sdtContent>
  </w:sdt>
  <w:p w14:paraId="019215E1" w14:textId="77777777" w:rsidR="00D45060" w:rsidRDefault="00D450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C0BD" w14:textId="77777777" w:rsidR="00E34B9B" w:rsidRDefault="00E34B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BF33" w14:textId="77777777" w:rsidR="00B227F3" w:rsidRDefault="00B227F3" w:rsidP="00D45060">
      <w:pPr>
        <w:spacing w:after="0" w:line="240" w:lineRule="auto"/>
      </w:pPr>
      <w:r>
        <w:separator/>
      </w:r>
    </w:p>
  </w:footnote>
  <w:footnote w:type="continuationSeparator" w:id="0">
    <w:p w14:paraId="4FBAFADD" w14:textId="77777777" w:rsidR="00B227F3" w:rsidRDefault="00B227F3" w:rsidP="00D45060">
      <w:pPr>
        <w:spacing w:after="0" w:line="240" w:lineRule="auto"/>
      </w:pPr>
      <w:r>
        <w:continuationSeparator/>
      </w:r>
    </w:p>
  </w:footnote>
  <w:footnote w:type="continuationNotice" w:id="1">
    <w:p w14:paraId="7654320C" w14:textId="77777777" w:rsidR="00B227F3" w:rsidRDefault="00B227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65B0" w14:textId="77777777" w:rsidR="00E34B9B" w:rsidRDefault="00E34B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47C2" w14:textId="77777777" w:rsidR="00E34B9B" w:rsidRDefault="00E34B9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293B" w14:textId="77777777" w:rsidR="00E34B9B" w:rsidRDefault="00E34B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762"/>
    <w:multiLevelType w:val="multilevel"/>
    <w:tmpl w:val="5946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97EE8"/>
    <w:multiLevelType w:val="hybridMultilevel"/>
    <w:tmpl w:val="D66206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318D"/>
    <w:multiLevelType w:val="multilevel"/>
    <w:tmpl w:val="3AE2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0480B"/>
    <w:multiLevelType w:val="hybridMultilevel"/>
    <w:tmpl w:val="1130E2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052D4"/>
    <w:multiLevelType w:val="hybridMultilevel"/>
    <w:tmpl w:val="9572B7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0795D"/>
    <w:multiLevelType w:val="hybridMultilevel"/>
    <w:tmpl w:val="573288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32B13"/>
    <w:multiLevelType w:val="multilevel"/>
    <w:tmpl w:val="69BA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605567"/>
    <w:multiLevelType w:val="multilevel"/>
    <w:tmpl w:val="3A8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41079D"/>
    <w:multiLevelType w:val="hybridMultilevel"/>
    <w:tmpl w:val="8154D5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566E8"/>
    <w:multiLevelType w:val="multilevel"/>
    <w:tmpl w:val="6474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33568"/>
    <w:multiLevelType w:val="hybridMultilevel"/>
    <w:tmpl w:val="3DE04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13190"/>
    <w:multiLevelType w:val="hybridMultilevel"/>
    <w:tmpl w:val="3CE0CD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03720"/>
    <w:multiLevelType w:val="multilevel"/>
    <w:tmpl w:val="1BD4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1F2978"/>
    <w:multiLevelType w:val="multilevel"/>
    <w:tmpl w:val="3076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2D5721"/>
    <w:multiLevelType w:val="multilevel"/>
    <w:tmpl w:val="9EA0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D71CE8"/>
    <w:multiLevelType w:val="multilevel"/>
    <w:tmpl w:val="66AE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7C5C05"/>
    <w:multiLevelType w:val="multilevel"/>
    <w:tmpl w:val="E1D8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080F71"/>
    <w:multiLevelType w:val="multilevel"/>
    <w:tmpl w:val="136E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000D45"/>
    <w:multiLevelType w:val="multilevel"/>
    <w:tmpl w:val="85CE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4F42D3"/>
    <w:multiLevelType w:val="hybridMultilevel"/>
    <w:tmpl w:val="A6A6C4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D6E66"/>
    <w:multiLevelType w:val="hybridMultilevel"/>
    <w:tmpl w:val="32F09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E5E85"/>
    <w:multiLevelType w:val="multilevel"/>
    <w:tmpl w:val="E12A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1D32BB"/>
    <w:multiLevelType w:val="multilevel"/>
    <w:tmpl w:val="FDF6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605649"/>
    <w:multiLevelType w:val="hybridMultilevel"/>
    <w:tmpl w:val="FA5078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A0056"/>
    <w:multiLevelType w:val="hybridMultilevel"/>
    <w:tmpl w:val="1512D5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D2953"/>
    <w:multiLevelType w:val="hybridMultilevel"/>
    <w:tmpl w:val="1598E1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5534A"/>
    <w:multiLevelType w:val="multilevel"/>
    <w:tmpl w:val="FA98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1023E5"/>
    <w:multiLevelType w:val="hybridMultilevel"/>
    <w:tmpl w:val="6BBC98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A2DBD"/>
    <w:multiLevelType w:val="multilevel"/>
    <w:tmpl w:val="ED60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E242E3"/>
    <w:multiLevelType w:val="hybridMultilevel"/>
    <w:tmpl w:val="689470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B13AD"/>
    <w:multiLevelType w:val="hybridMultilevel"/>
    <w:tmpl w:val="F956D9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26796"/>
    <w:multiLevelType w:val="hybridMultilevel"/>
    <w:tmpl w:val="6C50AD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97893"/>
    <w:multiLevelType w:val="hybridMultilevel"/>
    <w:tmpl w:val="04C69C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C2A33"/>
    <w:multiLevelType w:val="multilevel"/>
    <w:tmpl w:val="3DC6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605222">
    <w:abstractNumId w:val="33"/>
  </w:num>
  <w:num w:numId="2" w16cid:durableId="2077436278">
    <w:abstractNumId w:val="14"/>
  </w:num>
  <w:num w:numId="3" w16cid:durableId="1770156388">
    <w:abstractNumId w:val="7"/>
  </w:num>
  <w:num w:numId="4" w16cid:durableId="882057058">
    <w:abstractNumId w:val="0"/>
  </w:num>
  <w:num w:numId="5" w16cid:durableId="1251620637">
    <w:abstractNumId w:val="9"/>
  </w:num>
  <w:num w:numId="6" w16cid:durableId="2042049646">
    <w:abstractNumId w:val="17"/>
  </w:num>
  <w:num w:numId="7" w16cid:durableId="486942822">
    <w:abstractNumId w:val="26"/>
  </w:num>
  <w:num w:numId="8" w16cid:durableId="430514996">
    <w:abstractNumId w:val="15"/>
  </w:num>
  <w:num w:numId="9" w16cid:durableId="963196711">
    <w:abstractNumId w:val="28"/>
  </w:num>
  <w:num w:numId="10" w16cid:durableId="21395656">
    <w:abstractNumId w:val="18"/>
  </w:num>
  <w:num w:numId="11" w16cid:durableId="50464392">
    <w:abstractNumId w:val="6"/>
  </w:num>
  <w:num w:numId="12" w16cid:durableId="1255211237">
    <w:abstractNumId w:val="21"/>
  </w:num>
  <w:num w:numId="13" w16cid:durableId="2088065935">
    <w:abstractNumId w:val="13"/>
  </w:num>
  <w:num w:numId="14" w16cid:durableId="793988115">
    <w:abstractNumId w:val="2"/>
  </w:num>
  <w:num w:numId="15" w16cid:durableId="649987555">
    <w:abstractNumId w:val="16"/>
  </w:num>
  <w:num w:numId="16" w16cid:durableId="1619070891">
    <w:abstractNumId w:val="12"/>
  </w:num>
  <w:num w:numId="17" w16cid:durableId="1002197446">
    <w:abstractNumId w:val="22"/>
  </w:num>
  <w:num w:numId="18" w16cid:durableId="1782340652">
    <w:abstractNumId w:val="10"/>
  </w:num>
  <w:num w:numId="19" w16cid:durableId="992178821">
    <w:abstractNumId w:val="30"/>
  </w:num>
  <w:num w:numId="20" w16cid:durableId="239222055">
    <w:abstractNumId w:val="29"/>
  </w:num>
  <w:num w:numId="21" w16cid:durableId="236936704">
    <w:abstractNumId w:val="8"/>
  </w:num>
  <w:num w:numId="22" w16cid:durableId="1160999142">
    <w:abstractNumId w:val="11"/>
  </w:num>
  <w:num w:numId="23" w16cid:durableId="587693114">
    <w:abstractNumId w:val="19"/>
  </w:num>
  <w:num w:numId="24" w16cid:durableId="1383285997">
    <w:abstractNumId w:val="31"/>
  </w:num>
  <w:num w:numId="25" w16cid:durableId="1981955268">
    <w:abstractNumId w:val="23"/>
  </w:num>
  <w:num w:numId="26" w16cid:durableId="1356930556">
    <w:abstractNumId w:val="27"/>
  </w:num>
  <w:num w:numId="27" w16cid:durableId="332148751">
    <w:abstractNumId w:val="1"/>
  </w:num>
  <w:num w:numId="28" w16cid:durableId="874999092">
    <w:abstractNumId w:val="24"/>
  </w:num>
  <w:num w:numId="29" w16cid:durableId="1359088227">
    <w:abstractNumId w:val="25"/>
  </w:num>
  <w:num w:numId="30" w16cid:durableId="1428040313">
    <w:abstractNumId w:val="5"/>
  </w:num>
  <w:num w:numId="31" w16cid:durableId="848712343">
    <w:abstractNumId w:val="20"/>
  </w:num>
  <w:num w:numId="32" w16cid:durableId="1240869628">
    <w:abstractNumId w:val="3"/>
  </w:num>
  <w:num w:numId="33" w16cid:durableId="3555062">
    <w:abstractNumId w:val="4"/>
  </w:num>
  <w:num w:numId="34" w16cid:durableId="121739852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79"/>
    <w:rsid w:val="00000A8E"/>
    <w:rsid w:val="0000224A"/>
    <w:rsid w:val="00014196"/>
    <w:rsid w:val="00016DAF"/>
    <w:rsid w:val="00022EFE"/>
    <w:rsid w:val="00025F1E"/>
    <w:rsid w:val="000324E7"/>
    <w:rsid w:val="000326A5"/>
    <w:rsid w:val="000338CA"/>
    <w:rsid w:val="00043527"/>
    <w:rsid w:val="00044056"/>
    <w:rsid w:val="000670D0"/>
    <w:rsid w:val="00075955"/>
    <w:rsid w:val="00086384"/>
    <w:rsid w:val="000975B2"/>
    <w:rsid w:val="000B305D"/>
    <w:rsid w:val="000C4F03"/>
    <w:rsid w:val="000C71AC"/>
    <w:rsid w:val="000E5ECE"/>
    <w:rsid w:val="000E6243"/>
    <w:rsid w:val="001370BF"/>
    <w:rsid w:val="00140E50"/>
    <w:rsid w:val="00144FFF"/>
    <w:rsid w:val="001615B5"/>
    <w:rsid w:val="00162D6C"/>
    <w:rsid w:val="00170FD8"/>
    <w:rsid w:val="00176A7E"/>
    <w:rsid w:val="00193B26"/>
    <w:rsid w:val="00194933"/>
    <w:rsid w:val="001A725C"/>
    <w:rsid w:val="001B75BA"/>
    <w:rsid w:val="001E2818"/>
    <w:rsid w:val="001E3165"/>
    <w:rsid w:val="001E5349"/>
    <w:rsid w:val="001E7F3D"/>
    <w:rsid w:val="00240179"/>
    <w:rsid w:val="002A488C"/>
    <w:rsid w:val="002B7F4B"/>
    <w:rsid w:val="002C1914"/>
    <w:rsid w:val="002C39D5"/>
    <w:rsid w:val="002D1630"/>
    <w:rsid w:val="002D70D7"/>
    <w:rsid w:val="002F7158"/>
    <w:rsid w:val="00300E5B"/>
    <w:rsid w:val="00301594"/>
    <w:rsid w:val="00301A92"/>
    <w:rsid w:val="003078B6"/>
    <w:rsid w:val="00310B8E"/>
    <w:rsid w:val="00312749"/>
    <w:rsid w:val="003300B8"/>
    <w:rsid w:val="00352406"/>
    <w:rsid w:val="003562FC"/>
    <w:rsid w:val="0035633C"/>
    <w:rsid w:val="00364D68"/>
    <w:rsid w:val="003907AA"/>
    <w:rsid w:val="00397407"/>
    <w:rsid w:val="003B7F95"/>
    <w:rsid w:val="003F636C"/>
    <w:rsid w:val="0040183A"/>
    <w:rsid w:val="00406354"/>
    <w:rsid w:val="00416F72"/>
    <w:rsid w:val="0042541A"/>
    <w:rsid w:val="00425529"/>
    <w:rsid w:val="00430783"/>
    <w:rsid w:val="00432466"/>
    <w:rsid w:val="00435023"/>
    <w:rsid w:val="004470E9"/>
    <w:rsid w:val="00453811"/>
    <w:rsid w:val="00457EDC"/>
    <w:rsid w:val="00495A25"/>
    <w:rsid w:val="004B60FA"/>
    <w:rsid w:val="004E2EAB"/>
    <w:rsid w:val="004F1DF9"/>
    <w:rsid w:val="004F362C"/>
    <w:rsid w:val="0051236F"/>
    <w:rsid w:val="005134A7"/>
    <w:rsid w:val="00517498"/>
    <w:rsid w:val="00521F44"/>
    <w:rsid w:val="00522EEA"/>
    <w:rsid w:val="0052399D"/>
    <w:rsid w:val="00534A45"/>
    <w:rsid w:val="00544558"/>
    <w:rsid w:val="0055521C"/>
    <w:rsid w:val="00572D28"/>
    <w:rsid w:val="0057725B"/>
    <w:rsid w:val="005A387F"/>
    <w:rsid w:val="005A6A91"/>
    <w:rsid w:val="005B4F53"/>
    <w:rsid w:val="005F1ACC"/>
    <w:rsid w:val="005F2600"/>
    <w:rsid w:val="005F6917"/>
    <w:rsid w:val="005F6D2D"/>
    <w:rsid w:val="005F7B8B"/>
    <w:rsid w:val="00635B36"/>
    <w:rsid w:val="00644A66"/>
    <w:rsid w:val="00646401"/>
    <w:rsid w:val="00653401"/>
    <w:rsid w:val="006609BF"/>
    <w:rsid w:val="00672AEE"/>
    <w:rsid w:val="00690D10"/>
    <w:rsid w:val="00694F36"/>
    <w:rsid w:val="00697598"/>
    <w:rsid w:val="006B4C53"/>
    <w:rsid w:val="006B6EF4"/>
    <w:rsid w:val="006D1167"/>
    <w:rsid w:val="006E517D"/>
    <w:rsid w:val="006E6871"/>
    <w:rsid w:val="00705827"/>
    <w:rsid w:val="007157BA"/>
    <w:rsid w:val="00727C8A"/>
    <w:rsid w:val="00730635"/>
    <w:rsid w:val="00735127"/>
    <w:rsid w:val="0074043B"/>
    <w:rsid w:val="00743BC0"/>
    <w:rsid w:val="007533EA"/>
    <w:rsid w:val="00771887"/>
    <w:rsid w:val="00772DBA"/>
    <w:rsid w:val="00774B7C"/>
    <w:rsid w:val="00781F78"/>
    <w:rsid w:val="007A089F"/>
    <w:rsid w:val="007D1FDD"/>
    <w:rsid w:val="007D40B6"/>
    <w:rsid w:val="007D68E8"/>
    <w:rsid w:val="007E593E"/>
    <w:rsid w:val="008022F3"/>
    <w:rsid w:val="00803A79"/>
    <w:rsid w:val="008136E7"/>
    <w:rsid w:val="00825337"/>
    <w:rsid w:val="00827374"/>
    <w:rsid w:val="0083778F"/>
    <w:rsid w:val="00840124"/>
    <w:rsid w:val="00847FB7"/>
    <w:rsid w:val="00850303"/>
    <w:rsid w:val="0085686F"/>
    <w:rsid w:val="00866F16"/>
    <w:rsid w:val="008A0C84"/>
    <w:rsid w:val="008A5227"/>
    <w:rsid w:val="008B3D74"/>
    <w:rsid w:val="008D2A87"/>
    <w:rsid w:val="008D4D14"/>
    <w:rsid w:val="008F4507"/>
    <w:rsid w:val="0092780D"/>
    <w:rsid w:val="00931BF3"/>
    <w:rsid w:val="00952C37"/>
    <w:rsid w:val="009549B3"/>
    <w:rsid w:val="0095786B"/>
    <w:rsid w:val="00965482"/>
    <w:rsid w:val="00967338"/>
    <w:rsid w:val="00977614"/>
    <w:rsid w:val="00980E24"/>
    <w:rsid w:val="009824E3"/>
    <w:rsid w:val="00997569"/>
    <w:rsid w:val="009A2470"/>
    <w:rsid w:val="009A40BE"/>
    <w:rsid w:val="009A5B92"/>
    <w:rsid w:val="009B43D4"/>
    <w:rsid w:val="009C4CBE"/>
    <w:rsid w:val="009D2CEC"/>
    <w:rsid w:val="009E3CE2"/>
    <w:rsid w:val="009F0378"/>
    <w:rsid w:val="009F40D7"/>
    <w:rsid w:val="009F6ECD"/>
    <w:rsid w:val="00A0011E"/>
    <w:rsid w:val="00A045E9"/>
    <w:rsid w:val="00A05994"/>
    <w:rsid w:val="00A064DA"/>
    <w:rsid w:val="00A30108"/>
    <w:rsid w:val="00A3753C"/>
    <w:rsid w:val="00A420DE"/>
    <w:rsid w:val="00A42211"/>
    <w:rsid w:val="00A45171"/>
    <w:rsid w:val="00A6424A"/>
    <w:rsid w:val="00A71FAE"/>
    <w:rsid w:val="00A73A68"/>
    <w:rsid w:val="00A91B59"/>
    <w:rsid w:val="00A934D5"/>
    <w:rsid w:val="00A947E0"/>
    <w:rsid w:val="00A970BB"/>
    <w:rsid w:val="00B02030"/>
    <w:rsid w:val="00B055CA"/>
    <w:rsid w:val="00B07104"/>
    <w:rsid w:val="00B17BED"/>
    <w:rsid w:val="00B21E94"/>
    <w:rsid w:val="00B227F3"/>
    <w:rsid w:val="00B27424"/>
    <w:rsid w:val="00B345E7"/>
    <w:rsid w:val="00B404F6"/>
    <w:rsid w:val="00B42905"/>
    <w:rsid w:val="00B64742"/>
    <w:rsid w:val="00B91665"/>
    <w:rsid w:val="00B972DB"/>
    <w:rsid w:val="00BA0FCB"/>
    <w:rsid w:val="00BA41BE"/>
    <w:rsid w:val="00BA6550"/>
    <w:rsid w:val="00BC580A"/>
    <w:rsid w:val="00BC6CF1"/>
    <w:rsid w:val="00BD258D"/>
    <w:rsid w:val="00BD5DEC"/>
    <w:rsid w:val="00BF1D23"/>
    <w:rsid w:val="00BF3DC6"/>
    <w:rsid w:val="00C00412"/>
    <w:rsid w:val="00C1090D"/>
    <w:rsid w:val="00C215AF"/>
    <w:rsid w:val="00C274B7"/>
    <w:rsid w:val="00C324DC"/>
    <w:rsid w:val="00C33F1F"/>
    <w:rsid w:val="00C415B6"/>
    <w:rsid w:val="00C463EF"/>
    <w:rsid w:val="00C5495F"/>
    <w:rsid w:val="00C54D3B"/>
    <w:rsid w:val="00C5665C"/>
    <w:rsid w:val="00C63198"/>
    <w:rsid w:val="00C8740C"/>
    <w:rsid w:val="00CB015F"/>
    <w:rsid w:val="00CB0B61"/>
    <w:rsid w:val="00CC091F"/>
    <w:rsid w:val="00CC2EE0"/>
    <w:rsid w:val="00CD49F9"/>
    <w:rsid w:val="00CD69A6"/>
    <w:rsid w:val="00CE00E8"/>
    <w:rsid w:val="00CE031E"/>
    <w:rsid w:val="00D012E1"/>
    <w:rsid w:val="00D06521"/>
    <w:rsid w:val="00D26EAE"/>
    <w:rsid w:val="00D32A5D"/>
    <w:rsid w:val="00D45060"/>
    <w:rsid w:val="00D45F82"/>
    <w:rsid w:val="00D82407"/>
    <w:rsid w:val="00D82A84"/>
    <w:rsid w:val="00D9093D"/>
    <w:rsid w:val="00D9262F"/>
    <w:rsid w:val="00DA1729"/>
    <w:rsid w:val="00DA1D82"/>
    <w:rsid w:val="00DA2B9B"/>
    <w:rsid w:val="00DB50F8"/>
    <w:rsid w:val="00DB53FB"/>
    <w:rsid w:val="00DD36B2"/>
    <w:rsid w:val="00DE7624"/>
    <w:rsid w:val="00E012BD"/>
    <w:rsid w:val="00E179B8"/>
    <w:rsid w:val="00E20B65"/>
    <w:rsid w:val="00E20DA4"/>
    <w:rsid w:val="00E273B5"/>
    <w:rsid w:val="00E27756"/>
    <w:rsid w:val="00E31EE9"/>
    <w:rsid w:val="00E34B9B"/>
    <w:rsid w:val="00E44E80"/>
    <w:rsid w:val="00E45C43"/>
    <w:rsid w:val="00E5210E"/>
    <w:rsid w:val="00E60E3A"/>
    <w:rsid w:val="00E65417"/>
    <w:rsid w:val="00E84BBB"/>
    <w:rsid w:val="00E85015"/>
    <w:rsid w:val="00EB6894"/>
    <w:rsid w:val="00EC6AAF"/>
    <w:rsid w:val="00ED3E27"/>
    <w:rsid w:val="00ED76AB"/>
    <w:rsid w:val="00EE46DA"/>
    <w:rsid w:val="00EF6824"/>
    <w:rsid w:val="00F01851"/>
    <w:rsid w:val="00F03D3E"/>
    <w:rsid w:val="00F10B3E"/>
    <w:rsid w:val="00F169F1"/>
    <w:rsid w:val="00F332A5"/>
    <w:rsid w:val="00F34235"/>
    <w:rsid w:val="00F37F0A"/>
    <w:rsid w:val="00F45801"/>
    <w:rsid w:val="00F536A0"/>
    <w:rsid w:val="00F63792"/>
    <w:rsid w:val="00FA4720"/>
    <w:rsid w:val="00FA50FB"/>
    <w:rsid w:val="00FB1D36"/>
    <w:rsid w:val="00FB220A"/>
    <w:rsid w:val="00FB3F4D"/>
    <w:rsid w:val="00FD7F8C"/>
    <w:rsid w:val="00FF416E"/>
    <w:rsid w:val="55332F83"/>
    <w:rsid w:val="6574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CF7C"/>
  <w15:docId w15:val="{D9F42B9C-1DCF-4BF9-B6AA-B056D26B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03A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803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03A7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03A7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03A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03A79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03A79"/>
    <w:rPr>
      <w:color w:val="0000FF"/>
      <w:u w:val="single"/>
    </w:rPr>
  </w:style>
  <w:style w:type="paragraph" w:customStyle="1" w:styleId="active">
    <w:name w:val="active"/>
    <w:basedOn w:val="Normale"/>
    <w:rsid w:val="0080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0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put-group-addon">
    <w:name w:val="input-group-addon"/>
    <w:basedOn w:val="Carpredefinitoparagrafo"/>
    <w:rsid w:val="00803A79"/>
  </w:style>
  <w:style w:type="character" w:customStyle="1" w:styleId="line-label-text">
    <w:name w:val="line-label-text"/>
    <w:basedOn w:val="Carpredefinitoparagrafo"/>
    <w:rsid w:val="00803A79"/>
  </w:style>
  <w:style w:type="character" w:customStyle="1" w:styleId="help-block">
    <w:name w:val="help-block"/>
    <w:basedOn w:val="Carpredefinitoparagrafo"/>
    <w:rsid w:val="00803A79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03A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03A79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form-control-static">
    <w:name w:val="form-control-static"/>
    <w:basedOn w:val="Normale"/>
    <w:rsid w:val="0097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7761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45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060"/>
  </w:style>
  <w:style w:type="paragraph" w:styleId="Pidipagina">
    <w:name w:val="footer"/>
    <w:basedOn w:val="Normale"/>
    <w:link w:val="PidipaginaCarattere"/>
    <w:uiPriority w:val="99"/>
    <w:unhideWhenUsed/>
    <w:rsid w:val="00D45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060"/>
  </w:style>
  <w:style w:type="paragraph" w:styleId="Paragrafoelenco">
    <w:name w:val="List Paragraph"/>
    <w:basedOn w:val="Normale"/>
    <w:uiPriority w:val="34"/>
    <w:qFormat/>
    <w:rsid w:val="00E012BD"/>
    <w:pPr>
      <w:ind w:left="720"/>
      <w:contextualSpacing/>
    </w:pPr>
  </w:style>
  <w:style w:type="table" w:styleId="Grigliatabella">
    <w:name w:val="Table Grid"/>
    <w:basedOn w:val="Tabellanormale"/>
    <w:uiPriority w:val="39"/>
    <w:rsid w:val="00E2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09946">
              <w:marLeft w:val="0"/>
              <w:marRight w:val="0"/>
              <w:marTop w:val="0"/>
              <w:marBottom w:val="525"/>
              <w:divBdr>
                <w:top w:val="none" w:sz="0" w:space="15" w:color="1992C2"/>
                <w:left w:val="single" w:sz="18" w:space="15" w:color="1992C2"/>
                <w:bottom w:val="none" w:sz="0" w:space="15" w:color="1992C2"/>
                <w:right w:val="none" w:sz="0" w:space="15" w:color="1992C2"/>
              </w:divBdr>
            </w:div>
            <w:div w:id="1834098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2367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single" w:sz="6" w:space="12" w:color="DDDDDD"/>
                    <w:bottom w:val="single" w:sz="6" w:space="12" w:color="DDDDDD"/>
                    <w:right w:val="single" w:sz="6" w:space="12" w:color="DDDDDD"/>
                  </w:divBdr>
                  <w:divsChild>
                    <w:div w:id="31620336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6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4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931991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62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070600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1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9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228467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0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07232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0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2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465084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6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19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54319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</w:divsChild>
                </w:div>
              </w:divsChild>
            </w:div>
          </w:divsChild>
        </w:div>
      </w:divsChild>
    </w:div>
    <w:div w:id="13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1557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single" w:sz="6" w:space="12" w:color="DDDDDD"/>
                    <w:bottom w:val="single" w:sz="6" w:space="12" w:color="DDDDDD"/>
                    <w:right w:val="single" w:sz="6" w:space="12" w:color="DDDDDD"/>
                  </w:divBdr>
                  <w:divsChild>
                    <w:div w:id="139231414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  <w:div w:id="1400983650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0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2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3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237543">
              <w:marLeft w:val="0"/>
              <w:marRight w:val="0"/>
              <w:marTop w:val="0"/>
              <w:marBottom w:val="525"/>
              <w:divBdr>
                <w:top w:val="none" w:sz="0" w:space="15" w:color="1992C2"/>
                <w:left w:val="single" w:sz="18" w:space="15" w:color="1992C2"/>
                <w:bottom w:val="none" w:sz="0" w:space="15" w:color="1992C2"/>
                <w:right w:val="none" w:sz="0" w:space="15" w:color="1992C2"/>
              </w:divBdr>
            </w:div>
          </w:divsChild>
        </w:div>
        <w:div w:id="17010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84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5275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single" w:sz="6" w:space="12" w:color="DDDDDD"/>
                    <w:bottom w:val="single" w:sz="6" w:space="12" w:color="DDDDDD"/>
                    <w:right w:val="single" w:sz="6" w:space="12" w:color="DDDDDD"/>
                  </w:divBdr>
                  <w:divsChild>
                    <w:div w:id="182523747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81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038581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2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317785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5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21249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7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0544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  <w:div w:id="1952396746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65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076419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9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0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5249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651004">
              <w:marLeft w:val="0"/>
              <w:marRight w:val="0"/>
              <w:marTop w:val="0"/>
              <w:marBottom w:val="525"/>
              <w:divBdr>
                <w:top w:val="none" w:sz="0" w:space="15" w:color="1992C2"/>
                <w:left w:val="single" w:sz="18" w:space="15" w:color="1992C2"/>
                <w:bottom w:val="none" w:sz="0" w:space="15" w:color="1992C2"/>
                <w:right w:val="none" w:sz="0" w:space="15" w:color="1992C2"/>
              </w:divBdr>
            </w:div>
          </w:divsChild>
        </w:div>
      </w:divsChild>
    </w:div>
    <w:div w:id="303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8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76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single" w:sz="6" w:space="12" w:color="DDDDDD"/>
                    <w:bottom w:val="single" w:sz="6" w:space="12" w:color="DDDDDD"/>
                    <w:right w:val="single" w:sz="6" w:space="12" w:color="DDDDDD"/>
                  </w:divBdr>
                  <w:divsChild>
                    <w:div w:id="10175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695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  <w:div w:id="1467896434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2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6349439">
              <w:marLeft w:val="0"/>
              <w:marRight w:val="0"/>
              <w:marTop w:val="0"/>
              <w:marBottom w:val="525"/>
              <w:divBdr>
                <w:top w:val="none" w:sz="0" w:space="15" w:color="1992C2"/>
                <w:left w:val="single" w:sz="18" w:space="15" w:color="1992C2"/>
                <w:bottom w:val="none" w:sz="0" w:space="15" w:color="1992C2"/>
                <w:right w:val="none" w:sz="0" w:space="15" w:color="1992C2"/>
              </w:divBdr>
            </w:div>
            <w:div w:id="1926576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0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00826">
              <w:marLeft w:val="0"/>
              <w:marRight w:val="0"/>
              <w:marTop w:val="0"/>
              <w:marBottom w:val="525"/>
              <w:divBdr>
                <w:top w:val="none" w:sz="0" w:space="15" w:color="1992C2"/>
                <w:left w:val="single" w:sz="18" w:space="15" w:color="1992C2"/>
                <w:bottom w:val="none" w:sz="0" w:space="15" w:color="1992C2"/>
                <w:right w:val="none" w:sz="0" w:space="15" w:color="1992C2"/>
              </w:divBdr>
            </w:div>
            <w:div w:id="21081105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0138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single" w:sz="6" w:space="12" w:color="DDDDDD"/>
                    <w:bottom w:val="single" w:sz="6" w:space="12" w:color="DDDDDD"/>
                    <w:right w:val="single" w:sz="6" w:space="12" w:color="DDDDDD"/>
                  </w:divBdr>
                  <w:divsChild>
                    <w:div w:id="475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22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643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2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503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11551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  <w:div w:id="8457041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75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6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4716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single" w:sz="6" w:space="12" w:color="DDDDDD"/>
                    <w:bottom w:val="single" w:sz="6" w:space="12" w:color="DDDDDD"/>
                    <w:right w:val="single" w:sz="6" w:space="12" w:color="DDDDDD"/>
                  </w:divBdr>
                  <w:divsChild>
                    <w:div w:id="28339247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  <w:div w:id="3231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86757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232553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04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641146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2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756296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02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4417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3140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852914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857488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4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458911">
              <w:marLeft w:val="0"/>
              <w:marRight w:val="0"/>
              <w:marTop w:val="0"/>
              <w:marBottom w:val="525"/>
              <w:divBdr>
                <w:top w:val="none" w:sz="0" w:space="15" w:color="1992C2"/>
                <w:left w:val="single" w:sz="18" w:space="15" w:color="1992C2"/>
                <w:bottom w:val="none" w:sz="0" w:space="15" w:color="1992C2"/>
                <w:right w:val="none" w:sz="0" w:space="15" w:color="1992C2"/>
              </w:divBdr>
            </w:div>
            <w:div w:id="735130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10248">
          <w:marLeft w:val="0"/>
          <w:marRight w:val="0"/>
          <w:marTop w:val="0"/>
          <w:marBottom w:val="525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</w:div>
      </w:divsChild>
    </w:div>
    <w:div w:id="752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1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26562">
              <w:marLeft w:val="0"/>
              <w:marRight w:val="0"/>
              <w:marTop w:val="0"/>
              <w:marBottom w:val="525"/>
              <w:divBdr>
                <w:top w:val="none" w:sz="0" w:space="15" w:color="1992C2"/>
                <w:left w:val="single" w:sz="18" w:space="15" w:color="1992C2"/>
                <w:bottom w:val="none" w:sz="0" w:space="15" w:color="1992C2"/>
                <w:right w:val="none" w:sz="0" w:space="15" w:color="1992C2"/>
              </w:divBdr>
            </w:div>
            <w:div w:id="17351999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47467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single" w:sz="6" w:space="12" w:color="DDDDDD"/>
                    <w:bottom w:val="single" w:sz="6" w:space="12" w:color="DDDDDD"/>
                    <w:right w:val="single" w:sz="6" w:space="12" w:color="DDDDDD"/>
                  </w:divBdr>
                  <w:divsChild>
                    <w:div w:id="113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3932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42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8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3659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8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93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603566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0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3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903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  <w:div w:id="186374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54886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4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0521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5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7654">
              <w:marLeft w:val="0"/>
              <w:marRight w:val="0"/>
              <w:marTop w:val="0"/>
              <w:marBottom w:val="525"/>
              <w:divBdr>
                <w:top w:val="none" w:sz="0" w:space="15" w:color="1992C2"/>
                <w:left w:val="single" w:sz="18" w:space="15" w:color="1992C2"/>
                <w:bottom w:val="none" w:sz="0" w:space="15" w:color="1992C2"/>
                <w:right w:val="none" w:sz="0" w:space="15" w:color="1992C2"/>
              </w:divBdr>
            </w:div>
            <w:div w:id="20473636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9427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single" w:sz="6" w:space="12" w:color="DDDDDD"/>
                    <w:bottom w:val="single" w:sz="6" w:space="12" w:color="DDDDDD"/>
                    <w:right w:val="single" w:sz="6" w:space="12" w:color="DDDDDD"/>
                  </w:divBdr>
                  <w:divsChild>
                    <w:div w:id="33696013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2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370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598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6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79962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  <w:div w:id="666252778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6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253252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6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03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15221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6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6264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2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0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09370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1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3960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18939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4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54686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  <w:div w:id="13856375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2605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  <w:div w:id="154756728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  <w:div w:id="1703745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  <w:div w:id="19677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42628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0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14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9154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single" w:sz="6" w:space="12" w:color="DDDDDD"/>
                    <w:bottom w:val="single" w:sz="6" w:space="12" w:color="DDDDDD"/>
                    <w:right w:val="single" w:sz="6" w:space="12" w:color="DDDDDD"/>
                  </w:divBdr>
                  <w:divsChild>
                    <w:div w:id="2225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265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</w:divsChild>
                </w:div>
              </w:divsChild>
            </w:div>
            <w:div w:id="5233722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008422">
              <w:marLeft w:val="0"/>
              <w:marRight w:val="0"/>
              <w:marTop w:val="0"/>
              <w:marBottom w:val="525"/>
              <w:divBdr>
                <w:top w:val="none" w:sz="0" w:space="15" w:color="1992C2"/>
                <w:left w:val="single" w:sz="18" w:space="15" w:color="1992C2"/>
                <w:bottom w:val="none" w:sz="0" w:space="15" w:color="1992C2"/>
                <w:right w:val="none" w:sz="0" w:space="15" w:color="1992C2"/>
              </w:divBdr>
            </w:div>
          </w:divsChild>
        </w:div>
      </w:divsChild>
    </w:div>
    <w:div w:id="13031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7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8967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3032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single" w:sz="6" w:space="12" w:color="DDDDDD"/>
                    <w:bottom w:val="single" w:sz="6" w:space="12" w:color="DDDDDD"/>
                    <w:right w:val="single" w:sz="6" w:space="12" w:color="DDDDDD"/>
                  </w:divBdr>
                  <w:divsChild>
                    <w:div w:id="2573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1446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4752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446904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1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81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560931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5724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  <w:div w:id="1805729242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797268">
              <w:marLeft w:val="0"/>
              <w:marRight w:val="0"/>
              <w:marTop w:val="0"/>
              <w:marBottom w:val="525"/>
              <w:divBdr>
                <w:top w:val="none" w:sz="0" w:space="15" w:color="1992C2"/>
                <w:left w:val="single" w:sz="18" w:space="15" w:color="1992C2"/>
                <w:bottom w:val="none" w:sz="0" w:space="15" w:color="1992C2"/>
                <w:right w:val="none" w:sz="0" w:space="15" w:color="1992C2"/>
              </w:divBdr>
            </w:div>
          </w:divsChild>
        </w:div>
      </w:divsChild>
    </w:div>
    <w:div w:id="1429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9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501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685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single" w:sz="6" w:space="12" w:color="DDDDDD"/>
                    <w:bottom w:val="single" w:sz="6" w:space="12" w:color="DDDDDD"/>
                    <w:right w:val="single" w:sz="6" w:space="12" w:color="DDDDDD"/>
                  </w:divBdr>
                  <w:divsChild>
                    <w:div w:id="107090493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24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86338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7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556060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9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8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760684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1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344571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6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4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21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12077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688752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3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1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9671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</w:divsChild>
                </w:div>
              </w:divsChild>
            </w:div>
            <w:div w:id="1794900691">
              <w:marLeft w:val="0"/>
              <w:marRight w:val="0"/>
              <w:marTop w:val="0"/>
              <w:marBottom w:val="525"/>
              <w:divBdr>
                <w:top w:val="none" w:sz="0" w:space="15" w:color="1992C2"/>
                <w:left w:val="single" w:sz="18" w:space="15" w:color="1992C2"/>
                <w:bottom w:val="none" w:sz="0" w:space="15" w:color="1992C2"/>
                <w:right w:val="none" w:sz="0" w:space="15" w:color="1992C2"/>
              </w:divBdr>
            </w:div>
          </w:divsChild>
        </w:div>
      </w:divsChild>
    </w:div>
    <w:div w:id="1583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2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07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60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8936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single" w:sz="6" w:space="12" w:color="DDDDDD"/>
                    <w:bottom w:val="single" w:sz="6" w:space="12" w:color="DDDDDD"/>
                    <w:right w:val="single" w:sz="6" w:space="12" w:color="DDDDDD"/>
                  </w:divBdr>
                  <w:divsChild>
                    <w:div w:id="45645760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759600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2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745265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1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394972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24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857877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50361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</w:divsChild>
                </w:div>
              </w:divsChild>
            </w:div>
            <w:div w:id="1873687673">
              <w:marLeft w:val="0"/>
              <w:marRight w:val="0"/>
              <w:marTop w:val="0"/>
              <w:marBottom w:val="525"/>
              <w:divBdr>
                <w:top w:val="none" w:sz="0" w:space="15" w:color="1992C2"/>
                <w:left w:val="single" w:sz="18" w:space="15" w:color="1992C2"/>
                <w:bottom w:val="none" w:sz="0" w:space="15" w:color="1992C2"/>
                <w:right w:val="none" w:sz="0" w:space="15" w:color="1992C2"/>
              </w:divBdr>
            </w:div>
          </w:divsChild>
        </w:div>
        <w:div w:id="6891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40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0677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single" w:sz="6" w:space="12" w:color="DDDDDD"/>
                    <w:bottom w:val="single" w:sz="6" w:space="12" w:color="DDDDDD"/>
                    <w:right w:val="single" w:sz="6" w:space="12" w:color="DDDDDD"/>
                  </w:divBdr>
                  <w:divsChild>
                    <w:div w:id="8037340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  <w:div w:id="9653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95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5238">
              <w:marLeft w:val="0"/>
              <w:marRight w:val="0"/>
              <w:marTop w:val="0"/>
              <w:marBottom w:val="525"/>
              <w:divBdr>
                <w:top w:val="none" w:sz="0" w:space="15" w:color="1992C2"/>
                <w:left w:val="single" w:sz="18" w:space="15" w:color="1992C2"/>
                <w:bottom w:val="none" w:sz="0" w:space="15" w:color="1992C2"/>
                <w:right w:val="none" w:sz="0" w:space="15" w:color="1992C2"/>
              </w:divBdr>
            </w:div>
          </w:divsChild>
        </w:div>
        <w:div w:id="10323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4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4886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single" w:sz="6" w:space="12" w:color="DDDDDD"/>
                    <w:bottom w:val="single" w:sz="6" w:space="12" w:color="DDDDDD"/>
                    <w:right w:val="single" w:sz="6" w:space="12" w:color="DDDDDD"/>
                  </w:divBdr>
                  <w:divsChild>
                    <w:div w:id="600603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59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79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95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643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466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469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</w:divsChild>
                </w:div>
              </w:divsChild>
            </w:div>
            <w:div w:id="12121849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04787">
              <w:marLeft w:val="0"/>
              <w:marRight w:val="0"/>
              <w:marTop w:val="0"/>
              <w:marBottom w:val="525"/>
              <w:divBdr>
                <w:top w:val="none" w:sz="0" w:space="15" w:color="1992C2"/>
                <w:left w:val="single" w:sz="18" w:space="15" w:color="1992C2"/>
                <w:bottom w:val="none" w:sz="0" w:space="15" w:color="1992C2"/>
                <w:right w:val="none" w:sz="0" w:space="15" w:color="1992C2"/>
              </w:divBdr>
            </w:div>
          </w:divsChild>
        </w:div>
        <w:div w:id="17677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67392">
              <w:marLeft w:val="0"/>
              <w:marRight w:val="0"/>
              <w:marTop w:val="0"/>
              <w:marBottom w:val="525"/>
              <w:divBdr>
                <w:top w:val="none" w:sz="0" w:space="15" w:color="1992C2"/>
                <w:left w:val="single" w:sz="18" w:space="15" w:color="1992C2"/>
                <w:bottom w:val="none" w:sz="0" w:space="15" w:color="1992C2"/>
                <w:right w:val="none" w:sz="0" w:space="15" w:color="1992C2"/>
              </w:divBdr>
            </w:div>
            <w:div w:id="1353218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7392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single" w:sz="6" w:space="12" w:color="DDDDDD"/>
                    <w:bottom w:val="single" w:sz="6" w:space="12" w:color="DDDDDD"/>
                    <w:right w:val="single" w:sz="6" w:space="12" w:color="DDDDDD"/>
                  </w:divBdr>
                  <w:divsChild>
                    <w:div w:id="405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91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87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567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  <w:div w:id="5762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59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  <w:div w:id="857281460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2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552138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81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5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0507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  <w:div w:id="1062828694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3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18729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040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74898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2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139690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3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5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363071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52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0540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  <w:div w:id="13993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31738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866258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72015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15" w:color="1992C2"/>
                        <w:left w:val="single" w:sz="18" w:space="15" w:color="1992C2"/>
                        <w:bottom w:val="none" w:sz="0" w:space="15" w:color="1992C2"/>
                        <w:right w:val="none" w:sz="0" w:space="15" w:color="1992C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a.admin.ch/agenda2030/en/home/agenda-2030/die-17-ziele-fuer-eine-nachhaltige-entwicklung/ziel-4-inklusive-gleichberechtigte-und-hochwertige-bildung.html" TargetMode="External"/><Relationship Id="rId18" Type="http://schemas.openxmlformats.org/officeDocument/2006/relationships/hyperlink" Target="https://www.eda.admin.ch/agenda2030/en/home/agenda-2030/die-17-ziele-fuer-eine-nachhaltige-entwicklung/ziel-9-eine-widerstandsfaehige-infrastruktur-aufbauen.html" TargetMode="External"/><Relationship Id="rId26" Type="http://schemas.openxmlformats.org/officeDocument/2006/relationships/hyperlink" Target="https://www.eda.admin.ch/agenda2030/en/home/agenda-2030/die-17-ziele-fuer-eine-nachhaltige-entwicklung/ziel-17-umsetzungsmittel-staerken-und-die-globale-partnerschaft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da.admin.ch/agenda2030/en/home/agenda-2030/die-17-ziele-fuer-eine-nachhaltige-entwicklung/ziel-12-fuer-nachhaltige-konsum-und-produktionsmuster-sorgen.html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eda.admin.ch/agenda2030/en/home/agenda-2030/die-17-ziele-fuer-eine-nachhaltige-entwicklung/ziel-3--ein-gesundes-leben-fuer-alle-menschen-jeden-alters-gewae.html" TargetMode="External"/><Relationship Id="rId17" Type="http://schemas.openxmlformats.org/officeDocument/2006/relationships/hyperlink" Target="https://www.eda.admin.ch/agenda2030/en/home/agenda-2030/die-17-ziele-fuer-eine-nachhaltige-entwicklung/ziel-8-dauerhaftes-breitenwirksames-und-nachhaltiges.html" TargetMode="External"/><Relationship Id="rId25" Type="http://schemas.openxmlformats.org/officeDocument/2006/relationships/hyperlink" Target="https://www.eda.admin.ch/agenda2030/en/home/agenda-2030/die-17-ziele-fuer-eine-nachhaltige-entwicklung/ziel-16-friedliche-und-inklusive-gesellschaften-fuer-eine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a.admin.ch/agenda2030/en/home/agenda-2030/die-17-ziele-fuer-eine-nachhaltige-entwicklung/ziel-7-zugang-zu-bezahlbarer-verlaesslicher-nachhaltiger-und.html" TargetMode="External"/><Relationship Id="rId20" Type="http://schemas.openxmlformats.org/officeDocument/2006/relationships/hyperlink" Target="https://www.eda.admin.ch/agenda2030/en/home/agenda-2030/die-17-ziele-fuer-eine-nachhaltige-entwicklung/ziel-11-staedte-und-siedlungen-inklusiv-sicher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a.admin.ch/agenda2030/en/home/agenda-2030/die-17-ziele-fuer-eine-nachhaltige-entwicklung/ziel-2-den-hunger-beenden-ernaehrungssicherheit-und-eine-bessere.html" TargetMode="External"/><Relationship Id="rId24" Type="http://schemas.openxmlformats.org/officeDocument/2006/relationships/hyperlink" Target="https://www.eda.admin.ch/agenda2030/en/home/agenda-2030/die-17-ziele-fuer-eine-nachhaltige-entwicklung/ziel-15-landoekosysteme-schuetzen-wiederherstellen-und-ihre.html" TargetMode="External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eda.admin.ch/agenda2030/en/home/agenda-2030/die-17-ziele-fuer-eine-nachhaltige-entwicklung/ziel-6-verfuegbarkeit-und-nachhaltige-bewirtschaftung-von-wasser.html" TargetMode="External"/><Relationship Id="rId23" Type="http://schemas.openxmlformats.org/officeDocument/2006/relationships/hyperlink" Target="https://www.eda.admin.ch/agenda2030/en/home/agenda-2030/die-17-ziele-fuer-eine-nachhaltige-entwicklung/ziel-14-ozeane-meere-und-meeresressourcen-im-sinne-nachhaltige.html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eda.admin.ch/agenda2030/en/home/agenda-2030/die-17-ziele-fuer-eine-nachhaltige-entwicklung/ziel-1-armut-in-allen-ihren-formen-und-ueberall-beenden.html" TargetMode="External"/><Relationship Id="rId19" Type="http://schemas.openxmlformats.org/officeDocument/2006/relationships/hyperlink" Target="https://www.eda.admin.ch/agenda2030/en/home/agenda-2030/die-17-ziele-fuer-eine-nachhaltige-entwicklung/ziel-10-ungleichheit-innerhalb-von-und-zwischen-staaten.html" TargetMode="External"/><Relationship Id="rId31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da.admin.ch/agenda2030/en/home/agenda-2030/die-17-ziele-fuer-eine-nachhaltige-entwicklung/ziel-5-geschlechtergleichstellung-erreichen-und-alle-frauen.html" TargetMode="External"/><Relationship Id="rId22" Type="http://schemas.openxmlformats.org/officeDocument/2006/relationships/hyperlink" Target="https://www.eda.admin.ch/agenda2030/en/home/agenda-2030/die-17-ziele-fuer-eine-nachhaltige-entwicklung/ziel-13-umgehend-massnahmen-zur-bekaempfung-des-klimawandels.htm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33AAA97061F46B928691EACAF48DC" ma:contentTypeVersion="2" ma:contentTypeDescription="Create a new document." ma:contentTypeScope="" ma:versionID="9238dca62e05faf639a3b097959214cb">
  <xsd:schema xmlns:xsd="http://www.w3.org/2001/XMLSchema" xmlns:xs="http://www.w3.org/2001/XMLSchema" xmlns:p="http://schemas.microsoft.com/office/2006/metadata/properties" xmlns:ns2="9ec23455-25e1-454e-a27b-c45d93eff4a3" targetNamespace="http://schemas.microsoft.com/office/2006/metadata/properties" ma:root="true" ma:fieldsID="3999e6a03455bbcf36f42232ff50c446" ns2:_="">
    <xsd:import namespace="9ec23455-25e1-454e-a27b-c45d93eff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455-25e1-454e-a27b-c45d93eff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90B23-E54A-421A-9A2C-799B14080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23455-25e1-454e-a27b-c45d93eff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7DA0A-433E-4200-A0A6-DFA945020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38E848-524D-4B26-A677-B190F7D76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1934</Words>
  <Characters>11027</Characters>
  <Application>Microsoft Office Word</Application>
  <DocSecurity>0</DocSecurity>
  <Lines>91</Lines>
  <Paragraphs>25</Paragraphs>
  <ScaleCrop>false</ScaleCrop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D'AMBROSIO</dc:creator>
  <cp:keywords/>
  <cp:lastModifiedBy>ANGELO RANIERI</cp:lastModifiedBy>
  <cp:revision>8</cp:revision>
  <cp:lastPrinted>2022-03-16T20:41:00Z</cp:lastPrinted>
  <dcterms:created xsi:type="dcterms:W3CDTF">2022-03-29T00:41:00Z</dcterms:created>
  <dcterms:modified xsi:type="dcterms:W3CDTF">2022-05-16T11:45:00Z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0x01010047733AAA97061F46B928691EACAF48DC</vt:lpwstr>
  </property>
</Properties>
</file>